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07D6" w14:textId="77777777" w:rsidR="005F239B" w:rsidRPr="00A11339" w:rsidRDefault="00F60C7F" w:rsidP="005F239B">
      <w:r w:rsidRPr="00A11339">
        <w:t xml:space="preserve">        </w:t>
      </w:r>
      <w:r w:rsidR="005F239B" w:rsidRPr="00A11339">
        <w:t xml:space="preserve">   «УТВЕРЖДАЮ»</w:t>
      </w:r>
    </w:p>
    <w:p w14:paraId="12BB5910" w14:textId="77777777" w:rsidR="005F239B" w:rsidRPr="00A11339" w:rsidRDefault="005F239B" w:rsidP="005F239B"/>
    <w:p w14:paraId="385476C2" w14:textId="77777777" w:rsidR="005F239B" w:rsidRPr="00A11339" w:rsidRDefault="00630C56" w:rsidP="005F239B">
      <w:r w:rsidRPr="00A11339">
        <w:t xml:space="preserve">   Директор ГК</w:t>
      </w:r>
      <w:r w:rsidR="005F239B" w:rsidRPr="00A11339">
        <w:t>ОУ ВСОШ №2</w:t>
      </w:r>
    </w:p>
    <w:p w14:paraId="1B5CAFF2" w14:textId="77777777" w:rsidR="005F239B" w:rsidRPr="00A11339" w:rsidRDefault="005F239B" w:rsidP="005F239B"/>
    <w:p w14:paraId="4DD6849F" w14:textId="77777777" w:rsidR="005F239B" w:rsidRPr="00A11339" w:rsidRDefault="005F239B" w:rsidP="005F239B">
      <w:pPr>
        <w:rPr>
          <w:sz w:val="20"/>
          <w:szCs w:val="20"/>
        </w:rPr>
      </w:pPr>
      <w:r w:rsidRPr="00A11339">
        <w:t xml:space="preserve">   __________________</w:t>
      </w:r>
      <w:r w:rsidRPr="00A11339">
        <w:rPr>
          <w:sz w:val="20"/>
          <w:szCs w:val="20"/>
        </w:rPr>
        <w:t>Т.В. Мельникова</w:t>
      </w:r>
    </w:p>
    <w:p w14:paraId="39AA99F5" w14:textId="77777777" w:rsidR="005F239B" w:rsidRPr="00A11339" w:rsidRDefault="005F239B" w:rsidP="005F239B">
      <w:pPr>
        <w:rPr>
          <w:sz w:val="20"/>
          <w:szCs w:val="20"/>
        </w:rPr>
      </w:pPr>
    </w:p>
    <w:p w14:paraId="60E12FCF" w14:textId="1FF35BE3" w:rsidR="005F239B" w:rsidRPr="00A11339" w:rsidRDefault="00F60C7F" w:rsidP="005F239B">
      <w:r w:rsidRPr="00A11339">
        <w:rPr>
          <w:i/>
        </w:rPr>
        <w:t xml:space="preserve">    </w:t>
      </w:r>
      <w:r w:rsidR="00A11339">
        <w:rPr>
          <w:i/>
        </w:rPr>
        <w:t xml:space="preserve">Приказ № </w:t>
      </w:r>
      <w:r w:rsidR="00DE673F">
        <w:rPr>
          <w:i/>
        </w:rPr>
        <w:t>41</w:t>
      </w:r>
      <w:r w:rsidR="001D44F4" w:rsidRPr="00A11339">
        <w:rPr>
          <w:i/>
        </w:rPr>
        <w:t xml:space="preserve">    от   29</w:t>
      </w:r>
      <w:r w:rsidR="00A11339">
        <w:rPr>
          <w:i/>
        </w:rPr>
        <w:t xml:space="preserve"> . 08. 202</w:t>
      </w:r>
      <w:r w:rsidR="00DE673F">
        <w:rPr>
          <w:i/>
        </w:rPr>
        <w:t>4</w:t>
      </w:r>
      <w:r w:rsidR="005F239B" w:rsidRPr="00A11339">
        <w:rPr>
          <w:i/>
        </w:rPr>
        <w:t xml:space="preserve"> г.</w:t>
      </w:r>
    </w:p>
    <w:p w14:paraId="39F3EFF1" w14:textId="77777777" w:rsidR="005F239B" w:rsidRPr="00A11339" w:rsidRDefault="005F239B" w:rsidP="005F239B">
      <w:pPr>
        <w:pStyle w:val="a3"/>
        <w:jc w:val="both"/>
        <w:rPr>
          <w:sz w:val="24"/>
        </w:rPr>
      </w:pPr>
    </w:p>
    <w:p w14:paraId="5E48BEED" w14:textId="77777777" w:rsidR="005F239B" w:rsidRPr="00A11339" w:rsidRDefault="005F239B" w:rsidP="005F239B">
      <w:pPr>
        <w:pStyle w:val="a3"/>
        <w:jc w:val="both"/>
        <w:rPr>
          <w:sz w:val="28"/>
        </w:rPr>
      </w:pPr>
    </w:p>
    <w:p w14:paraId="27D163CA" w14:textId="77777777" w:rsidR="005F239B" w:rsidRPr="00A11339" w:rsidRDefault="005F239B" w:rsidP="005F239B">
      <w:pPr>
        <w:pStyle w:val="a3"/>
        <w:jc w:val="both"/>
        <w:rPr>
          <w:sz w:val="28"/>
        </w:rPr>
      </w:pPr>
    </w:p>
    <w:p w14:paraId="26EE001F" w14:textId="77777777" w:rsidR="005F239B" w:rsidRPr="00A11339" w:rsidRDefault="005F239B" w:rsidP="005F239B">
      <w:pPr>
        <w:pStyle w:val="a3"/>
        <w:jc w:val="both"/>
        <w:rPr>
          <w:sz w:val="28"/>
        </w:rPr>
      </w:pPr>
    </w:p>
    <w:p w14:paraId="13876088" w14:textId="77777777" w:rsidR="005F239B" w:rsidRPr="00A11339" w:rsidRDefault="005F239B" w:rsidP="005F239B">
      <w:pPr>
        <w:pStyle w:val="a3"/>
        <w:jc w:val="both"/>
        <w:rPr>
          <w:sz w:val="28"/>
        </w:rPr>
      </w:pPr>
    </w:p>
    <w:p w14:paraId="4B8F0EE2" w14:textId="77777777" w:rsidR="005F239B" w:rsidRPr="00A11339" w:rsidRDefault="005F239B" w:rsidP="005F239B">
      <w:pPr>
        <w:pStyle w:val="a3"/>
        <w:jc w:val="left"/>
        <w:rPr>
          <w:sz w:val="56"/>
        </w:rPr>
      </w:pPr>
    </w:p>
    <w:p w14:paraId="4A3AC6E6" w14:textId="77777777" w:rsidR="005F239B" w:rsidRPr="00A11339" w:rsidRDefault="005F239B" w:rsidP="005F239B">
      <w:pPr>
        <w:pStyle w:val="a3"/>
        <w:rPr>
          <w:sz w:val="56"/>
        </w:rPr>
      </w:pPr>
      <w:r w:rsidRPr="00A11339">
        <w:rPr>
          <w:sz w:val="56"/>
        </w:rPr>
        <w:t xml:space="preserve">У Ч Е Б Н Ы Й     П Л А Н </w:t>
      </w:r>
    </w:p>
    <w:p w14:paraId="4BED3461" w14:textId="77777777" w:rsidR="005F239B" w:rsidRPr="00A11339" w:rsidRDefault="00F60C7F" w:rsidP="005F239B">
      <w:pPr>
        <w:pStyle w:val="a3"/>
        <w:rPr>
          <w:sz w:val="56"/>
        </w:rPr>
      </w:pPr>
      <w:r w:rsidRPr="00A11339">
        <w:rPr>
          <w:sz w:val="56"/>
        </w:rPr>
        <w:t xml:space="preserve"> </w:t>
      </w:r>
      <w:r w:rsidR="00521AA6" w:rsidRPr="00A11339">
        <w:rPr>
          <w:sz w:val="56"/>
        </w:rPr>
        <w:t>среднего общего образования</w:t>
      </w:r>
    </w:p>
    <w:p w14:paraId="65FF4A5F" w14:textId="77777777" w:rsidR="005F239B" w:rsidRPr="00A11339" w:rsidRDefault="005F239B" w:rsidP="005F239B">
      <w:pPr>
        <w:jc w:val="center"/>
        <w:rPr>
          <w:sz w:val="32"/>
          <w:szCs w:val="32"/>
        </w:rPr>
      </w:pPr>
      <w:r w:rsidRPr="00A11339">
        <w:rPr>
          <w:sz w:val="32"/>
          <w:szCs w:val="32"/>
        </w:rPr>
        <w:t xml:space="preserve">государственного </w:t>
      </w:r>
      <w:r w:rsidR="006F2920" w:rsidRPr="00A11339">
        <w:rPr>
          <w:sz w:val="32"/>
          <w:szCs w:val="32"/>
        </w:rPr>
        <w:t>казенного</w:t>
      </w:r>
      <w:r w:rsidRPr="00A11339">
        <w:rPr>
          <w:sz w:val="32"/>
          <w:szCs w:val="32"/>
        </w:rPr>
        <w:t xml:space="preserve">   общеобразовательного    учреждения</w:t>
      </w:r>
    </w:p>
    <w:p w14:paraId="0DD51640" w14:textId="77777777" w:rsidR="005F239B" w:rsidRPr="00A11339" w:rsidRDefault="00F60C7F" w:rsidP="005F239B">
      <w:pPr>
        <w:jc w:val="center"/>
        <w:rPr>
          <w:sz w:val="32"/>
          <w:szCs w:val="32"/>
        </w:rPr>
      </w:pPr>
      <w:r w:rsidRPr="00A11339">
        <w:rPr>
          <w:sz w:val="32"/>
          <w:szCs w:val="32"/>
        </w:rPr>
        <w:t xml:space="preserve">     </w:t>
      </w:r>
      <w:r w:rsidR="005F239B" w:rsidRPr="00A11339">
        <w:rPr>
          <w:sz w:val="32"/>
          <w:szCs w:val="32"/>
        </w:rPr>
        <w:t>«Вечерняя (сменная) общеобразовательная школа № 2»</w:t>
      </w:r>
    </w:p>
    <w:p w14:paraId="42C352C4" w14:textId="77777777" w:rsidR="005F239B" w:rsidRPr="00A11339" w:rsidRDefault="005F239B" w:rsidP="005F239B">
      <w:pPr>
        <w:jc w:val="center"/>
        <w:rPr>
          <w:sz w:val="32"/>
          <w:szCs w:val="32"/>
        </w:rPr>
      </w:pPr>
    </w:p>
    <w:p w14:paraId="5A4B07E9" w14:textId="0AB6A75E" w:rsidR="005F239B" w:rsidRPr="00A11339" w:rsidRDefault="00E7386A" w:rsidP="005F239B">
      <w:pPr>
        <w:jc w:val="center"/>
        <w:rPr>
          <w:sz w:val="32"/>
          <w:szCs w:val="32"/>
        </w:rPr>
      </w:pPr>
      <w:r w:rsidRPr="00A11339">
        <w:rPr>
          <w:sz w:val="32"/>
          <w:szCs w:val="32"/>
        </w:rPr>
        <w:t xml:space="preserve"> </w:t>
      </w:r>
      <w:r w:rsidR="007D6E2C" w:rsidRPr="00A11339">
        <w:rPr>
          <w:sz w:val="32"/>
          <w:szCs w:val="32"/>
        </w:rPr>
        <w:t>12</w:t>
      </w:r>
      <w:r w:rsidR="009018D1" w:rsidRPr="00A11339">
        <w:rPr>
          <w:sz w:val="32"/>
          <w:szCs w:val="32"/>
        </w:rPr>
        <w:t xml:space="preserve"> класс</w:t>
      </w:r>
    </w:p>
    <w:p w14:paraId="0B7B6644" w14:textId="77777777" w:rsidR="005F239B" w:rsidRPr="00A11339" w:rsidRDefault="005F239B" w:rsidP="005F239B">
      <w:pPr>
        <w:rPr>
          <w:sz w:val="32"/>
          <w:szCs w:val="32"/>
        </w:rPr>
      </w:pPr>
    </w:p>
    <w:p w14:paraId="180EF268" w14:textId="77777777" w:rsidR="005F239B" w:rsidRPr="00A11339" w:rsidRDefault="005F239B" w:rsidP="005F239B">
      <w:pPr>
        <w:jc w:val="center"/>
        <w:rPr>
          <w:sz w:val="44"/>
        </w:rPr>
      </w:pPr>
    </w:p>
    <w:p w14:paraId="10763FFF" w14:textId="5BFA32E6" w:rsidR="005F239B" w:rsidRPr="00A11339" w:rsidRDefault="005F239B" w:rsidP="005F239B">
      <w:pPr>
        <w:jc w:val="center"/>
        <w:rPr>
          <w:sz w:val="44"/>
        </w:rPr>
      </w:pPr>
      <w:r w:rsidRPr="00A11339">
        <w:rPr>
          <w:sz w:val="44"/>
        </w:rPr>
        <w:t xml:space="preserve">на </w:t>
      </w:r>
      <w:r w:rsidR="00A11339">
        <w:rPr>
          <w:sz w:val="44"/>
        </w:rPr>
        <w:t>202</w:t>
      </w:r>
      <w:r w:rsidR="004F4401">
        <w:rPr>
          <w:sz w:val="44"/>
        </w:rPr>
        <w:t>4</w:t>
      </w:r>
      <w:r w:rsidRPr="00A11339">
        <w:rPr>
          <w:sz w:val="44"/>
        </w:rPr>
        <w:t xml:space="preserve"> - 20</w:t>
      </w:r>
      <w:r w:rsidR="00F976AD" w:rsidRPr="00A11339">
        <w:rPr>
          <w:sz w:val="44"/>
        </w:rPr>
        <w:t>2</w:t>
      </w:r>
      <w:r w:rsidR="004F4401">
        <w:rPr>
          <w:sz w:val="44"/>
        </w:rPr>
        <w:t>5</w:t>
      </w:r>
      <w:r w:rsidRPr="00A11339">
        <w:rPr>
          <w:sz w:val="44"/>
        </w:rPr>
        <w:t xml:space="preserve"> учебный год</w:t>
      </w:r>
    </w:p>
    <w:p w14:paraId="2381E6AA" w14:textId="77777777" w:rsidR="005F239B" w:rsidRDefault="005F239B" w:rsidP="005F239B">
      <w:pPr>
        <w:jc w:val="center"/>
        <w:rPr>
          <w:sz w:val="44"/>
        </w:rPr>
      </w:pPr>
    </w:p>
    <w:p w14:paraId="497AD71B" w14:textId="77777777" w:rsidR="005F239B" w:rsidRDefault="005F239B" w:rsidP="005F239B">
      <w:pPr>
        <w:jc w:val="center"/>
        <w:rPr>
          <w:sz w:val="44"/>
        </w:rPr>
      </w:pPr>
    </w:p>
    <w:p w14:paraId="089B0E5D" w14:textId="77777777" w:rsidR="005F239B" w:rsidRDefault="005F239B" w:rsidP="005F239B">
      <w:pPr>
        <w:pStyle w:val="a3"/>
        <w:jc w:val="right"/>
        <w:rPr>
          <w:sz w:val="28"/>
        </w:rPr>
      </w:pPr>
      <w:r>
        <w:rPr>
          <w:sz w:val="28"/>
        </w:rPr>
        <w:t xml:space="preserve">Принят на педагогическом совете </w:t>
      </w:r>
    </w:p>
    <w:p w14:paraId="3F82BA4F" w14:textId="77777777" w:rsidR="005F239B" w:rsidRDefault="005F239B" w:rsidP="005F239B">
      <w:pPr>
        <w:pStyle w:val="a3"/>
        <w:jc w:val="left"/>
        <w:rPr>
          <w:sz w:val="28"/>
        </w:rPr>
      </w:pPr>
    </w:p>
    <w:p w14:paraId="15324F34" w14:textId="2E24B8D0" w:rsidR="005F239B" w:rsidRPr="00A11339" w:rsidRDefault="005F239B" w:rsidP="005F239B">
      <w:pPr>
        <w:pStyle w:val="a3"/>
        <w:rPr>
          <w:sz w:val="28"/>
        </w:rPr>
      </w:pPr>
      <w:r w:rsidRPr="00A11339">
        <w:rPr>
          <w:sz w:val="28"/>
        </w:rPr>
        <w:t xml:space="preserve">                                                                         № 1</w:t>
      </w:r>
      <w:r w:rsidR="001D44F4" w:rsidRPr="00A11339">
        <w:rPr>
          <w:sz w:val="28"/>
        </w:rPr>
        <w:t xml:space="preserve"> от </w:t>
      </w:r>
      <w:r w:rsidR="001D44F4" w:rsidRPr="006322EE">
        <w:rPr>
          <w:sz w:val="28"/>
        </w:rPr>
        <w:t>2</w:t>
      </w:r>
      <w:r w:rsidR="006322EE" w:rsidRPr="006322EE">
        <w:rPr>
          <w:sz w:val="28"/>
        </w:rPr>
        <w:t>6</w:t>
      </w:r>
      <w:r w:rsidR="00A11339" w:rsidRPr="006322EE">
        <w:rPr>
          <w:sz w:val="28"/>
        </w:rPr>
        <w:t xml:space="preserve"> </w:t>
      </w:r>
      <w:r w:rsidR="00A11339" w:rsidRPr="00A11339">
        <w:rPr>
          <w:sz w:val="28"/>
        </w:rPr>
        <w:t>августа 202</w:t>
      </w:r>
      <w:r w:rsidR="004F4401">
        <w:rPr>
          <w:sz w:val="28"/>
        </w:rPr>
        <w:t>4</w:t>
      </w:r>
      <w:r w:rsidRPr="00A11339">
        <w:rPr>
          <w:sz w:val="28"/>
        </w:rPr>
        <w:t xml:space="preserve"> года</w:t>
      </w:r>
    </w:p>
    <w:p w14:paraId="461543F3" w14:textId="77777777" w:rsidR="005F239B" w:rsidRDefault="005F239B" w:rsidP="005F239B">
      <w:pPr>
        <w:jc w:val="right"/>
        <w:rPr>
          <w:sz w:val="44"/>
        </w:rPr>
      </w:pPr>
    </w:p>
    <w:p w14:paraId="38DC94C0" w14:textId="77777777" w:rsidR="005F239B" w:rsidRDefault="005F239B" w:rsidP="005F239B">
      <w:pPr>
        <w:jc w:val="center"/>
        <w:rPr>
          <w:sz w:val="44"/>
        </w:rPr>
      </w:pPr>
    </w:p>
    <w:p w14:paraId="01434A91" w14:textId="77777777" w:rsidR="005F239B" w:rsidRDefault="005F239B" w:rsidP="005F239B">
      <w:pPr>
        <w:rPr>
          <w:sz w:val="44"/>
        </w:rPr>
      </w:pPr>
    </w:p>
    <w:p w14:paraId="0D9054BA" w14:textId="77777777" w:rsidR="0029323E" w:rsidRDefault="0029323E" w:rsidP="005F239B">
      <w:pPr>
        <w:rPr>
          <w:sz w:val="44"/>
        </w:rPr>
      </w:pPr>
    </w:p>
    <w:p w14:paraId="750F11F3" w14:textId="77777777" w:rsidR="0029323E" w:rsidRDefault="0029323E" w:rsidP="005F239B">
      <w:pPr>
        <w:rPr>
          <w:sz w:val="44"/>
        </w:rPr>
      </w:pPr>
    </w:p>
    <w:p w14:paraId="5E308D53" w14:textId="77777777" w:rsidR="0029323E" w:rsidRDefault="0029323E" w:rsidP="005F239B">
      <w:pPr>
        <w:rPr>
          <w:sz w:val="44"/>
        </w:rPr>
      </w:pPr>
    </w:p>
    <w:p w14:paraId="07AA9CEC" w14:textId="77777777" w:rsidR="005F239B" w:rsidRDefault="005F239B" w:rsidP="005F239B">
      <w:pPr>
        <w:jc w:val="center"/>
        <w:rPr>
          <w:sz w:val="44"/>
        </w:rPr>
      </w:pPr>
    </w:p>
    <w:p w14:paraId="3752AF33" w14:textId="395A40AC" w:rsidR="00521AA6" w:rsidRPr="00A11339" w:rsidRDefault="009018D1" w:rsidP="0029323E">
      <w:pPr>
        <w:jc w:val="center"/>
      </w:pPr>
      <w:r w:rsidRPr="00A11339">
        <w:t xml:space="preserve">г. Торжок - </w:t>
      </w:r>
      <w:r w:rsidR="00A11339">
        <w:t>202</w:t>
      </w:r>
      <w:r w:rsidR="004F4401">
        <w:t>4</w:t>
      </w:r>
      <w:r w:rsidR="005F239B" w:rsidRPr="00A11339">
        <w:t xml:space="preserve"> г.</w:t>
      </w:r>
    </w:p>
    <w:p w14:paraId="7A180A78" w14:textId="77777777" w:rsidR="00A11339" w:rsidRPr="0029323E" w:rsidRDefault="00A11339" w:rsidP="0029323E">
      <w:pPr>
        <w:jc w:val="center"/>
        <w:rPr>
          <w:sz w:val="32"/>
          <w:szCs w:val="32"/>
        </w:rPr>
      </w:pPr>
    </w:p>
    <w:p w14:paraId="0756A0B9" w14:textId="77777777" w:rsidR="005F239B" w:rsidRDefault="005F239B" w:rsidP="005F23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Пояснительная записка   </w:t>
      </w:r>
    </w:p>
    <w:p w14:paraId="216087E4" w14:textId="77777777" w:rsidR="005F239B" w:rsidRDefault="005F239B" w:rsidP="005F23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 учебному плану </w:t>
      </w:r>
    </w:p>
    <w:p w14:paraId="0F49EF87" w14:textId="77777777" w:rsidR="005F239B" w:rsidRPr="00F92FBC" w:rsidRDefault="005F239B" w:rsidP="005F239B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F92FBC">
        <w:rPr>
          <w:sz w:val="28"/>
          <w:szCs w:val="28"/>
        </w:rPr>
        <w:t xml:space="preserve">осударственного </w:t>
      </w:r>
      <w:r w:rsidR="006F2920">
        <w:rPr>
          <w:sz w:val="28"/>
          <w:szCs w:val="28"/>
        </w:rPr>
        <w:t>казенного</w:t>
      </w:r>
      <w:r w:rsidRPr="00F92FBC">
        <w:rPr>
          <w:sz w:val="28"/>
          <w:szCs w:val="28"/>
        </w:rPr>
        <w:t xml:space="preserve">   об</w:t>
      </w:r>
      <w:r>
        <w:rPr>
          <w:sz w:val="28"/>
          <w:szCs w:val="28"/>
        </w:rPr>
        <w:t>щеоб</w:t>
      </w:r>
      <w:r w:rsidRPr="00F92FBC">
        <w:rPr>
          <w:sz w:val="28"/>
          <w:szCs w:val="28"/>
        </w:rPr>
        <w:t>разовательного    учреждения</w:t>
      </w:r>
    </w:p>
    <w:p w14:paraId="2276BC47" w14:textId="77777777" w:rsidR="005F239B" w:rsidRPr="00F92FBC" w:rsidRDefault="005F239B" w:rsidP="005F239B">
      <w:pPr>
        <w:jc w:val="center"/>
        <w:rPr>
          <w:sz w:val="28"/>
          <w:szCs w:val="28"/>
        </w:rPr>
      </w:pPr>
      <w:r w:rsidRPr="00F92FBC">
        <w:rPr>
          <w:sz w:val="28"/>
          <w:szCs w:val="28"/>
        </w:rPr>
        <w:t>«Вечерняя (сменна</w:t>
      </w:r>
      <w:r>
        <w:rPr>
          <w:sz w:val="28"/>
          <w:szCs w:val="28"/>
        </w:rPr>
        <w:t>я) общеобразовательная школа № 2</w:t>
      </w:r>
      <w:r w:rsidRPr="00F92FBC">
        <w:rPr>
          <w:sz w:val="28"/>
          <w:szCs w:val="28"/>
        </w:rPr>
        <w:t>»</w:t>
      </w:r>
    </w:p>
    <w:p w14:paraId="4021A60B" w14:textId="77777777" w:rsidR="005F239B" w:rsidRPr="00F92FBC" w:rsidRDefault="005F239B" w:rsidP="005F239B">
      <w:pPr>
        <w:jc w:val="center"/>
        <w:rPr>
          <w:sz w:val="28"/>
          <w:szCs w:val="28"/>
        </w:rPr>
      </w:pPr>
    </w:p>
    <w:p w14:paraId="65EBBAF4" w14:textId="41F74637" w:rsidR="005F239B" w:rsidRDefault="005F239B" w:rsidP="005F239B">
      <w:pPr>
        <w:jc w:val="center"/>
        <w:rPr>
          <w:sz w:val="28"/>
          <w:szCs w:val="28"/>
        </w:rPr>
      </w:pPr>
      <w:r w:rsidRPr="00F92FBC">
        <w:rPr>
          <w:sz w:val="28"/>
          <w:szCs w:val="28"/>
        </w:rPr>
        <w:t xml:space="preserve">на </w:t>
      </w:r>
      <w:r w:rsidR="001274AD">
        <w:rPr>
          <w:b/>
          <w:sz w:val="28"/>
          <w:szCs w:val="28"/>
        </w:rPr>
        <w:t>202</w:t>
      </w:r>
      <w:r w:rsidR="004F4401">
        <w:rPr>
          <w:b/>
          <w:sz w:val="28"/>
          <w:szCs w:val="28"/>
        </w:rPr>
        <w:t>4</w:t>
      </w:r>
      <w:r w:rsidRPr="00F92FBC">
        <w:rPr>
          <w:b/>
          <w:sz w:val="28"/>
          <w:szCs w:val="28"/>
        </w:rPr>
        <w:t xml:space="preserve"> -</w:t>
      </w:r>
      <w:r w:rsidR="00F60C7F">
        <w:rPr>
          <w:b/>
          <w:sz w:val="28"/>
          <w:szCs w:val="28"/>
        </w:rPr>
        <w:t xml:space="preserve"> </w:t>
      </w:r>
      <w:r w:rsidRPr="00F92FBC">
        <w:rPr>
          <w:b/>
          <w:sz w:val="28"/>
          <w:szCs w:val="28"/>
        </w:rPr>
        <w:t>20</w:t>
      </w:r>
      <w:r w:rsidR="00F976AD">
        <w:rPr>
          <w:b/>
          <w:sz w:val="28"/>
          <w:szCs w:val="28"/>
        </w:rPr>
        <w:t>2</w:t>
      </w:r>
      <w:r w:rsidR="004F4401">
        <w:rPr>
          <w:b/>
          <w:sz w:val="28"/>
          <w:szCs w:val="28"/>
        </w:rPr>
        <w:t>5</w:t>
      </w:r>
      <w:r w:rsidRPr="00F92FBC">
        <w:rPr>
          <w:sz w:val="28"/>
          <w:szCs w:val="28"/>
        </w:rPr>
        <w:t xml:space="preserve"> учебный год</w:t>
      </w:r>
    </w:p>
    <w:p w14:paraId="1F6FFD02" w14:textId="77777777" w:rsidR="005F239B" w:rsidRPr="00F92FBC" w:rsidRDefault="005F239B" w:rsidP="005F239B">
      <w:pPr>
        <w:jc w:val="center"/>
        <w:rPr>
          <w:sz w:val="28"/>
          <w:szCs w:val="28"/>
        </w:rPr>
      </w:pPr>
    </w:p>
    <w:p w14:paraId="2649EB74" w14:textId="77777777" w:rsidR="005F239B" w:rsidRPr="00BA5DCC" w:rsidRDefault="005F239B" w:rsidP="005F239B">
      <w:pPr>
        <w:jc w:val="both"/>
      </w:pPr>
      <w:r w:rsidRPr="00F92FBC">
        <w:rPr>
          <w:sz w:val="28"/>
          <w:szCs w:val="28"/>
        </w:rPr>
        <w:tab/>
      </w:r>
      <w:r w:rsidRPr="00BA5DCC">
        <w:t>Государственное</w:t>
      </w:r>
      <w:r w:rsidR="006F2920" w:rsidRPr="00BA5DCC">
        <w:t xml:space="preserve"> казенное</w:t>
      </w:r>
      <w:r w:rsidRPr="00BA5DCC">
        <w:t xml:space="preserve"> общеобразовательное учреждение «Вечерняя (сменная) общеобразовательная школа №2» при ФКУ  ИК №4 УФСИН  по Тверской области предоставляет возможность реализовать свои права на получение основного общего и среднего общего образования осужденным, отбывающим наказа</w:t>
      </w:r>
      <w:r w:rsidR="00521AA6" w:rsidRPr="00BA5DCC">
        <w:t>ние в виде лишения свободы</w:t>
      </w:r>
      <w:r w:rsidRPr="00BA5DCC">
        <w:t>, что соответствует Конституции Российской Федерации (</w:t>
      </w:r>
      <w:r w:rsidR="00521AA6" w:rsidRPr="00BA5DCC">
        <w:t>ст.43),</w:t>
      </w:r>
      <w:r w:rsidRPr="00BA5DCC">
        <w:t>Ф</w:t>
      </w:r>
      <w:r w:rsidR="00521AA6" w:rsidRPr="00BA5DCC">
        <w:t>З</w:t>
      </w:r>
      <w:r w:rsidRPr="00BA5DCC">
        <w:t xml:space="preserve"> «Об образовании</w:t>
      </w:r>
      <w:r w:rsidR="00521AA6" w:rsidRPr="00BA5DCC">
        <w:t xml:space="preserve"> в Российской Федерации» (ст.80, п.4, 6</w:t>
      </w:r>
      <w:r w:rsidRPr="00BA5DCC">
        <w:t>), Уголовно-исполнительному кодексу РФ (ст.112).</w:t>
      </w:r>
    </w:p>
    <w:p w14:paraId="7CDA7DAE" w14:textId="77777777" w:rsidR="005F239B" w:rsidRPr="00BA5DCC" w:rsidRDefault="005F239B" w:rsidP="005F239B">
      <w:pPr>
        <w:ind w:firstLine="708"/>
        <w:jc w:val="both"/>
      </w:pPr>
      <w:r w:rsidRPr="00BA5DCC">
        <w:t>Учебный план Г</w:t>
      </w:r>
      <w:r w:rsidR="006F2920" w:rsidRPr="00BA5DCC">
        <w:t>К</w:t>
      </w:r>
      <w:r w:rsidRPr="00BA5DCC">
        <w:t>ОУ ВСОШ №2 разработан на основе регионального учебного плана для образовательных учреждений Тверской области, реализующих программы общего образования (приказ №1078/ПК от 14.05.2012 г.</w:t>
      </w:r>
      <w:r w:rsidR="00FA0FF7" w:rsidRPr="00BA5DCC">
        <w:t>)</w:t>
      </w:r>
      <w:r w:rsidRPr="00BA5DCC">
        <w:t>.</w:t>
      </w:r>
    </w:p>
    <w:p w14:paraId="6514736B" w14:textId="77777777" w:rsidR="005F239B" w:rsidRPr="00BA5DCC" w:rsidRDefault="005F239B" w:rsidP="005F239B">
      <w:pPr>
        <w:ind w:firstLine="708"/>
        <w:jc w:val="both"/>
      </w:pPr>
      <w:r w:rsidRPr="00BA5DCC">
        <w:t>Инвариантная часть (базовый компонент) перенесена в учебный план школы полностью без уменьшения количества часов, отведённых на отдельные образовательные области и предметы.</w:t>
      </w:r>
    </w:p>
    <w:p w14:paraId="5C9CCFC6" w14:textId="77777777" w:rsidR="005F239B" w:rsidRPr="00BA5DCC" w:rsidRDefault="005F239B" w:rsidP="005F239B">
      <w:pPr>
        <w:ind w:firstLine="708"/>
        <w:jc w:val="both"/>
      </w:pPr>
      <w:r w:rsidRPr="00BA5DCC">
        <w:t>Распределение часов вариативной части предусматривает реализацию регионального и школьного компонентов содержания образования, учитывает социальный заказ учащихся в условиях дифференцированного личностно ориентированного подхода к обучению и воспитанию обучающихся.</w:t>
      </w:r>
    </w:p>
    <w:p w14:paraId="06DBBB18" w14:textId="77777777" w:rsidR="005F239B" w:rsidRPr="00F92FBC" w:rsidRDefault="005F239B" w:rsidP="005F239B">
      <w:pPr>
        <w:ind w:firstLine="708"/>
        <w:jc w:val="both"/>
        <w:rPr>
          <w:sz w:val="28"/>
          <w:szCs w:val="28"/>
        </w:rPr>
      </w:pPr>
    </w:p>
    <w:p w14:paraId="36A54B3B" w14:textId="77777777" w:rsidR="005F239B" w:rsidRPr="001C6A28" w:rsidRDefault="005F239B" w:rsidP="005F239B">
      <w:pPr>
        <w:jc w:val="both"/>
        <w:rPr>
          <w:b/>
          <w:i/>
          <w:sz w:val="28"/>
          <w:szCs w:val="28"/>
        </w:rPr>
      </w:pPr>
      <w:r w:rsidRPr="001C6A28">
        <w:rPr>
          <w:b/>
          <w:i/>
          <w:sz w:val="28"/>
          <w:szCs w:val="28"/>
        </w:rPr>
        <w:t>Цели учебного плана:</w:t>
      </w:r>
    </w:p>
    <w:p w14:paraId="7E43E328" w14:textId="77777777" w:rsidR="005F239B" w:rsidRPr="001C6A28" w:rsidRDefault="005F239B" w:rsidP="005F239B">
      <w:pPr>
        <w:numPr>
          <w:ilvl w:val="0"/>
          <w:numId w:val="1"/>
        </w:numPr>
        <w:jc w:val="both"/>
        <w:rPr>
          <w:sz w:val="28"/>
          <w:szCs w:val="28"/>
        </w:rPr>
      </w:pPr>
      <w:r w:rsidRPr="001C6A28">
        <w:rPr>
          <w:sz w:val="28"/>
          <w:szCs w:val="28"/>
        </w:rPr>
        <w:t xml:space="preserve"> Воспитание понимания значения образования в современном мире;</w:t>
      </w:r>
    </w:p>
    <w:p w14:paraId="0D6E75BD" w14:textId="77777777" w:rsidR="005F239B" w:rsidRPr="001C6A28" w:rsidRDefault="005F239B" w:rsidP="005F239B">
      <w:pPr>
        <w:numPr>
          <w:ilvl w:val="0"/>
          <w:numId w:val="1"/>
        </w:numPr>
        <w:jc w:val="both"/>
        <w:rPr>
          <w:sz w:val="28"/>
          <w:szCs w:val="28"/>
        </w:rPr>
      </w:pPr>
      <w:r w:rsidRPr="001C6A28">
        <w:rPr>
          <w:sz w:val="28"/>
          <w:szCs w:val="28"/>
        </w:rPr>
        <w:t xml:space="preserve">формирование устойчивых ЗУН, которые помогут </w:t>
      </w:r>
      <w:r>
        <w:rPr>
          <w:sz w:val="28"/>
          <w:szCs w:val="28"/>
        </w:rPr>
        <w:t xml:space="preserve">осужденным </w:t>
      </w:r>
      <w:r w:rsidRPr="001C6A28">
        <w:rPr>
          <w:sz w:val="28"/>
          <w:szCs w:val="28"/>
        </w:rPr>
        <w:t xml:space="preserve"> получить образование и быстрее адаптироваться в условиях свободы;</w:t>
      </w:r>
    </w:p>
    <w:p w14:paraId="61A77F0B" w14:textId="77777777" w:rsidR="005F239B" w:rsidRPr="001C6A28" w:rsidRDefault="005F239B" w:rsidP="005F2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1C6A28">
        <w:rPr>
          <w:sz w:val="28"/>
          <w:szCs w:val="28"/>
        </w:rPr>
        <w:t xml:space="preserve">содействие общественному и гражданскому самоопределению </w:t>
      </w:r>
    </w:p>
    <w:p w14:paraId="71C1A95A" w14:textId="77777777" w:rsidR="005F239B" w:rsidRPr="001C6A28" w:rsidRDefault="005F239B" w:rsidP="005F239B">
      <w:pPr>
        <w:ind w:left="360"/>
        <w:jc w:val="both"/>
        <w:rPr>
          <w:sz w:val="28"/>
          <w:szCs w:val="28"/>
        </w:rPr>
      </w:pPr>
      <w:r w:rsidRPr="001C6A28">
        <w:rPr>
          <w:sz w:val="28"/>
          <w:szCs w:val="28"/>
        </w:rPr>
        <w:t>обучающихся;</w:t>
      </w:r>
    </w:p>
    <w:p w14:paraId="2D8AD22A" w14:textId="77777777" w:rsidR="005F239B" w:rsidRPr="001C6A28" w:rsidRDefault="005F239B" w:rsidP="005F239B">
      <w:pPr>
        <w:ind w:left="360"/>
        <w:jc w:val="both"/>
        <w:rPr>
          <w:sz w:val="28"/>
          <w:szCs w:val="28"/>
        </w:rPr>
      </w:pPr>
      <w:r w:rsidRPr="001C6A28">
        <w:rPr>
          <w:sz w:val="28"/>
          <w:szCs w:val="28"/>
        </w:rPr>
        <w:t>-    формирование навыков самоорганизации и самовоспитания;</w:t>
      </w:r>
    </w:p>
    <w:p w14:paraId="41AD6176" w14:textId="77777777" w:rsidR="005F239B" w:rsidRPr="001C6A28" w:rsidRDefault="005F239B" w:rsidP="005F239B">
      <w:pPr>
        <w:numPr>
          <w:ilvl w:val="0"/>
          <w:numId w:val="1"/>
        </w:numPr>
        <w:jc w:val="both"/>
        <w:rPr>
          <w:sz w:val="28"/>
          <w:szCs w:val="28"/>
        </w:rPr>
      </w:pPr>
      <w:r w:rsidRPr="001C6A28">
        <w:rPr>
          <w:sz w:val="28"/>
          <w:szCs w:val="28"/>
        </w:rPr>
        <w:t>обеспечение учащихся знаниями для продолжения образования;</w:t>
      </w:r>
    </w:p>
    <w:p w14:paraId="3380BB4B" w14:textId="77777777" w:rsidR="005F239B" w:rsidRDefault="005F239B" w:rsidP="005F239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всестороннее развитие личности</w:t>
      </w:r>
      <w:r w:rsidRPr="001C6A28">
        <w:rPr>
          <w:sz w:val="28"/>
          <w:szCs w:val="28"/>
        </w:rPr>
        <w:t>: социальное, экономическое,  культурное.</w:t>
      </w:r>
    </w:p>
    <w:p w14:paraId="6C9DF466" w14:textId="77777777" w:rsidR="005F239B" w:rsidRPr="001C6A28" w:rsidRDefault="005F239B" w:rsidP="005F239B">
      <w:pPr>
        <w:jc w:val="both"/>
        <w:rPr>
          <w:sz w:val="28"/>
          <w:szCs w:val="28"/>
        </w:rPr>
      </w:pPr>
    </w:p>
    <w:p w14:paraId="02B5EA30" w14:textId="77777777" w:rsidR="005F239B" w:rsidRPr="001C6A28" w:rsidRDefault="005F239B" w:rsidP="005F239B">
      <w:pPr>
        <w:jc w:val="both"/>
        <w:rPr>
          <w:b/>
          <w:i/>
          <w:sz w:val="28"/>
          <w:szCs w:val="28"/>
        </w:rPr>
      </w:pPr>
      <w:r w:rsidRPr="001C6A28">
        <w:rPr>
          <w:b/>
          <w:i/>
          <w:sz w:val="28"/>
          <w:szCs w:val="28"/>
        </w:rPr>
        <w:t xml:space="preserve">Задачи учебного плана: </w:t>
      </w:r>
    </w:p>
    <w:p w14:paraId="17E5F41A" w14:textId="77777777" w:rsidR="005F239B" w:rsidRPr="001C6A28" w:rsidRDefault="005F239B" w:rsidP="005F239B">
      <w:pPr>
        <w:ind w:left="360"/>
        <w:rPr>
          <w:sz w:val="28"/>
          <w:szCs w:val="28"/>
        </w:rPr>
      </w:pPr>
      <w:r w:rsidRPr="001C6A28">
        <w:rPr>
          <w:sz w:val="28"/>
          <w:szCs w:val="28"/>
        </w:rPr>
        <w:t>-    создание условий для получения образования осужденными в</w:t>
      </w:r>
    </w:p>
    <w:p w14:paraId="6BD259EB" w14:textId="77777777" w:rsidR="005F239B" w:rsidRPr="001C6A28" w:rsidRDefault="005F239B" w:rsidP="005F239B">
      <w:pPr>
        <w:ind w:left="360"/>
        <w:rPr>
          <w:sz w:val="28"/>
          <w:szCs w:val="28"/>
        </w:rPr>
      </w:pPr>
      <w:r w:rsidRPr="001C6A28">
        <w:rPr>
          <w:sz w:val="28"/>
          <w:szCs w:val="28"/>
        </w:rPr>
        <w:t>соответствии с  законодательством Российской Федерации;</w:t>
      </w:r>
    </w:p>
    <w:p w14:paraId="7FD0805B" w14:textId="77777777" w:rsidR="005F239B" w:rsidRPr="001C6A28" w:rsidRDefault="005F239B" w:rsidP="005F239B">
      <w:pPr>
        <w:ind w:left="360"/>
        <w:rPr>
          <w:sz w:val="28"/>
          <w:szCs w:val="28"/>
        </w:rPr>
      </w:pPr>
      <w:r w:rsidRPr="001C6A28">
        <w:rPr>
          <w:sz w:val="28"/>
          <w:szCs w:val="28"/>
        </w:rPr>
        <w:t xml:space="preserve">-    воспитание законопослушных граждан, обладающих знаниями и </w:t>
      </w:r>
    </w:p>
    <w:p w14:paraId="7CD92A27" w14:textId="77777777" w:rsidR="005F239B" w:rsidRPr="001C6A28" w:rsidRDefault="005F239B" w:rsidP="005F239B">
      <w:pPr>
        <w:ind w:left="360"/>
        <w:rPr>
          <w:sz w:val="28"/>
          <w:szCs w:val="28"/>
        </w:rPr>
      </w:pPr>
      <w:r w:rsidRPr="001C6A28">
        <w:rPr>
          <w:sz w:val="28"/>
          <w:szCs w:val="28"/>
        </w:rPr>
        <w:t xml:space="preserve">     умениями, необходимыми для полноценной жизни в современном</w:t>
      </w:r>
    </w:p>
    <w:p w14:paraId="32330731" w14:textId="77777777" w:rsidR="005F239B" w:rsidRPr="001C6A28" w:rsidRDefault="005F239B" w:rsidP="005F239B">
      <w:pPr>
        <w:ind w:left="360"/>
        <w:rPr>
          <w:sz w:val="28"/>
          <w:szCs w:val="28"/>
        </w:rPr>
      </w:pPr>
      <w:r w:rsidRPr="001C6A28">
        <w:rPr>
          <w:sz w:val="28"/>
          <w:szCs w:val="28"/>
        </w:rPr>
        <w:t>обществе;</w:t>
      </w:r>
    </w:p>
    <w:p w14:paraId="6AA7A15D" w14:textId="04287CF8" w:rsidR="005F239B" w:rsidRPr="001C6A28" w:rsidRDefault="005F239B" w:rsidP="005F239B">
      <w:pPr>
        <w:ind w:left="360"/>
        <w:rPr>
          <w:sz w:val="28"/>
          <w:szCs w:val="28"/>
        </w:rPr>
      </w:pPr>
      <w:r w:rsidRPr="001C6A28">
        <w:rPr>
          <w:sz w:val="28"/>
          <w:szCs w:val="28"/>
        </w:rPr>
        <w:t>-    оказание помощи осужденным в осознании своих</w:t>
      </w:r>
      <w:r w:rsidR="006322EE">
        <w:rPr>
          <w:sz w:val="28"/>
          <w:szCs w:val="28"/>
        </w:rPr>
        <w:t xml:space="preserve"> </w:t>
      </w:r>
      <w:r w:rsidRPr="001C6A28">
        <w:rPr>
          <w:sz w:val="28"/>
          <w:szCs w:val="28"/>
        </w:rPr>
        <w:t xml:space="preserve">позитивных  </w:t>
      </w:r>
    </w:p>
    <w:p w14:paraId="3BE66053" w14:textId="77777777" w:rsidR="005F239B" w:rsidRDefault="005F239B" w:rsidP="005F239B">
      <w:pPr>
        <w:ind w:left="360"/>
        <w:rPr>
          <w:sz w:val="28"/>
          <w:szCs w:val="28"/>
        </w:rPr>
      </w:pPr>
      <w:r w:rsidRPr="001C6A28">
        <w:rPr>
          <w:sz w:val="28"/>
          <w:szCs w:val="28"/>
        </w:rPr>
        <w:t xml:space="preserve">     возможностей и использовании их в интересах личного развития.</w:t>
      </w:r>
    </w:p>
    <w:p w14:paraId="100A2D71" w14:textId="77777777" w:rsidR="005F239B" w:rsidRPr="001C6A28" w:rsidRDefault="005F239B" w:rsidP="005F239B">
      <w:pPr>
        <w:ind w:left="360"/>
        <w:jc w:val="both"/>
        <w:rPr>
          <w:sz w:val="28"/>
          <w:szCs w:val="28"/>
        </w:rPr>
      </w:pPr>
    </w:p>
    <w:p w14:paraId="717E00FE" w14:textId="77777777" w:rsidR="005F239B" w:rsidRDefault="005F239B" w:rsidP="005F239B">
      <w:pPr>
        <w:jc w:val="both"/>
        <w:rPr>
          <w:b/>
          <w:i/>
          <w:sz w:val="28"/>
          <w:szCs w:val="28"/>
        </w:rPr>
      </w:pPr>
      <w:r w:rsidRPr="001C6A28">
        <w:rPr>
          <w:b/>
          <w:i/>
          <w:sz w:val="28"/>
          <w:szCs w:val="28"/>
        </w:rPr>
        <w:t>Методы реализации учебного плана:</w:t>
      </w:r>
    </w:p>
    <w:p w14:paraId="09F91247" w14:textId="77777777" w:rsidR="005F239B" w:rsidRPr="001C6A28" w:rsidRDefault="005F239B" w:rsidP="005F239B">
      <w:pPr>
        <w:jc w:val="both"/>
        <w:rPr>
          <w:b/>
          <w:i/>
          <w:sz w:val="28"/>
          <w:szCs w:val="28"/>
        </w:rPr>
      </w:pPr>
    </w:p>
    <w:p w14:paraId="333EE6F7" w14:textId="77777777" w:rsidR="005F239B" w:rsidRDefault="005F239B" w:rsidP="005F239B">
      <w:pPr>
        <w:numPr>
          <w:ilvl w:val="0"/>
          <w:numId w:val="1"/>
        </w:numPr>
        <w:jc w:val="both"/>
        <w:rPr>
          <w:sz w:val="28"/>
          <w:szCs w:val="28"/>
        </w:rPr>
      </w:pPr>
      <w:r w:rsidRPr="001C6A28">
        <w:rPr>
          <w:sz w:val="28"/>
          <w:szCs w:val="28"/>
        </w:rPr>
        <w:lastRenderedPageBreak/>
        <w:t>сочетание традиционных методов обучения и педагогических  технологий, выбор которых обоснован психоло</w:t>
      </w:r>
      <w:r w:rsidR="00B0150B">
        <w:rPr>
          <w:sz w:val="28"/>
          <w:szCs w:val="28"/>
        </w:rPr>
        <w:t>гической диагностикой обучаемых.</w:t>
      </w:r>
    </w:p>
    <w:p w14:paraId="0F2F5BEA" w14:textId="77777777" w:rsidR="005F239B" w:rsidRPr="001C6A28" w:rsidRDefault="005F239B" w:rsidP="005F239B">
      <w:pPr>
        <w:ind w:left="360"/>
        <w:jc w:val="both"/>
        <w:rPr>
          <w:sz w:val="28"/>
          <w:szCs w:val="28"/>
        </w:rPr>
      </w:pPr>
    </w:p>
    <w:p w14:paraId="26E5CCBE" w14:textId="77777777" w:rsidR="005F239B" w:rsidRDefault="005F239B" w:rsidP="005F239B">
      <w:pPr>
        <w:jc w:val="both"/>
        <w:rPr>
          <w:sz w:val="28"/>
          <w:szCs w:val="28"/>
        </w:rPr>
      </w:pPr>
      <w:r w:rsidRPr="001C6A28">
        <w:rPr>
          <w:b/>
          <w:i/>
          <w:sz w:val="28"/>
          <w:szCs w:val="28"/>
        </w:rPr>
        <w:t>Условия реализации учебного плана</w:t>
      </w:r>
      <w:r w:rsidRPr="001C6A28">
        <w:rPr>
          <w:sz w:val="28"/>
          <w:szCs w:val="28"/>
        </w:rPr>
        <w:t>:</w:t>
      </w:r>
    </w:p>
    <w:p w14:paraId="58EC595B" w14:textId="77777777" w:rsidR="005F239B" w:rsidRPr="001C6A28" w:rsidRDefault="005F239B" w:rsidP="005F239B">
      <w:pPr>
        <w:jc w:val="both"/>
        <w:rPr>
          <w:sz w:val="28"/>
          <w:szCs w:val="28"/>
        </w:rPr>
      </w:pPr>
    </w:p>
    <w:p w14:paraId="7E2CEB12" w14:textId="77777777" w:rsidR="005F239B" w:rsidRPr="001C6A28" w:rsidRDefault="005F239B" w:rsidP="005F239B">
      <w:pPr>
        <w:numPr>
          <w:ilvl w:val="0"/>
          <w:numId w:val="1"/>
        </w:numPr>
        <w:jc w:val="both"/>
        <w:rPr>
          <w:sz w:val="28"/>
          <w:szCs w:val="28"/>
        </w:rPr>
      </w:pPr>
      <w:r w:rsidRPr="001C6A28">
        <w:rPr>
          <w:sz w:val="28"/>
          <w:szCs w:val="28"/>
        </w:rPr>
        <w:t>обеспеченность педагогическими кадрами;</w:t>
      </w:r>
    </w:p>
    <w:p w14:paraId="1C430AC7" w14:textId="77777777" w:rsidR="005F239B" w:rsidRPr="001C6A28" w:rsidRDefault="005F239B" w:rsidP="005F239B">
      <w:pPr>
        <w:numPr>
          <w:ilvl w:val="0"/>
          <w:numId w:val="1"/>
        </w:numPr>
        <w:jc w:val="both"/>
        <w:rPr>
          <w:sz w:val="28"/>
          <w:szCs w:val="28"/>
        </w:rPr>
      </w:pPr>
      <w:r w:rsidRPr="001C6A28">
        <w:rPr>
          <w:sz w:val="28"/>
          <w:szCs w:val="28"/>
        </w:rPr>
        <w:t>обеспеченность учебно-методической литературой;</w:t>
      </w:r>
    </w:p>
    <w:p w14:paraId="530123DF" w14:textId="77777777" w:rsidR="005F239B" w:rsidRDefault="005F239B" w:rsidP="005F239B">
      <w:pPr>
        <w:numPr>
          <w:ilvl w:val="0"/>
          <w:numId w:val="1"/>
        </w:numPr>
        <w:jc w:val="both"/>
        <w:rPr>
          <w:sz w:val="28"/>
          <w:szCs w:val="28"/>
        </w:rPr>
      </w:pPr>
      <w:r w:rsidRPr="001C6A28">
        <w:rPr>
          <w:sz w:val="28"/>
          <w:szCs w:val="28"/>
        </w:rPr>
        <w:t>наличие учебных кабинетов.</w:t>
      </w:r>
    </w:p>
    <w:p w14:paraId="6DCA08F6" w14:textId="77777777" w:rsidR="005F239B" w:rsidRPr="001C6A28" w:rsidRDefault="005F239B" w:rsidP="005F239B">
      <w:pPr>
        <w:ind w:left="360"/>
        <w:jc w:val="both"/>
        <w:rPr>
          <w:sz w:val="28"/>
          <w:szCs w:val="28"/>
        </w:rPr>
      </w:pPr>
    </w:p>
    <w:p w14:paraId="7AC6B53B" w14:textId="77777777" w:rsidR="005F239B" w:rsidRDefault="005F239B" w:rsidP="005F239B">
      <w:pPr>
        <w:jc w:val="both"/>
        <w:rPr>
          <w:b/>
          <w:i/>
          <w:sz w:val="28"/>
          <w:szCs w:val="28"/>
        </w:rPr>
      </w:pPr>
      <w:r w:rsidRPr="001C6A28">
        <w:rPr>
          <w:b/>
          <w:i/>
          <w:sz w:val="28"/>
          <w:szCs w:val="28"/>
        </w:rPr>
        <w:t>Введение данного учебного плана предполагает:</w:t>
      </w:r>
    </w:p>
    <w:p w14:paraId="34239FFB" w14:textId="77777777" w:rsidR="005F239B" w:rsidRPr="001C6A28" w:rsidRDefault="005F239B" w:rsidP="005F239B">
      <w:pPr>
        <w:jc w:val="both"/>
        <w:rPr>
          <w:b/>
          <w:i/>
          <w:sz w:val="28"/>
          <w:szCs w:val="28"/>
        </w:rPr>
      </w:pPr>
    </w:p>
    <w:p w14:paraId="55BD2A49" w14:textId="77777777" w:rsidR="005F239B" w:rsidRPr="001C6A28" w:rsidRDefault="005F239B" w:rsidP="005F239B">
      <w:pPr>
        <w:ind w:firstLine="708"/>
        <w:jc w:val="both"/>
        <w:rPr>
          <w:sz w:val="28"/>
          <w:szCs w:val="28"/>
        </w:rPr>
      </w:pPr>
      <w:r w:rsidRPr="001C6A28">
        <w:rPr>
          <w:i/>
          <w:sz w:val="28"/>
          <w:szCs w:val="28"/>
        </w:rPr>
        <w:t xml:space="preserve">- </w:t>
      </w:r>
      <w:r w:rsidRPr="001C6A28">
        <w:rPr>
          <w:sz w:val="28"/>
          <w:szCs w:val="28"/>
        </w:rPr>
        <w:t>удовлетворение требований социального заказчика;</w:t>
      </w:r>
    </w:p>
    <w:p w14:paraId="550C2502" w14:textId="77777777" w:rsidR="005F239B" w:rsidRPr="001C6A28" w:rsidRDefault="005F239B" w:rsidP="005F239B">
      <w:pPr>
        <w:ind w:firstLine="708"/>
        <w:jc w:val="both"/>
        <w:rPr>
          <w:sz w:val="28"/>
          <w:szCs w:val="28"/>
        </w:rPr>
      </w:pPr>
      <w:r w:rsidRPr="001C6A28">
        <w:rPr>
          <w:sz w:val="28"/>
          <w:szCs w:val="28"/>
        </w:rPr>
        <w:t>- решение общеобразовательных задач;</w:t>
      </w:r>
    </w:p>
    <w:p w14:paraId="4DF4AC8C" w14:textId="77777777" w:rsidR="005F239B" w:rsidRDefault="005F239B" w:rsidP="005F239B">
      <w:pPr>
        <w:ind w:firstLine="708"/>
        <w:rPr>
          <w:sz w:val="28"/>
          <w:szCs w:val="28"/>
        </w:rPr>
      </w:pPr>
      <w:r w:rsidRPr="001C6A28">
        <w:rPr>
          <w:sz w:val="28"/>
          <w:szCs w:val="28"/>
        </w:rPr>
        <w:t xml:space="preserve">- повышение образовательного и культурного уровня осужденных </w:t>
      </w:r>
    </w:p>
    <w:p w14:paraId="3E8C4323" w14:textId="77777777" w:rsidR="005F239B" w:rsidRDefault="005F239B" w:rsidP="005F239B">
      <w:pPr>
        <w:ind w:firstLine="708"/>
        <w:rPr>
          <w:sz w:val="28"/>
          <w:szCs w:val="28"/>
        </w:rPr>
      </w:pPr>
      <w:r w:rsidRPr="001C6A28">
        <w:rPr>
          <w:sz w:val="28"/>
          <w:szCs w:val="28"/>
        </w:rPr>
        <w:t>обучающихся.</w:t>
      </w:r>
    </w:p>
    <w:p w14:paraId="25F86C1C" w14:textId="0D1DF9BE" w:rsidR="005F239B" w:rsidRPr="00B97F7C" w:rsidRDefault="005F239B" w:rsidP="005F239B">
      <w:pPr>
        <w:jc w:val="both"/>
        <w:rPr>
          <w:sz w:val="28"/>
          <w:szCs w:val="28"/>
        </w:rPr>
      </w:pPr>
      <w:r w:rsidRPr="00B97F7C">
        <w:rPr>
          <w:sz w:val="28"/>
          <w:szCs w:val="28"/>
        </w:rPr>
        <w:t xml:space="preserve">В </w:t>
      </w:r>
      <w:r w:rsidRPr="00B97F7C">
        <w:rPr>
          <w:b/>
          <w:sz w:val="28"/>
          <w:szCs w:val="28"/>
        </w:rPr>
        <w:t>20</w:t>
      </w:r>
      <w:r w:rsidR="00E13E93">
        <w:rPr>
          <w:b/>
          <w:sz w:val="28"/>
          <w:szCs w:val="28"/>
        </w:rPr>
        <w:t>2</w:t>
      </w:r>
      <w:r w:rsidR="004F4401">
        <w:rPr>
          <w:b/>
          <w:sz w:val="28"/>
          <w:szCs w:val="28"/>
        </w:rPr>
        <w:t>4</w:t>
      </w:r>
      <w:r w:rsidRPr="00B97F7C">
        <w:rPr>
          <w:b/>
          <w:sz w:val="28"/>
          <w:szCs w:val="28"/>
        </w:rPr>
        <w:t xml:space="preserve"> -</w:t>
      </w:r>
      <w:r w:rsidR="00E13E93">
        <w:rPr>
          <w:b/>
          <w:sz w:val="28"/>
          <w:szCs w:val="28"/>
        </w:rPr>
        <w:t xml:space="preserve"> 202</w:t>
      </w:r>
      <w:r w:rsidR="00BA5DCC">
        <w:rPr>
          <w:b/>
          <w:sz w:val="28"/>
          <w:szCs w:val="28"/>
        </w:rPr>
        <w:t>5</w:t>
      </w:r>
      <w:r w:rsidRPr="00B97F7C">
        <w:rPr>
          <w:b/>
          <w:sz w:val="28"/>
          <w:szCs w:val="28"/>
        </w:rPr>
        <w:t xml:space="preserve"> учебном году</w:t>
      </w:r>
      <w:r w:rsidRPr="00B97F7C">
        <w:rPr>
          <w:sz w:val="28"/>
          <w:szCs w:val="28"/>
        </w:rPr>
        <w:t xml:space="preserve"> в школе сформировано </w:t>
      </w:r>
      <w:r w:rsidR="004F4401">
        <w:rPr>
          <w:b/>
          <w:sz w:val="28"/>
          <w:szCs w:val="28"/>
        </w:rPr>
        <w:t>5</w:t>
      </w:r>
      <w:r w:rsidR="00E13E93">
        <w:rPr>
          <w:b/>
          <w:sz w:val="28"/>
          <w:szCs w:val="28"/>
        </w:rPr>
        <w:t xml:space="preserve"> класс</w:t>
      </w:r>
      <w:r w:rsidR="004F4401">
        <w:rPr>
          <w:b/>
          <w:sz w:val="28"/>
          <w:szCs w:val="28"/>
        </w:rPr>
        <w:t>ов</w:t>
      </w:r>
      <w:r w:rsidR="00521AA6">
        <w:rPr>
          <w:b/>
          <w:sz w:val="28"/>
          <w:szCs w:val="28"/>
        </w:rPr>
        <w:t xml:space="preserve"> среднего общего обра</w:t>
      </w:r>
      <w:r w:rsidR="00AC6865">
        <w:rPr>
          <w:b/>
          <w:sz w:val="28"/>
          <w:szCs w:val="28"/>
        </w:rPr>
        <w:t>зования – 10-А, 10-Б, 11</w:t>
      </w:r>
      <w:r w:rsidR="00BA5DCC">
        <w:rPr>
          <w:b/>
          <w:sz w:val="28"/>
          <w:szCs w:val="28"/>
        </w:rPr>
        <w:t>-А</w:t>
      </w:r>
      <w:r w:rsidR="00521AA6">
        <w:rPr>
          <w:b/>
          <w:sz w:val="28"/>
          <w:szCs w:val="28"/>
        </w:rPr>
        <w:t>,</w:t>
      </w:r>
      <w:r w:rsidR="00BA5DCC">
        <w:rPr>
          <w:b/>
          <w:sz w:val="28"/>
          <w:szCs w:val="28"/>
        </w:rPr>
        <w:t xml:space="preserve"> 11-Б,</w:t>
      </w:r>
      <w:r w:rsidR="00521AA6">
        <w:rPr>
          <w:b/>
          <w:sz w:val="28"/>
          <w:szCs w:val="28"/>
        </w:rPr>
        <w:t xml:space="preserve"> 1</w:t>
      </w:r>
      <w:r w:rsidR="00472CFE">
        <w:rPr>
          <w:b/>
          <w:sz w:val="28"/>
          <w:szCs w:val="28"/>
        </w:rPr>
        <w:t>2</w:t>
      </w:r>
      <w:r w:rsidRPr="00B97F7C">
        <w:rPr>
          <w:sz w:val="28"/>
          <w:szCs w:val="28"/>
        </w:rPr>
        <w:t>.</w:t>
      </w:r>
    </w:p>
    <w:p w14:paraId="46583235" w14:textId="77777777" w:rsidR="005F239B" w:rsidRPr="00521AA6" w:rsidRDefault="005F239B" w:rsidP="005F239B">
      <w:pPr>
        <w:jc w:val="both"/>
        <w:rPr>
          <w:b/>
          <w:sz w:val="28"/>
          <w:szCs w:val="28"/>
        </w:rPr>
      </w:pPr>
    </w:p>
    <w:p w14:paraId="408AF265" w14:textId="77777777" w:rsidR="005F239B" w:rsidRPr="00B97F7C" w:rsidRDefault="005F239B" w:rsidP="005F239B">
      <w:pPr>
        <w:jc w:val="both"/>
        <w:rPr>
          <w:b/>
          <w:sz w:val="28"/>
          <w:szCs w:val="28"/>
        </w:rPr>
      </w:pPr>
    </w:p>
    <w:p w14:paraId="2D81F00C" w14:textId="77777777" w:rsidR="005F239B" w:rsidRPr="00DE4C88" w:rsidRDefault="005F239B" w:rsidP="005F239B">
      <w:pPr>
        <w:jc w:val="both"/>
        <w:rPr>
          <w:sz w:val="12"/>
          <w:szCs w:val="12"/>
        </w:rPr>
      </w:pPr>
    </w:p>
    <w:p w14:paraId="6CE2D0A7" w14:textId="77777777" w:rsidR="005F239B" w:rsidRDefault="005F239B" w:rsidP="005F239B">
      <w:pPr>
        <w:jc w:val="both"/>
        <w:rPr>
          <w:b/>
          <w:sz w:val="28"/>
          <w:szCs w:val="28"/>
          <w:u w:val="single"/>
        </w:rPr>
      </w:pPr>
      <w:r w:rsidRPr="000C4E32">
        <w:rPr>
          <w:b/>
          <w:sz w:val="28"/>
          <w:szCs w:val="28"/>
          <w:u w:val="single"/>
        </w:rPr>
        <w:t>Режим работы школы.</w:t>
      </w:r>
    </w:p>
    <w:p w14:paraId="546B7DC5" w14:textId="77777777" w:rsidR="005F239B" w:rsidRPr="000C4E32" w:rsidRDefault="005F239B" w:rsidP="005F239B">
      <w:pPr>
        <w:jc w:val="both"/>
        <w:rPr>
          <w:b/>
          <w:sz w:val="28"/>
          <w:szCs w:val="28"/>
          <w:u w:val="single"/>
        </w:rPr>
      </w:pPr>
    </w:p>
    <w:p w14:paraId="3AC4C602" w14:textId="77777777" w:rsidR="005F239B" w:rsidRDefault="00521AA6" w:rsidP="005F239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239B" w:rsidRPr="000C4E32">
        <w:rPr>
          <w:sz w:val="28"/>
          <w:szCs w:val="28"/>
        </w:rPr>
        <w:t>-1</w:t>
      </w:r>
      <w:r w:rsidR="005F239B">
        <w:rPr>
          <w:sz w:val="28"/>
          <w:szCs w:val="28"/>
        </w:rPr>
        <w:t>2</w:t>
      </w:r>
      <w:r w:rsidR="005F239B" w:rsidRPr="000C4E32">
        <w:rPr>
          <w:sz w:val="28"/>
          <w:szCs w:val="28"/>
        </w:rPr>
        <w:t xml:space="preserve"> классы</w:t>
      </w:r>
      <w:r w:rsidR="005F239B">
        <w:rPr>
          <w:sz w:val="28"/>
          <w:szCs w:val="28"/>
        </w:rPr>
        <w:t xml:space="preserve"> - </w:t>
      </w:r>
      <w:r w:rsidR="005F239B" w:rsidRPr="000C4E32">
        <w:rPr>
          <w:sz w:val="28"/>
          <w:szCs w:val="28"/>
        </w:rPr>
        <w:t xml:space="preserve"> пятидневная учебная неделя. </w:t>
      </w:r>
    </w:p>
    <w:p w14:paraId="29ED1398" w14:textId="60F05AD1" w:rsidR="005F239B" w:rsidRDefault="005F239B" w:rsidP="005F239B">
      <w:pPr>
        <w:numPr>
          <w:ilvl w:val="0"/>
          <w:numId w:val="2"/>
        </w:numPr>
        <w:jc w:val="both"/>
        <w:rPr>
          <w:sz w:val="28"/>
          <w:szCs w:val="28"/>
        </w:rPr>
      </w:pPr>
      <w:r w:rsidRPr="001C6A28">
        <w:rPr>
          <w:sz w:val="28"/>
          <w:szCs w:val="28"/>
        </w:rPr>
        <w:t xml:space="preserve">Продолжительность учебного года составляет </w:t>
      </w:r>
      <w:r w:rsidR="00176326">
        <w:rPr>
          <w:sz w:val="28"/>
          <w:szCs w:val="28"/>
        </w:rPr>
        <w:t>3</w:t>
      </w:r>
      <w:r w:rsidR="004F4401">
        <w:rPr>
          <w:sz w:val="28"/>
          <w:szCs w:val="28"/>
        </w:rPr>
        <w:t>4</w:t>
      </w:r>
      <w:r w:rsidRPr="00472CFE">
        <w:rPr>
          <w:color w:val="FF0000"/>
          <w:sz w:val="28"/>
          <w:szCs w:val="28"/>
        </w:rPr>
        <w:t xml:space="preserve"> </w:t>
      </w:r>
      <w:r w:rsidRPr="001C6A28">
        <w:rPr>
          <w:sz w:val="28"/>
          <w:szCs w:val="28"/>
        </w:rPr>
        <w:t>недел</w:t>
      </w:r>
      <w:r w:rsidR="004F4401">
        <w:rPr>
          <w:sz w:val="28"/>
          <w:szCs w:val="28"/>
        </w:rPr>
        <w:t>и</w:t>
      </w:r>
      <w:r w:rsidR="00176326">
        <w:rPr>
          <w:sz w:val="28"/>
          <w:szCs w:val="28"/>
        </w:rPr>
        <w:t xml:space="preserve"> в 10-11 классах, 34 недели в 12 классах</w:t>
      </w:r>
      <w:r w:rsidRPr="001C6A28">
        <w:rPr>
          <w:sz w:val="28"/>
          <w:szCs w:val="28"/>
        </w:rPr>
        <w:t xml:space="preserve">. </w:t>
      </w:r>
    </w:p>
    <w:p w14:paraId="07157208" w14:textId="77777777" w:rsidR="005F239B" w:rsidRDefault="005F239B" w:rsidP="005F239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  обучения – очно - заочная, индивидуальная.</w:t>
      </w:r>
    </w:p>
    <w:p w14:paraId="5CC45F24" w14:textId="77777777" w:rsidR="005F239B" w:rsidRDefault="005F239B" w:rsidP="005F239B">
      <w:pPr>
        <w:numPr>
          <w:ilvl w:val="0"/>
          <w:numId w:val="2"/>
        </w:numPr>
        <w:jc w:val="both"/>
        <w:rPr>
          <w:sz w:val="28"/>
          <w:szCs w:val="28"/>
        </w:rPr>
      </w:pPr>
      <w:r w:rsidRPr="000C4E32">
        <w:rPr>
          <w:sz w:val="28"/>
          <w:szCs w:val="28"/>
        </w:rPr>
        <w:t>Обучение осуществляется по образовательным программам, утверждённым директором школы.</w:t>
      </w:r>
    </w:p>
    <w:p w14:paraId="7482D7CB" w14:textId="77777777" w:rsidR="005F239B" w:rsidRDefault="005F239B" w:rsidP="005F239B">
      <w:pPr>
        <w:numPr>
          <w:ilvl w:val="0"/>
          <w:numId w:val="2"/>
        </w:numPr>
        <w:jc w:val="both"/>
        <w:rPr>
          <w:sz w:val="28"/>
          <w:szCs w:val="28"/>
        </w:rPr>
      </w:pPr>
      <w:r w:rsidRPr="000C4E32">
        <w:rPr>
          <w:sz w:val="28"/>
          <w:szCs w:val="28"/>
        </w:rPr>
        <w:t xml:space="preserve">Преемственность в преподавании всех учебных курсов на </w:t>
      </w:r>
      <w:r w:rsidRPr="000C4E32">
        <w:rPr>
          <w:sz w:val="28"/>
          <w:szCs w:val="28"/>
          <w:lang w:val="en-US"/>
        </w:rPr>
        <w:t>II</w:t>
      </w:r>
      <w:r w:rsidRPr="000C4E32">
        <w:rPr>
          <w:sz w:val="28"/>
          <w:szCs w:val="28"/>
        </w:rPr>
        <w:t xml:space="preserve"> и  </w:t>
      </w:r>
      <w:r w:rsidRPr="000C4E32">
        <w:rPr>
          <w:sz w:val="28"/>
          <w:szCs w:val="28"/>
          <w:lang w:val="en-US"/>
        </w:rPr>
        <w:t>III</w:t>
      </w:r>
      <w:r w:rsidRPr="000C4E32">
        <w:rPr>
          <w:sz w:val="28"/>
          <w:szCs w:val="28"/>
        </w:rPr>
        <w:t xml:space="preserve"> ступенях позволяет повышать качество знаний обучающихся. </w:t>
      </w:r>
    </w:p>
    <w:p w14:paraId="5A9D8047" w14:textId="77777777" w:rsidR="005F239B" w:rsidRDefault="005F239B" w:rsidP="005F239B">
      <w:pPr>
        <w:jc w:val="both"/>
        <w:rPr>
          <w:sz w:val="28"/>
          <w:szCs w:val="28"/>
        </w:rPr>
      </w:pPr>
    </w:p>
    <w:p w14:paraId="674F159B" w14:textId="77777777" w:rsidR="005F239B" w:rsidRPr="00BA5DCC" w:rsidRDefault="005F239B" w:rsidP="005F239B">
      <w:pPr>
        <w:jc w:val="center"/>
        <w:rPr>
          <w:b/>
          <w:i/>
          <w:u w:val="single"/>
        </w:rPr>
      </w:pPr>
      <w:r w:rsidRPr="00BA5DCC">
        <w:rPr>
          <w:b/>
          <w:i/>
          <w:u w:val="single"/>
        </w:rPr>
        <w:t>Среднее общее образование</w:t>
      </w:r>
    </w:p>
    <w:p w14:paraId="5FFCD823" w14:textId="77777777" w:rsidR="005F239B" w:rsidRPr="00BA5DCC" w:rsidRDefault="005F239B" w:rsidP="005F239B">
      <w:pPr>
        <w:jc w:val="center"/>
        <w:rPr>
          <w:b/>
          <w:i/>
        </w:rPr>
      </w:pPr>
      <w:r w:rsidRPr="00BA5DCC">
        <w:rPr>
          <w:b/>
          <w:i/>
        </w:rPr>
        <w:t>(</w:t>
      </w:r>
      <w:r w:rsidRPr="00BA5DCC">
        <w:rPr>
          <w:b/>
          <w:i/>
          <w:lang w:val="en-US"/>
        </w:rPr>
        <w:t>III</w:t>
      </w:r>
      <w:r w:rsidR="0027432A" w:rsidRPr="00BA5DCC">
        <w:rPr>
          <w:b/>
          <w:i/>
        </w:rPr>
        <w:t xml:space="preserve">  уровень</w:t>
      </w:r>
      <w:r w:rsidRPr="00BA5DCC">
        <w:rPr>
          <w:b/>
          <w:i/>
        </w:rPr>
        <w:t xml:space="preserve"> обучения)</w:t>
      </w:r>
    </w:p>
    <w:p w14:paraId="01FCA816" w14:textId="77777777" w:rsidR="005F239B" w:rsidRPr="005F239B" w:rsidRDefault="0027432A" w:rsidP="005F239B">
      <w:pPr>
        <w:ind w:firstLine="284"/>
        <w:jc w:val="both"/>
      </w:pPr>
      <w:r>
        <w:t>Среднее  общее образование – завершающий уровень</w:t>
      </w:r>
      <w:r w:rsidR="005F239B" w:rsidRPr="005F239B">
        <w:t xml:space="preserve"> общего образо</w:t>
      </w:r>
      <w:r>
        <w:t>вания, призван</w:t>
      </w:r>
      <w:r w:rsidR="005F239B" w:rsidRPr="005F239B">
        <w:t xml:space="preserve">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14:paraId="54C900A6" w14:textId="77777777" w:rsidR="005F239B" w:rsidRPr="005F239B" w:rsidRDefault="00521AA6" w:rsidP="005F239B">
      <w:pPr>
        <w:ind w:firstLine="708"/>
        <w:jc w:val="both"/>
      </w:pPr>
      <w:r>
        <w:t xml:space="preserve">Третий уровень обучения </w:t>
      </w:r>
      <w:r w:rsidR="005F239B" w:rsidRPr="005F239B">
        <w:t xml:space="preserve"> готовит выпускников не только  к обучению в вузе, но и к обучению в системе начального и среднего профессионального образования, а также к началу трудовой деятельности  на свободе. </w:t>
      </w:r>
    </w:p>
    <w:p w14:paraId="3E2AC409" w14:textId="77777777" w:rsidR="00CA2F4F" w:rsidRPr="009018D1" w:rsidRDefault="005F239B" w:rsidP="00CA2F4F">
      <w:pPr>
        <w:ind w:firstLine="708"/>
        <w:jc w:val="both"/>
        <w:rPr>
          <w:b/>
        </w:rPr>
      </w:pPr>
      <w:r w:rsidRPr="003678E6">
        <w:t xml:space="preserve">В соответствии с базисным учебным планом – недельная нагрузка в </w:t>
      </w:r>
      <w:r w:rsidRPr="003678E6">
        <w:rPr>
          <w:b/>
        </w:rPr>
        <w:t>10</w:t>
      </w:r>
      <w:r w:rsidR="001A2C9D" w:rsidRPr="003678E6">
        <w:rPr>
          <w:b/>
        </w:rPr>
        <w:t xml:space="preserve"> </w:t>
      </w:r>
      <w:r w:rsidRPr="003678E6">
        <w:rPr>
          <w:b/>
        </w:rPr>
        <w:t>классе</w:t>
      </w:r>
      <w:r w:rsidRPr="003678E6">
        <w:t xml:space="preserve"> составляет: </w:t>
      </w:r>
      <w:r w:rsidRPr="003678E6">
        <w:rPr>
          <w:b/>
        </w:rPr>
        <w:t>2</w:t>
      </w:r>
      <w:r w:rsidR="0027432A" w:rsidRPr="003678E6">
        <w:rPr>
          <w:b/>
        </w:rPr>
        <w:t>0</w:t>
      </w:r>
      <w:r w:rsidRPr="003678E6">
        <w:rPr>
          <w:b/>
        </w:rPr>
        <w:t>,5 часа</w:t>
      </w:r>
      <w:r w:rsidRPr="003678E6">
        <w:t xml:space="preserve"> (</w:t>
      </w:r>
      <w:r w:rsidR="001A3209">
        <w:rPr>
          <w:b/>
        </w:rPr>
        <w:t>аудиторная – 17,0</w:t>
      </w:r>
      <w:r w:rsidRPr="003678E6">
        <w:rPr>
          <w:b/>
        </w:rPr>
        <w:t xml:space="preserve"> часов</w:t>
      </w:r>
      <w:r w:rsidRPr="003678E6">
        <w:t xml:space="preserve">, </w:t>
      </w:r>
      <w:r w:rsidRPr="009018D1">
        <w:rPr>
          <w:b/>
        </w:rPr>
        <w:t xml:space="preserve">самостоятельная – </w:t>
      </w:r>
      <w:r w:rsidR="001A3209">
        <w:rPr>
          <w:b/>
        </w:rPr>
        <w:t>3,5</w:t>
      </w:r>
      <w:r w:rsidR="0027432A" w:rsidRPr="009018D1">
        <w:rPr>
          <w:b/>
        </w:rPr>
        <w:t xml:space="preserve"> часа</w:t>
      </w:r>
      <w:r w:rsidRPr="009018D1">
        <w:rPr>
          <w:b/>
        </w:rPr>
        <w:t>)</w:t>
      </w:r>
      <w:r w:rsidR="009018D1" w:rsidRPr="009018D1">
        <w:rPr>
          <w:b/>
        </w:rPr>
        <w:t xml:space="preserve">, </w:t>
      </w:r>
      <w:r w:rsidR="009018D1">
        <w:t xml:space="preserve">в </w:t>
      </w:r>
      <w:r w:rsidR="009018D1" w:rsidRPr="009018D1">
        <w:rPr>
          <w:b/>
        </w:rPr>
        <w:t>11 классе</w:t>
      </w:r>
      <w:r w:rsidR="009018D1">
        <w:rPr>
          <w:b/>
        </w:rPr>
        <w:t xml:space="preserve"> </w:t>
      </w:r>
      <w:r w:rsidR="009018D1">
        <w:t xml:space="preserve">составляет: </w:t>
      </w:r>
      <w:r w:rsidR="001A3209">
        <w:rPr>
          <w:b/>
        </w:rPr>
        <w:t>21,0 часов (аудиторно – 17</w:t>
      </w:r>
      <w:r w:rsidR="009018D1" w:rsidRPr="009018D1">
        <w:rPr>
          <w:b/>
        </w:rPr>
        <w:t xml:space="preserve">,5 </w:t>
      </w:r>
      <w:r w:rsidR="009018D1">
        <w:rPr>
          <w:b/>
        </w:rPr>
        <w:t>ч</w:t>
      </w:r>
      <w:r w:rsidR="001A3209">
        <w:rPr>
          <w:b/>
        </w:rPr>
        <w:t>асов,  самостоятельно 3,5 часа), в 12 классе составляет 22,5 часа  (аудиторно-19,0 часов, самостоятельно – 3,5 часа)</w:t>
      </w:r>
    </w:p>
    <w:p w14:paraId="09AF750D" w14:textId="77777777" w:rsidR="00441882" w:rsidRPr="009018D1" w:rsidRDefault="00441882" w:rsidP="005F239B">
      <w:pPr>
        <w:ind w:firstLine="708"/>
        <w:jc w:val="both"/>
        <w:rPr>
          <w:b/>
        </w:rPr>
      </w:pPr>
    </w:p>
    <w:p w14:paraId="40CC9E3F" w14:textId="77777777" w:rsidR="00BA5DCC" w:rsidRDefault="00BA5DCC" w:rsidP="007E7682">
      <w:pPr>
        <w:jc w:val="center"/>
        <w:rPr>
          <w:b/>
        </w:rPr>
      </w:pPr>
    </w:p>
    <w:p w14:paraId="1607102D" w14:textId="77777777" w:rsidR="00BA5DCC" w:rsidRDefault="00BA5DCC" w:rsidP="007E7682">
      <w:pPr>
        <w:jc w:val="center"/>
        <w:rPr>
          <w:b/>
        </w:rPr>
      </w:pPr>
    </w:p>
    <w:p w14:paraId="2B2A16CA" w14:textId="04DFBA9F" w:rsidR="007E7682" w:rsidRPr="00B0150B" w:rsidRDefault="007E7682" w:rsidP="007E7682">
      <w:pPr>
        <w:jc w:val="center"/>
        <w:rPr>
          <w:b/>
        </w:rPr>
      </w:pPr>
      <w:r w:rsidRPr="00B0150B">
        <w:rPr>
          <w:b/>
        </w:rPr>
        <w:lastRenderedPageBreak/>
        <w:t>УЧЕБНЫЙ ПЛАН</w:t>
      </w:r>
    </w:p>
    <w:p w14:paraId="08B91D86" w14:textId="77777777" w:rsidR="007E7682" w:rsidRPr="00B0150B" w:rsidRDefault="007E7682" w:rsidP="007E7682">
      <w:pPr>
        <w:jc w:val="center"/>
        <w:rPr>
          <w:b/>
        </w:rPr>
      </w:pPr>
      <w:r w:rsidRPr="00B0150B">
        <w:rPr>
          <w:b/>
        </w:rPr>
        <w:t xml:space="preserve">государственного казенного общеобразовательного учреждения </w:t>
      </w:r>
    </w:p>
    <w:p w14:paraId="40AE64DD" w14:textId="77777777" w:rsidR="007E7682" w:rsidRPr="00B0150B" w:rsidRDefault="007E7682" w:rsidP="007E7682">
      <w:pPr>
        <w:jc w:val="center"/>
        <w:rPr>
          <w:b/>
        </w:rPr>
      </w:pPr>
      <w:r w:rsidRPr="00B0150B">
        <w:rPr>
          <w:b/>
        </w:rPr>
        <w:t>«Вечерняя (сменная) общеобразовательная школа №2»</w:t>
      </w:r>
    </w:p>
    <w:p w14:paraId="7D603B30" w14:textId="2FF0D16F" w:rsidR="007E7682" w:rsidRPr="00B0150B" w:rsidRDefault="007E7682" w:rsidP="007E7682">
      <w:pPr>
        <w:jc w:val="center"/>
        <w:rPr>
          <w:b/>
        </w:rPr>
      </w:pPr>
      <w:r w:rsidRPr="00B0150B">
        <w:rPr>
          <w:b/>
        </w:rPr>
        <w:t>н</w:t>
      </w:r>
      <w:r w:rsidR="002808F4">
        <w:rPr>
          <w:b/>
        </w:rPr>
        <w:t>а 202</w:t>
      </w:r>
      <w:r w:rsidR="004F4401">
        <w:rPr>
          <w:b/>
        </w:rPr>
        <w:t>4</w:t>
      </w:r>
      <w:r w:rsidR="002808F4">
        <w:rPr>
          <w:b/>
        </w:rPr>
        <w:t>-202</w:t>
      </w:r>
      <w:r w:rsidR="004F4401">
        <w:rPr>
          <w:b/>
        </w:rPr>
        <w:t>5</w:t>
      </w:r>
      <w:r w:rsidRPr="00B0150B">
        <w:rPr>
          <w:b/>
        </w:rPr>
        <w:t xml:space="preserve"> учебный год</w:t>
      </w:r>
    </w:p>
    <w:p w14:paraId="6FCB9686" w14:textId="77777777" w:rsidR="007E7682" w:rsidRPr="00B0150B" w:rsidRDefault="00441882" w:rsidP="007E7682">
      <w:pPr>
        <w:jc w:val="center"/>
        <w:rPr>
          <w:b/>
          <w:i/>
        </w:rPr>
      </w:pPr>
      <w:r w:rsidRPr="00B0150B">
        <w:rPr>
          <w:b/>
          <w:i/>
        </w:rPr>
        <w:t>ср</w:t>
      </w:r>
      <w:r w:rsidR="00A522F3" w:rsidRPr="00B0150B">
        <w:rPr>
          <w:b/>
          <w:i/>
        </w:rPr>
        <w:t xml:space="preserve">еднее общее образование </w:t>
      </w:r>
      <w:r w:rsidR="007E7682" w:rsidRPr="00B0150B">
        <w:rPr>
          <w:b/>
          <w:i/>
        </w:rPr>
        <w:t xml:space="preserve"> (ФГОС СОО)</w:t>
      </w:r>
    </w:p>
    <w:p w14:paraId="705A76B5" w14:textId="77777777" w:rsidR="007E7682" w:rsidRPr="00AC235F" w:rsidRDefault="007E7682" w:rsidP="00B0150B">
      <w:pPr>
        <w:rPr>
          <w:b/>
        </w:rPr>
      </w:pPr>
    </w:p>
    <w:tbl>
      <w:tblPr>
        <w:tblStyle w:val="a5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284"/>
        <w:gridCol w:w="708"/>
        <w:gridCol w:w="709"/>
        <w:gridCol w:w="850"/>
        <w:gridCol w:w="708"/>
        <w:gridCol w:w="709"/>
        <w:gridCol w:w="709"/>
      </w:tblGrid>
      <w:tr w:rsidR="007E7682" w:rsidRPr="00AC235F" w14:paraId="0886B473" w14:textId="77777777" w:rsidTr="00BE1409">
        <w:tc>
          <w:tcPr>
            <w:tcW w:w="3403" w:type="dxa"/>
            <w:vMerge w:val="restart"/>
          </w:tcPr>
          <w:p w14:paraId="5988EA79" w14:textId="77777777" w:rsidR="007E7682" w:rsidRPr="00AC235F" w:rsidRDefault="007E7682" w:rsidP="00BE1409">
            <w:pPr>
              <w:jc w:val="center"/>
              <w:rPr>
                <w:b/>
              </w:rPr>
            </w:pPr>
            <w:r w:rsidRPr="00AC235F">
              <w:rPr>
                <w:b/>
              </w:rPr>
              <w:t>Предметные области</w:t>
            </w:r>
          </w:p>
        </w:tc>
        <w:tc>
          <w:tcPr>
            <w:tcW w:w="2693" w:type="dxa"/>
            <w:vMerge w:val="restart"/>
          </w:tcPr>
          <w:p w14:paraId="7498135F" w14:textId="77777777" w:rsidR="007E7682" w:rsidRPr="00AC235F" w:rsidRDefault="007E7682" w:rsidP="00BE1409">
            <w:pPr>
              <w:jc w:val="center"/>
              <w:rPr>
                <w:b/>
              </w:rPr>
            </w:pPr>
            <w:r w:rsidRPr="00AC235F">
              <w:rPr>
                <w:b/>
              </w:rPr>
              <w:t>Учебные предметы</w:t>
            </w:r>
          </w:p>
        </w:tc>
        <w:tc>
          <w:tcPr>
            <w:tcW w:w="284" w:type="dxa"/>
            <w:vMerge w:val="restart"/>
          </w:tcPr>
          <w:p w14:paraId="092C278A" w14:textId="77777777" w:rsidR="007E7682" w:rsidRPr="00AC235F" w:rsidRDefault="007E7682" w:rsidP="00BE1409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</w:tcPr>
          <w:p w14:paraId="7DF58EB4" w14:textId="77777777" w:rsidR="007E7682" w:rsidRPr="00AC235F" w:rsidRDefault="007E7682" w:rsidP="00BE1409">
            <w:pPr>
              <w:jc w:val="center"/>
              <w:rPr>
                <w:b/>
                <w:sz w:val="20"/>
              </w:rPr>
            </w:pPr>
            <w:r w:rsidRPr="00AC235F">
              <w:rPr>
                <w:b/>
                <w:sz w:val="20"/>
              </w:rPr>
              <w:t>Кол-во часов в неделю</w:t>
            </w:r>
          </w:p>
        </w:tc>
        <w:tc>
          <w:tcPr>
            <w:tcW w:w="2126" w:type="dxa"/>
            <w:gridSpan w:val="3"/>
          </w:tcPr>
          <w:p w14:paraId="50708AB9" w14:textId="77777777" w:rsidR="007E7682" w:rsidRPr="00AC235F" w:rsidRDefault="007E7682" w:rsidP="00BE1409">
            <w:pPr>
              <w:jc w:val="center"/>
              <w:rPr>
                <w:b/>
                <w:sz w:val="20"/>
              </w:rPr>
            </w:pPr>
            <w:r w:rsidRPr="00AC235F">
              <w:rPr>
                <w:b/>
                <w:sz w:val="20"/>
              </w:rPr>
              <w:t>Всего кол-во часов за год</w:t>
            </w:r>
          </w:p>
        </w:tc>
      </w:tr>
      <w:tr w:rsidR="007E7682" w:rsidRPr="00AC235F" w14:paraId="0D9257DB" w14:textId="77777777" w:rsidTr="00BE1409">
        <w:tc>
          <w:tcPr>
            <w:tcW w:w="3403" w:type="dxa"/>
            <w:vMerge/>
          </w:tcPr>
          <w:p w14:paraId="32C56011" w14:textId="77777777" w:rsidR="007E7682" w:rsidRPr="00AC235F" w:rsidRDefault="007E7682" w:rsidP="00BE1409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14:paraId="5903402B" w14:textId="77777777" w:rsidR="007E7682" w:rsidRPr="00AC235F" w:rsidRDefault="007E7682" w:rsidP="00BE1409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</w:tcPr>
          <w:p w14:paraId="6CC1A336" w14:textId="77777777" w:rsidR="007E7682" w:rsidRPr="00AC235F" w:rsidRDefault="007E7682" w:rsidP="00BE1409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5B9F368B" w14:textId="77777777" w:rsidR="007E7682" w:rsidRPr="00AC235F" w:rsidRDefault="007E7682" w:rsidP="00BE1409">
            <w:pPr>
              <w:ind w:left="-143" w:right="-108"/>
              <w:jc w:val="center"/>
              <w:rPr>
                <w:b/>
                <w:sz w:val="20"/>
              </w:rPr>
            </w:pPr>
            <w:r w:rsidRPr="00AC235F">
              <w:rPr>
                <w:b/>
                <w:sz w:val="20"/>
              </w:rPr>
              <w:t>10 класс</w:t>
            </w:r>
          </w:p>
        </w:tc>
        <w:tc>
          <w:tcPr>
            <w:tcW w:w="709" w:type="dxa"/>
          </w:tcPr>
          <w:p w14:paraId="05FC49F1" w14:textId="77777777" w:rsidR="007E7682" w:rsidRPr="00AC235F" w:rsidRDefault="007E7682" w:rsidP="00BE1409">
            <w:pPr>
              <w:ind w:left="-108" w:right="-108"/>
              <w:jc w:val="center"/>
              <w:rPr>
                <w:b/>
                <w:sz w:val="20"/>
              </w:rPr>
            </w:pPr>
            <w:r w:rsidRPr="00AC235F">
              <w:rPr>
                <w:b/>
                <w:sz w:val="20"/>
              </w:rPr>
              <w:t>11 класс</w:t>
            </w:r>
          </w:p>
        </w:tc>
        <w:tc>
          <w:tcPr>
            <w:tcW w:w="850" w:type="dxa"/>
          </w:tcPr>
          <w:p w14:paraId="3AAD550E" w14:textId="77777777" w:rsidR="001274AD" w:rsidRPr="001848EB" w:rsidRDefault="007E7682" w:rsidP="00BE14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848EB">
              <w:rPr>
                <w:b/>
                <w:sz w:val="24"/>
                <w:szCs w:val="24"/>
              </w:rPr>
              <w:t>12</w:t>
            </w:r>
          </w:p>
          <w:p w14:paraId="26A4BDE6" w14:textId="77777777" w:rsidR="007E7682" w:rsidRPr="004F4401" w:rsidRDefault="007E7682" w:rsidP="00BE1409">
            <w:pPr>
              <w:ind w:left="-108" w:right="-108"/>
              <w:jc w:val="center"/>
              <w:rPr>
                <w:bCs/>
                <w:sz w:val="20"/>
              </w:rPr>
            </w:pPr>
            <w:r w:rsidRPr="004F4401">
              <w:rPr>
                <w:b/>
                <w:sz w:val="20"/>
              </w:rPr>
              <w:t xml:space="preserve"> класс</w:t>
            </w:r>
          </w:p>
        </w:tc>
        <w:tc>
          <w:tcPr>
            <w:tcW w:w="708" w:type="dxa"/>
          </w:tcPr>
          <w:p w14:paraId="1915E2CB" w14:textId="77777777" w:rsidR="007E7682" w:rsidRPr="00AC235F" w:rsidRDefault="007E7682" w:rsidP="00BE1409">
            <w:pPr>
              <w:ind w:left="-108" w:right="-108"/>
              <w:jc w:val="center"/>
              <w:rPr>
                <w:b/>
                <w:sz w:val="20"/>
              </w:rPr>
            </w:pPr>
            <w:r w:rsidRPr="00AC235F">
              <w:rPr>
                <w:b/>
                <w:sz w:val="20"/>
              </w:rPr>
              <w:t>10 класс</w:t>
            </w:r>
          </w:p>
        </w:tc>
        <w:tc>
          <w:tcPr>
            <w:tcW w:w="709" w:type="dxa"/>
          </w:tcPr>
          <w:p w14:paraId="77AA4F19" w14:textId="77777777" w:rsidR="007E7682" w:rsidRPr="00AC235F" w:rsidRDefault="007E7682" w:rsidP="00BE1409">
            <w:pPr>
              <w:ind w:left="-108" w:right="-108"/>
              <w:jc w:val="center"/>
              <w:rPr>
                <w:b/>
                <w:sz w:val="20"/>
              </w:rPr>
            </w:pPr>
            <w:r w:rsidRPr="00AC235F">
              <w:rPr>
                <w:b/>
                <w:sz w:val="20"/>
              </w:rPr>
              <w:t>11 класс</w:t>
            </w:r>
          </w:p>
        </w:tc>
        <w:tc>
          <w:tcPr>
            <w:tcW w:w="709" w:type="dxa"/>
          </w:tcPr>
          <w:p w14:paraId="5BA96B9D" w14:textId="77777777" w:rsidR="007E7682" w:rsidRPr="00AC235F" w:rsidRDefault="007E7682" w:rsidP="00BE1409">
            <w:pPr>
              <w:ind w:left="-108" w:right="-108"/>
              <w:jc w:val="center"/>
              <w:rPr>
                <w:b/>
                <w:sz w:val="20"/>
              </w:rPr>
            </w:pPr>
            <w:r w:rsidRPr="00AC235F">
              <w:rPr>
                <w:b/>
                <w:sz w:val="20"/>
              </w:rPr>
              <w:t>12 класс</w:t>
            </w:r>
          </w:p>
        </w:tc>
      </w:tr>
      <w:tr w:rsidR="007E7682" w:rsidRPr="00AC235F" w14:paraId="4D705FAD" w14:textId="77777777" w:rsidTr="00BE1409">
        <w:tc>
          <w:tcPr>
            <w:tcW w:w="3403" w:type="dxa"/>
            <w:vMerge/>
          </w:tcPr>
          <w:p w14:paraId="42411CAA" w14:textId="77777777" w:rsidR="007E7682" w:rsidRPr="00AC235F" w:rsidRDefault="007E7682" w:rsidP="00BE1409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14:paraId="56F570C3" w14:textId="77777777" w:rsidR="007E7682" w:rsidRPr="00AC235F" w:rsidRDefault="007E7682" w:rsidP="00BE1409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</w:tcPr>
          <w:p w14:paraId="20F3BBDD" w14:textId="77777777" w:rsidR="007E7682" w:rsidRPr="00AC235F" w:rsidRDefault="007E7682" w:rsidP="00BE1409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417ACAA7" w14:textId="77777777" w:rsidR="007E7682" w:rsidRPr="00AC235F" w:rsidRDefault="00884084" w:rsidP="00BE14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  <w:r w:rsidR="007E7682" w:rsidRPr="00AC235F">
              <w:rPr>
                <w:b/>
                <w:sz w:val="14"/>
              </w:rPr>
              <w:t>-2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709" w:type="dxa"/>
          </w:tcPr>
          <w:p w14:paraId="1EBD3971" w14:textId="77777777" w:rsidR="007E7682" w:rsidRPr="00AC235F" w:rsidRDefault="001274AD" w:rsidP="00BE14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  <w:r w:rsidR="007E7682" w:rsidRPr="00AC235F">
              <w:rPr>
                <w:b/>
                <w:sz w:val="14"/>
              </w:rPr>
              <w:t>-2</w:t>
            </w:r>
            <w:r>
              <w:rPr>
                <w:b/>
                <w:sz w:val="14"/>
              </w:rPr>
              <w:t>4</w:t>
            </w:r>
          </w:p>
        </w:tc>
        <w:tc>
          <w:tcPr>
            <w:tcW w:w="850" w:type="dxa"/>
          </w:tcPr>
          <w:p w14:paraId="5C51768C" w14:textId="6C14EB4D" w:rsidR="007E7682" w:rsidRPr="00BA5DCC" w:rsidRDefault="001274AD" w:rsidP="00BE1409">
            <w:pPr>
              <w:jc w:val="center"/>
              <w:rPr>
                <w:b/>
              </w:rPr>
            </w:pPr>
            <w:r w:rsidRPr="00BA5DCC">
              <w:rPr>
                <w:b/>
              </w:rPr>
              <w:t>202</w:t>
            </w:r>
            <w:r w:rsidR="004F4401" w:rsidRPr="00BA5DCC">
              <w:rPr>
                <w:b/>
              </w:rPr>
              <w:t>4</w:t>
            </w:r>
            <w:r w:rsidR="007E7682" w:rsidRPr="00BA5DCC">
              <w:rPr>
                <w:b/>
              </w:rPr>
              <w:t>-2</w:t>
            </w:r>
            <w:r w:rsidR="004F4401" w:rsidRPr="00BA5DCC">
              <w:rPr>
                <w:b/>
              </w:rPr>
              <w:t>5</w:t>
            </w:r>
          </w:p>
        </w:tc>
        <w:tc>
          <w:tcPr>
            <w:tcW w:w="708" w:type="dxa"/>
          </w:tcPr>
          <w:p w14:paraId="3C3DB22D" w14:textId="77777777" w:rsidR="007E7682" w:rsidRPr="00AC235F" w:rsidRDefault="001274AD" w:rsidP="00BE14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  <w:r w:rsidR="007E7682" w:rsidRPr="00AC235F">
              <w:rPr>
                <w:b/>
                <w:sz w:val="14"/>
              </w:rPr>
              <w:t>-2</w:t>
            </w:r>
            <w:r>
              <w:rPr>
                <w:b/>
                <w:sz w:val="14"/>
              </w:rPr>
              <w:t>2</w:t>
            </w:r>
          </w:p>
        </w:tc>
        <w:tc>
          <w:tcPr>
            <w:tcW w:w="709" w:type="dxa"/>
          </w:tcPr>
          <w:p w14:paraId="25E92F9B" w14:textId="77777777" w:rsidR="007E7682" w:rsidRPr="00AC235F" w:rsidRDefault="001274AD" w:rsidP="00BE14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  <w:r w:rsidR="007E7682" w:rsidRPr="00AC235F">
              <w:rPr>
                <w:b/>
                <w:sz w:val="14"/>
              </w:rPr>
              <w:t>-2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709" w:type="dxa"/>
          </w:tcPr>
          <w:p w14:paraId="7DD41D2E" w14:textId="77777777" w:rsidR="007E7682" w:rsidRPr="00AC235F" w:rsidRDefault="001274AD" w:rsidP="00BE14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 w:rsidR="007E7682" w:rsidRPr="00AC235F">
              <w:rPr>
                <w:b/>
                <w:sz w:val="14"/>
              </w:rPr>
              <w:t>2</w:t>
            </w:r>
            <w:r>
              <w:rPr>
                <w:b/>
                <w:sz w:val="14"/>
              </w:rPr>
              <w:t>3</w:t>
            </w:r>
            <w:r w:rsidR="007E7682" w:rsidRPr="00AC235F">
              <w:rPr>
                <w:b/>
                <w:sz w:val="14"/>
              </w:rPr>
              <w:t>-2</w:t>
            </w:r>
            <w:r>
              <w:rPr>
                <w:b/>
                <w:sz w:val="14"/>
              </w:rPr>
              <w:t>4</w:t>
            </w:r>
          </w:p>
        </w:tc>
      </w:tr>
      <w:tr w:rsidR="007E7682" w:rsidRPr="00AC235F" w14:paraId="5F96E43E" w14:textId="77777777" w:rsidTr="00BE1409">
        <w:tc>
          <w:tcPr>
            <w:tcW w:w="10773" w:type="dxa"/>
            <w:gridSpan w:val="9"/>
          </w:tcPr>
          <w:p w14:paraId="6B135453" w14:textId="77777777" w:rsidR="007E7682" w:rsidRPr="004F4401" w:rsidRDefault="007E7682" w:rsidP="00BE1409">
            <w:pPr>
              <w:jc w:val="center"/>
              <w:rPr>
                <w:bCs/>
                <w:i/>
              </w:rPr>
            </w:pPr>
            <w:r w:rsidRPr="004F4401">
              <w:rPr>
                <w:bCs/>
                <w:i/>
              </w:rPr>
              <w:t>Обязательная часть</w:t>
            </w:r>
          </w:p>
        </w:tc>
      </w:tr>
      <w:tr w:rsidR="007E7682" w:rsidRPr="00AC235F" w14:paraId="126824EB" w14:textId="77777777" w:rsidTr="00BE1409">
        <w:tc>
          <w:tcPr>
            <w:tcW w:w="3403" w:type="dxa"/>
            <w:vMerge w:val="restart"/>
          </w:tcPr>
          <w:p w14:paraId="3ABF1489" w14:textId="77777777" w:rsidR="007E7682" w:rsidRPr="00AC235F" w:rsidRDefault="007E7682" w:rsidP="00BE1409">
            <w:pPr>
              <w:rPr>
                <w:b/>
                <w:sz w:val="20"/>
              </w:rPr>
            </w:pPr>
            <w:r w:rsidRPr="00AC235F">
              <w:rPr>
                <w:b/>
                <w:sz w:val="20"/>
              </w:rPr>
              <w:t>Русский язык и литература</w:t>
            </w:r>
          </w:p>
        </w:tc>
        <w:tc>
          <w:tcPr>
            <w:tcW w:w="2693" w:type="dxa"/>
          </w:tcPr>
          <w:p w14:paraId="4F83A8D4" w14:textId="77777777" w:rsidR="007E7682" w:rsidRPr="00AC235F" w:rsidRDefault="007E7682" w:rsidP="00BE1409">
            <w:pPr>
              <w:rPr>
                <w:sz w:val="20"/>
              </w:rPr>
            </w:pPr>
            <w:r w:rsidRPr="00AC235F">
              <w:rPr>
                <w:sz w:val="20"/>
              </w:rPr>
              <w:t>Русский язык</w:t>
            </w:r>
          </w:p>
        </w:tc>
        <w:tc>
          <w:tcPr>
            <w:tcW w:w="284" w:type="dxa"/>
          </w:tcPr>
          <w:p w14:paraId="08F0BDC9" w14:textId="77777777" w:rsidR="007E7682" w:rsidRPr="00AC235F" w:rsidRDefault="007E7682" w:rsidP="00BE1409">
            <w:pPr>
              <w:ind w:left="-108"/>
              <w:jc w:val="center"/>
            </w:pPr>
            <w:r w:rsidRPr="00AC235F">
              <w:t>Б</w:t>
            </w:r>
          </w:p>
        </w:tc>
        <w:tc>
          <w:tcPr>
            <w:tcW w:w="708" w:type="dxa"/>
          </w:tcPr>
          <w:p w14:paraId="16AD89A9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1A86D05E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40F473ED" w14:textId="77777777" w:rsidR="007E7682" w:rsidRPr="004F4401" w:rsidRDefault="007E7682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D101366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1A3209">
              <w:rPr>
                <w:sz w:val="18"/>
              </w:rPr>
              <w:t>5</w:t>
            </w:r>
          </w:p>
        </w:tc>
        <w:tc>
          <w:tcPr>
            <w:tcW w:w="709" w:type="dxa"/>
          </w:tcPr>
          <w:p w14:paraId="6CC53B1F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1A3209">
              <w:rPr>
                <w:sz w:val="18"/>
              </w:rPr>
              <w:t>5</w:t>
            </w:r>
          </w:p>
        </w:tc>
        <w:tc>
          <w:tcPr>
            <w:tcW w:w="709" w:type="dxa"/>
          </w:tcPr>
          <w:p w14:paraId="6579F2E5" w14:textId="77777777" w:rsidR="007E7682" w:rsidRPr="00053D1B" w:rsidRDefault="001A3209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E7682" w:rsidRPr="00AC235F" w14:paraId="28F67B54" w14:textId="77777777" w:rsidTr="00BE1409">
        <w:tc>
          <w:tcPr>
            <w:tcW w:w="3403" w:type="dxa"/>
            <w:vMerge/>
          </w:tcPr>
          <w:p w14:paraId="405D0A29" w14:textId="77777777" w:rsidR="007E7682" w:rsidRPr="00AC235F" w:rsidRDefault="007E7682" w:rsidP="00BE1409">
            <w:pPr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4C5BA8FA" w14:textId="77777777" w:rsidR="007E7682" w:rsidRPr="00AC235F" w:rsidRDefault="007E7682" w:rsidP="00BE1409">
            <w:pPr>
              <w:rPr>
                <w:sz w:val="20"/>
              </w:rPr>
            </w:pPr>
            <w:r w:rsidRPr="00AC235F">
              <w:rPr>
                <w:sz w:val="20"/>
              </w:rPr>
              <w:t>Литература</w:t>
            </w:r>
          </w:p>
        </w:tc>
        <w:tc>
          <w:tcPr>
            <w:tcW w:w="284" w:type="dxa"/>
          </w:tcPr>
          <w:p w14:paraId="736E4FBD" w14:textId="77777777" w:rsidR="007E7682" w:rsidRPr="00AC235F" w:rsidRDefault="007E7682" w:rsidP="00BE1409">
            <w:pPr>
              <w:ind w:left="-108"/>
              <w:jc w:val="center"/>
            </w:pPr>
            <w:r w:rsidRPr="00AC235F">
              <w:t>Б</w:t>
            </w:r>
          </w:p>
        </w:tc>
        <w:tc>
          <w:tcPr>
            <w:tcW w:w="708" w:type="dxa"/>
          </w:tcPr>
          <w:p w14:paraId="69F60C74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2</w:t>
            </w:r>
          </w:p>
        </w:tc>
        <w:tc>
          <w:tcPr>
            <w:tcW w:w="709" w:type="dxa"/>
          </w:tcPr>
          <w:p w14:paraId="1F48B5A7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436D96A4" w14:textId="77777777" w:rsidR="007E7682" w:rsidRPr="004F4401" w:rsidRDefault="007E7682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E38FCA6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7</w:t>
            </w:r>
            <w:r w:rsidR="001A3209">
              <w:rPr>
                <w:sz w:val="18"/>
              </w:rPr>
              <w:t>0</w:t>
            </w:r>
          </w:p>
        </w:tc>
        <w:tc>
          <w:tcPr>
            <w:tcW w:w="709" w:type="dxa"/>
          </w:tcPr>
          <w:p w14:paraId="4B415BCC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7</w:t>
            </w:r>
            <w:r w:rsidR="001A3209">
              <w:rPr>
                <w:sz w:val="18"/>
              </w:rPr>
              <w:t>0</w:t>
            </w:r>
          </w:p>
        </w:tc>
        <w:tc>
          <w:tcPr>
            <w:tcW w:w="709" w:type="dxa"/>
          </w:tcPr>
          <w:p w14:paraId="256B85BD" w14:textId="77777777" w:rsidR="007E7682" w:rsidRPr="00053D1B" w:rsidRDefault="001A3209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</w:tr>
      <w:tr w:rsidR="007E7682" w:rsidRPr="00AC235F" w14:paraId="3CAD06AE" w14:textId="77777777" w:rsidTr="00BE1409">
        <w:tc>
          <w:tcPr>
            <w:tcW w:w="3403" w:type="dxa"/>
          </w:tcPr>
          <w:p w14:paraId="12E60CED" w14:textId="77777777" w:rsidR="007E7682" w:rsidRPr="00AC235F" w:rsidRDefault="007E7682" w:rsidP="00BE1409">
            <w:pPr>
              <w:ind w:right="-108"/>
              <w:rPr>
                <w:b/>
                <w:sz w:val="20"/>
              </w:rPr>
            </w:pPr>
            <w:r w:rsidRPr="00AC235F">
              <w:rPr>
                <w:b/>
                <w:sz w:val="20"/>
              </w:rPr>
              <w:t>Родной язык и родная литература*</w:t>
            </w:r>
          </w:p>
        </w:tc>
        <w:tc>
          <w:tcPr>
            <w:tcW w:w="2693" w:type="dxa"/>
          </w:tcPr>
          <w:p w14:paraId="1E8A978C" w14:textId="77777777" w:rsidR="007E7682" w:rsidRPr="00AC235F" w:rsidRDefault="007E7682" w:rsidP="00BE1409">
            <w:pPr>
              <w:rPr>
                <w:sz w:val="20"/>
              </w:rPr>
            </w:pPr>
            <w:r w:rsidRPr="00AC235F">
              <w:rPr>
                <w:sz w:val="20"/>
              </w:rPr>
              <w:t>Родной язык</w:t>
            </w:r>
            <w:r w:rsidR="00053D1B">
              <w:rPr>
                <w:sz w:val="20"/>
              </w:rPr>
              <w:t>/родная литература</w:t>
            </w:r>
          </w:p>
        </w:tc>
        <w:tc>
          <w:tcPr>
            <w:tcW w:w="284" w:type="dxa"/>
          </w:tcPr>
          <w:p w14:paraId="45E49938" w14:textId="77777777" w:rsidR="007E7682" w:rsidRPr="00AC235F" w:rsidRDefault="007E7682" w:rsidP="00BE1409">
            <w:pPr>
              <w:ind w:left="-108"/>
              <w:jc w:val="center"/>
            </w:pPr>
          </w:p>
        </w:tc>
        <w:tc>
          <w:tcPr>
            <w:tcW w:w="708" w:type="dxa"/>
          </w:tcPr>
          <w:p w14:paraId="6DD6DE7F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-</w:t>
            </w:r>
          </w:p>
        </w:tc>
        <w:tc>
          <w:tcPr>
            <w:tcW w:w="709" w:type="dxa"/>
          </w:tcPr>
          <w:p w14:paraId="67229037" w14:textId="77777777" w:rsidR="007E7682" w:rsidRPr="001B5783" w:rsidRDefault="00053D1B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0,5/0,5</w:t>
            </w:r>
          </w:p>
        </w:tc>
        <w:tc>
          <w:tcPr>
            <w:tcW w:w="850" w:type="dxa"/>
          </w:tcPr>
          <w:p w14:paraId="34038558" w14:textId="77777777" w:rsidR="007E7682" w:rsidRPr="004F4401" w:rsidRDefault="00053D1B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0,5/0,5</w:t>
            </w:r>
          </w:p>
        </w:tc>
        <w:tc>
          <w:tcPr>
            <w:tcW w:w="708" w:type="dxa"/>
          </w:tcPr>
          <w:p w14:paraId="061F4203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-</w:t>
            </w:r>
          </w:p>
        </w:tc>
        <w:tc>
          <w:tcPr>
            <w:tcW w:w="709" w:type="dxa"/>
          </w:tcPr>
          <w:p w14:paraId="783413AD" w14:textId="77777777" w:rsidR="007E7682" w:rsidRPr="00053D1B" w:rsidRDefault="001A3209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09" w:type="dxa"/>
          </w:tcPr>
          <w:p w14:paraId="00E3C299" w14:textId="77777777" w:rsidR="007E7682" w:rsidRPr="00053D1B" w:rsidRDefault="001A3209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E7682" w:rsidRPr="00AC235F" w14:paraId="265F11B0" w14:textId="77777777" w:rsidTr="00BE1409">
        <w:tc>
          <w:tcPr>
            <w:tcW w:w="3403" w:type="dxa"/>
          </w:tcPr>
          <w:p w14:paraId="54E6034C" w14:textId="77777777" w:rsidR="007E7682" w:rsidRPr="00AC235F" w:rsidRDefault="007E7682" w:rsidP="00BE1409">
            <w:pPr>
              <w:rPr>
                <w:b/>
                <w:sz w:val="20"/>
              </w:rPr>
            </w:pPr>
            <w:r w:rsidRPr="00AC235F">
              <w:rPr>
                <w:b/>
                <w:sz w:val="20"/>
              </w:rPr>
              <w:t>Иностранные языки</w:t>
            </w:r>
          </w:p>
        </w:tc>
        <w:tc>
          <w:tcPr>
            <w:tcW w:w="2693" w:type="dxa"/>
          </w:tcPr>
          <w:p w14:paraId="171967DC" w14:textId="77777777" w:rsidR="007E7682" w:rsidRPr="00AC235F" w:rsidRDefault="007E7682" w:rsidP="00BE1409">
            <w:pPr>
              <w:rPr>
                <w:sz w:val="20"/>
              </w:rPr>
            </w:pPr>
            <w:r w:rsidRPr="00AC235F">
              <w:rPr>
                <w:sz w:val="20"/>
              </w:rPr>
              <w:t>Иностранный язык (англ.)</w:t>
            </w:r>
          </w:p>
        </w:tc>
        <w:tc>
          <w:tcPr>
            <w:tcW w:w="284" w:type="dxa"/>
          </w:tcPr>
          <w:p w14:paraId="44B20FF4" w14:textId="77777777" w:rsidR="007E7682" w:rsidRPr="00AC235F" w:rsidRDefault="007E7682" w:rsidP="00BE1409">
            <w:pPr>
              <w:ind w:left="-108"/>
              <w:jc w:val="center"/>
            </w:pPr>
            <w:r w:rsidRPr="00AC235F">
              <w:t>Б</w:t>
            </w:r>
          </w:p>
        </w:tc>
        <w:tc>
          <w:tcPr>
            <w:tcW w:w="708" w:type="dxa"/>
          </w:tcPr>
          <w:p w14:paraId="7E1AE3D8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1/1с</w:t>
            </w:r>
          </w:p>
        </w:tc>
        <w:tc>
          <w:tcPr>
            <w:tcW w:w="709" w:type="dxa"/>
          </w:tcPr>
          <w:p w14:paraId="68A3DE5C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1/1с</w:t>
            </w:r>
          </w:p>
        </w:tc>
        <w:tc>
          <w:tcPr>
            <w:tcW w:w="850" w:type="dxa"/>
          </w:tcPr>
          <w:p w14:paraId="71966A3A" w14:textId="77777777" w:rsidR="007E7682" w:rsidRPr="004F4401" w:rsidRDefault="007E7682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1/1с</w:t>
            </w:r>
          </w:p>
        </w:tc>
        <w:tc>
          <w:tcPr>
            <w:tcW w:w="708" w:type="dxa"/>
          </w:tcPr>
          <w:p w14:paraId="3276281C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7</w:t>
            </w:r>
            <w:r w:rsidR="001A3209">
              <w:rPr>
                <w:sz w:val="18"/>
              </w:rPr>
              <w:t>0</w:t>
            </w:r>
          </w:p>
        </w:tc>
        <w:tc>
          <w:tcPr>
            <w:tcW w:w="709" w:type="dxa"/>
          </w:tcPr>
          <w:p w14:paraId="79ED8985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7</w:t>
            </w:r>
            <w:r w:rsidR="001A3209">
              <w:rPr>
                <w:sz w:val="18"/>
              </w:rPr>
              <w:t>0</w:t>
            </w:r>
          </w:p>
        </w:tc>
        <w:tc>
          <w:tcPr>
            <w:tcW w:w="709" w:type="dxa"/>
          </w:tcPr>
          <w:p w14:paraId="28C19ADE" w14:textId="77777777" w:rsidR="007E7682" w:rsidRPr="00053D1B" w:rsidRDefault="001A3209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</w:tr>
      <w:tr w:rsidR="007E7682" w:rsidRPr="00AC235F" w14:paraId="61978B7C" w14:textId="77777777" w:rsidTr="00BE1409">
        <w:tc>
          <w:tcPr>
            <w:tcW w:w="3403" w:type="dxa"/>
          </w:tcPr>
          <w:p w14:paraId="28365B04" w14:textId="77777777" w:rsidR="007E7682" w:rsidRPr="00AC235F" w:rsidRDefault="007E7682" w:rsidP="00BE1409">
            <w:pPr>
              <w:rPr>
                <w:b/>
                <w:sz w:val="20"/>
              </w:rPr>
            </w:pPr>
            <w:r w:rsidRPr="00AC235F">
              <w:rPr>
                <w:b/>
                <w:sz w:val="20"/>
              </w:rPr>
              <w:t>Общественные науки</w:t>
            </w:r>
          </w:p>
        </w:tc>
        <w:tc>
          <w:tcPr>
            <w:tcW w:w="2693" w:type="dxa"/>
          </w:tcPr>
          <w:p w14:paraId="484E6645" w14:textId="77777777" w:rsidR="007E7682" w:rsidRPr="00AC235F" w:rsidRDefault="007E7682" w:rsidP="00BE1409">
            <w:pPr>
              <w:rPr>
                <w:sz w:val="20"/>
              </w:rPr>
            </w:pPr>
            <w:r w:rsidRPr="00AC235F">
              <w:rPr>
                <w:sz w:val="20"/>
              </w:rPr>
              <w:t>История</w:t>
            </w:r>
          </w:p>
        </w:tc>
        <w:tc>
          <w:tcPr>
            <w:tcW w:w="284" w:type="dxa"/>
          </w:tcPr>
          <w:p w14:paraId="02B6394A" w14:textId="77777777" w:rsidR="007E7682" w:rsidRPr="00AC235F" w:rsidRDefault="007E7682" w:rsidP="00BE1409">
            <w:pPr>
              <w:ind w:left="-108"/>
              <w:jc w:val="center"/>
            </w:pPr>
            <w:r w:rsidRPr="00AC235F">
              <w:t>Б</w:t>
            </w:r>
          </w:p>
        </w:tc>
        <w:tc>
          <w:tcPr>
            <w:tcW w:w="708" w:type="dxa"/>
          </w:tcPr>
          <w:p w14:paraId="23C085A8" w14:textId="77777777" w:rsidR="007E7682" w:rsidRPr="00EE1C06" w:rsidRDefault="007E7682" w:rsidP="00BE1409">
            <w:pPr>
              <w:jc w:val="center"/>
              <w:rPr>
                <w:sz w:val="18"/>
              </w:rPr>
            </w:pPr>
            <w:r w:rsidRPr="00EE1C06">
              <w:rPr>
                <w:sz w:val="18"/>
              </w:rPr>
              <w:t>2</w:t>
            </w:r>
          </w:p>
        </w:tc>
        <w:tc>
          <w:tcPr>
            <w:tcW w:w="709" w:type="dxa"/>
          </w:tcPr>
          <w:p w14:paraId="2BD4333C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06BE4DEE" w14:textId="77777777" w:rsidR="007E7682" w:rsidRPr="004F4401" w:rsidRDefault="007E7682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DC061BA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7</w:t>
            </w:r>
            <w:r w:rsidR="001A3209">
              <w:rPr>
                <w:sz w:val="18"/>
              </w:rPr>
              <w:t>0</w:t>
            </w:r>
          </w:p>
        </w:tc>
        <w:tc>
          <w:tcPr>
            <w:tcW w:w="709" w:type="dxa"/>
          </w:tcPr>
          <w:p w14:paraId="6871F43C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1A3209">
              <w:rPr>
                <w:sz w:val="18"/>
              </w:rPr>
              <w:t>5</w:t>
            </w:r>
          </w:p>
        </w:tc>
        <w:tc>
          <w:tcPr>
            <w:tcW w:w="709" w:type="dxa"/>
          </w:tcPr>
          <w:p w14:paraId="76B38F90" w14:textId="77777777" w:rsidR="007E7682" w:rsidRPr="00053D1B" w:rsidRDefault="001A3209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E7682" w:rsidRPr="00AC235F" w14:paraId="296D994E" w14:textId="77777777" w:rsidTr="00BE1409">
        <w:tc>
          <w:tcPr>
            <w:tcW w:w="3403" w:type="dxa"/>
            <w:vMerge w:val="restart"/>
          </w:tcPr>
          <w:p w14:paraId="0DCEFDC6" w14:textId="77777777" w:rsidR="007E7682" w:rsidRPr="00AC235F" w:rsidRDefault="007E7682" w:rsidP="00BE1409">
            <w:pPr>
              <w:rPr>
                <w:b/>
                <w:sz w:val="20"/>
              </w:rPr>
            </w:pPr>
            <w:r w:rsidRPr="00AC235F">
              <w:rPr>
                <w:b/>
                <w:sz w:val="20"/>
              </w:rPr>
              <w:t>Математика и информатика</w:t>
            </w:r>
          </w:p>
        </w:tc>
        <w:tc>
          <w:tcPr>
            <w:tcW w:w="2693" w:type="dxa"/>
          </w:tcPr>
          <w:p w14:paraId="58EA53B8" w14:textId="77777777" w:rsidR="007E7682" w:rsidRPr="00AC235F" w:rsidRDefault="007E7682" w:rsidP="00BE1409">
            <w:pPr>
              <w:rPr>
                <w:sz w:val="20"/>
              </w:rPr>
            </w:pPr>
            <w:r w:rsidRPr="00AC235F">
              <w:rPr>
                <w:sz w:val="20"/>
              </w:rPr>
              <w:t>Математика: алгебра и</w:t>
            </w:r>
            <w:r>
              <w:rPr>
                <w:sz w:val="20"/>
              </w:rPr>
              <w:t xml:space="preserve"> </w:t>
            </w:r>
            <w:r w:rsidRPr="00AC235F">
              <w:rPr>
                <w:sz w:val="20"/>
              </w:rPr>
              <w:t>начала математического анализа, геометрия</w:t>
            </w:r>
          </w:p>
        </w:tc>
        <w:tc>
          <w:tcPr>
            <w:tcW w:w="284" w:type="dxa"/>
          </w:tcPr>
          <w:p w14:paraId="309A9BED" w14:textId="77777777" w:rsidR="007E7682" w:rsidRPr="00AC235F" w:rsidRDefault="007E7682" w:rsidP="00BE1409">
            <w:pPr>
              <w:ind w:left="-108"/>
              <w:jc w:val="center"/>
            </w:pPr>
            <w:r w:rsidRPr="00AC235F">
              <w:t>Б</w:t>
            </w:r>
          </w:p>
        </w:tc>
        <w:tc>
          <w:tcPr>
            <w:tcW w:w="708" w:type="dxa"/>
          </w:tcPr>
          <w:p w14:paraId="365CA405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2/0,5с</w:t>
            </w:r>
          </w:p>
        </w:tc>
        <w:tc>
          <w:tcPr>
            <w:tcW w:w="709" w:type="dxa"/>
          </w:tcPr>
          <w:p w14:paraId="1B0D3440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2/0,5с</w:t>
            </w:r>
          </w:p>
        </w:tc>
        <w:tc>
          <w:tcPr>
            <w:tcW w:w="850" w:type="dxa"/>
          </w:tcPr>
          <w:p w14:paraId="649A4C52" w14:textId="77777777" w:rsidR="007E7682" w:rsidRPr="004F4401" w:rsidRDefault="007E7682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3/1с</w:t>
            </w:r>
          </w:p>
        </w:tc>
        <w:tc>
          <w:tcPr>
            <w:tcW w:w="708" w:type="dxa"/>
          </w:tcPr>
          <w:p w14:paraId="0E6ED429" w14:textId="77777777" w:rsidR="007E7682" w:rsidRPr="00053D1B" w:rsidRDefault="001A3209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87,5</w:t>
            </w:r>
          </w:p>
        </w:tc>
        <w:tc>
          <w:tcPr>
            <w:tcW w:w="709" w:type="dxa"/>
          </w:tcPr>
          <w:p w14:paraId="4CCDF1B9" w14:textId="77777777" w:rsidR="007E7682" w:rsidRPr="00053D1B" w:rsidRDefault="001A3209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87,5</w:t>
            </w:r>
          </w:p>
        </w:tc>
        <w:tc>
          <w:tcPr>
            <w:tcW w:w="709" w:type="dxa"/>
          </w:tcPr>
          <w:p w14:paraId="13BF3554" w14:textId="77777777" w:rsidR="007E7682" w:rsidRPr="00053D1B" w:rsidRDefault="001A3209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</w:tr>
      <w:tr w:rsidR="007E7682" w:rsidRPr="00AC235F" w14:paraId="2D9FCF31" w14:textId="77777777" w:rsidTr="00BE1409">
        <w:tc>
          <w:tcPr>
            <w:tcW w:w="3403" w:type="dxa"/>
            <w:vMerge/>
          </w:tcPr>
          <w:p w14:paraId="6C9F0B3E" w14:textId="77777777" w:rsidR="007E7682" w:rsidRPr="00AC235F" w:rsidRDefault="007E7682" w:rsidP="00BE1409">
            <w:pPr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2C7F356C" w14:textId="77777777" w:rsidR="007E7682" w:rsidRPr="00AC235F" w:rsidRDefault="007E7682" w:rsidP="00BE1409">
            <w:pPr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84" w:type="dxa"/>
          </w:tcPr>
          <w:p w14:paraId="2731394B" w14:textId="77777777" w:rsidR="007E7682" w:rsidRPr="00AC235F" w:rsidRDefault="007E7682" w:rsidP="00BE1409">
            <w:pPr>
              <w:ind w:left="-108"/>
              <w:jc w:val="center"/>
            </w:pPr>
            <w:r>
              <w:t>Б</w:t>
            </w:r>
          </w:p>
        </w:tc>
        <w:tc>
          <w:tcPr>
            <w:tcW w:w="708" w:type="dxa"/>
          </w:tcPr>
          <w:p w14:paraId="266FA98C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0,5/0,5с</w:t>
            </w:r>
          </w:p>
        </w:tc>
        <w:tc>
          <w:tcPr>
            <w:tcW w:w="709" w:type="dxa"/>
          </w:tcPr>
          <w:p w14:paraId="24C81549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0,5/0,5с</w:t>
            </w:r>
          </w:p>
        </w:tc>
        <w:tc>
          <w:tcPr>
            <w:tcW w:w="850" w:type="dxa"/>
          </w:tcPr>
          <w:p w14:paraId="2AE5588E" w14:textId="77777777" w:rsidR="007E7682" w:rsidRPr="004F4401" w:rsidRDefault="007E7682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0,5/0,5с</w:t>
            </w:r>
          </w:p>
        </w:tc>
        <w:tc>
          <w:tcPr>
            <w:tcW w:w="708" w:type="dxa"/>
          </w:tcPr>
          <w:p w14:paraId="3B82FA8E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1A3209">
              <w:rPr>
                <w:sz w:val="18"/>
              </w:rPr>
              <w:t>5</w:t>
            </w:r>
          </w:p>
        </w:tc>
        <w:tc>
          <w:tcPr>
            <w:tcW w:w="709" w:type="dxa"/>
          </w:tcPr>
          <w:p w14:paraId="2AD2F18E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1A3209">
              <w:rPr>
                <w:sz w:val="18"/>
              </w:rPr>
              <w:t>5</w:t>
            </w:r>
          </w:p>
        </w:tc>
        <w:tc>
          <w:tcPr>
            <w:tcW w:w="709" w:type="dxa"/>
          </w:tcPr>
          <w:p w14:paraId="79899180" w14:textId="77777777" w:rsidR="007E7682" w:rsidRPr="00053D1B" w:rsidRDefault="001A3209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E7682" w:rsidRPr="00AC235F" w14:paraId="437F472F" w14:textId="77777777" w:rsidTr="00BE1409">
        <w:tc>
          <w:tcPr>
            <w:tcW w:w="3403" w:type="dxa"/>
            <w:vMerge/>
          </w:tcPr>
          <w:p w14:paraId="5DC6E462" w14:textId="77777777" w:rsidR="007E7682" w:rsidRPr="00AC235F" w:rsidRDefault="007E7682" w:rsidP="00BE1409">
            <w:pPr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32345A38" w14:textId="77777777" w:rsidR="007E7682" w:rsidRPr="00AC235F" w:rsidRDefault="007E7682" w:rsidP="00BE1409">
            <w:pPr>
              <w:rPr>
                <w:sz w:val="20"/>
              </w:rPr>
            </w:pPr>
            <w:r w:rsidRPr="00AC235F">
              <w:rPr>
                <w:sz w:val="20"/>
              </w:rPr>
              <w:t>Физика</w:t>
            </w:r>
          </w:p>
        </w:tc>
        <w:tc>
          <w:tcPr>
            <w:tcW w:w="284" w:type="dxa"/>
          </w:tcPr>
          <w:p w14:paraId="1D75EF49" w14:textId="77777777" w:rsidR="007E7682" w:rsidRPr="00AC235F" w:rsidRDefault="007E7682" w:rsidP="00BE1409">
            <w:pPr>
              <w:ind w:left="-108"/>
              <w:jc w:val="center"/>
            </w:pPr>
            <w:r w:rsidRPr="00AC235F">
              <w:t>Б</w:t>
            </w:r>
          </w:p>
        </w:tc>
        <w:tc>
          <w:tcPr>
            <w:tcW w:w="708" w:type="dxa"/>
          </w:tcPr>
          <w:p w14:paraId="50698E4C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</w:tcPr>
          <w:p w14:paraId="7C84DE16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1048E217" w14:textId="77777777" w:rsidR="007E7682" w:rsidRPr="004F4401" w:rsidRDefault="007E7682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71635A4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7</w:t>
            </w:r>
            <w:r w:rsidR="001A3209">
              <w:rPr>
                <w:sz w:val="18"/>
              </w:rPr>
              <w:t>0</w:t>
            </w:r>
          </w:p>
        </w:tc>
        <w:tc>
          <w:tcPr>
            <w:tcW w:w="709" w:type="dxa"/>
          </w:tcPr>
          <w:p w14:paraId="0A14B1A5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1A3209">
              <w:rPr>
                <w:sz w:val="18"/>
              </w:rPr>
              <w:t>5</w:t>
            </w:r>
          </w:p>
        </w:tc>
        <w:tc>
          <w:tcPr>
            <w:tcW w:w="709" w:type="dxa"/>
          </w:tcPr>
          <w:p w14:paraId="56EFAAFB" w14:textId="77777777" w:rsidR="007E7682" w:rsidRPr="00053D1B" w:rsidRDefault="001A3209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E7682" w:rsidRPr="00AC235F" w14:paraId="656B1675" w14:textId="77777777" w:rsidTr="00BE1409">
        <w:tc>
          <w:tcPr>
            <w:tcW w:w="3403" w:type="dxa"/>
          </w:tcPr>
          <w:p w14:paraId="04DAB46A" w14:textId="77777777" w:rsidR="007E7682" w:rsidRPr="00AC235F" w:rsidRDefault="007E7682" w:rsidP="00BE1409">
            <w:pPr>
              <w:rPr>
                <w:b/>
                <w:sz w:val="20"/>
              </w:rPr>
            </w:pPr>
            <w:r w:rsidRPr="00AC235F">
              <w:rPr>
                <w:b/>
                <w:sz w:val="20"/>
              </w:rPr>
              <w:t>Физическая культура, экология и ОБЖ</w:t>
            </w:r>
          </w:p>
        </w:tc>
        <w:tc>
          <w:tcPr>
            <w:tcW w:w="2693" w:type="dxa"/>
          </w:tcPr>
          <w:p w14:paraId="5547EDEB" w14:textId="207A197A" w:rsidR="007E7682" w:rsidRPr="00AC235F" w:rsidRDefault="007E7682" w:rsidP="00BE1409">
            <w:pPr>
              <w:rPr>
                <w:sz w:val="20"/>
              </w:rPr>
            </w:pPr>
            <w:r w:rsidRPr="00AC235F">
              <w:rPr>
                <w:sz w:val="20"/>
              </w:rPr>
              <w:t>О</w:t>
            </w:r>
            <w:r w:rsidR="007F6285">
              <w:rPr>
                <w:sz w:val="20"/>
              </w:rPr>
              <w:t>сновы безопасности и защиты Родины</w:t>
            </w:r>
          </w:p>
        </w:tc>
        <w:tc>
          <w:tcPr>
            <w:tcW w:w="284" w:type="dxa"/>
          </w:tcPr>
          <w:p w14:paraId="437F3F0A" w14:textId="77777777" w:rsidR="007E7682" w:rsidRPr="00AC235F" w:rsidRDefault="007E7682" w:rsidP="00BE1409">
            <w:pPr>
              <w:ind w:left="-108"/>
              <w:jc w:val="center"/>
            </w:pPr>
            <w:r w:rsidRPr="00AC235F">
              <w:t>Б</w:t>
            </w:r>
          </w:p>
        </w:tc>
        <w:tc>
          <w:tcPr>
            <w:tcW w:w="708" w:type="dxa"/>
          </w:tcPr>
          <w:p w14:paraId="03A24757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0,5</w:t>
            </w:r>
          </w:p>
        </w:tc>
        <w:tc>
          <w:tcPr>
            <w:tcW w:w="709" w:type="dxa"/>
          </w:tcPr>
          <w:p w14:paraId="03978CE1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0,5</w:t>
            </w:r>
          </w:p>
        </w:tc>
        <w:tc>
          <w:tcPr>
            <w:tcW w:w="850" w:type="dxa"/>
          </w:tcPr>
          <w:p w14:paraId="68045706" w14:textId="77777777" w:rsidR="007E7682" w:rsidRPr="004F4401" w:rsidRDefault="00AC3493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98B5F5E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1</w:t>
            </w:r>
            <w:r w:rsidR="001A3209">
              <w:rPr>
                <w:sz w:val="18"/>
              </w:rPr>
              <w:t>7,5</w:t>
            </w:r>
          </w:p>
        </w:tc>
        <w:tc>
          <w:tcPr>
            <w:tcW w:w="709" w:type="dxa"/>
          </w:tcPr>
          <w:p w14:paraId="42D658FD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1</w:t>
            </w:r>
            <w:r w:rsidR="001A3209">
              <w:rPr>
                <w:sz w:val="18"/>
              </w:rPr>
              <w:t>7,5</w:t>
            </w:r>
          </w:p>
        </w:tc>
        <w:tc>
          <w:tcPr>
            <w:tcW w:w="709" w:type="dxa"/>
          </w:tcPr>
          <w:p w14:paraId="3420B276" w14:textId="77777777" w:rsidR="007E7682" w:rsidRPr="00053D1B" w:rsidRDefault="001A3209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E7682" w:rsidRPr="00AC235F" w14:paraId="6E9103B8" w14:textId="77777777" w:rsidTr="00BE1409">
        <w:tc>
          <w:tcPr>
            <w:tcW w:w="3403" w:type="dxa"/>
          </w:tcPr>
          <w:p w14:paraId="58496C2E" w14:textId="77777777" w:rsidR="007E7682" w:rsidRPr="00AC235F" w:rsidRDefault="007E7682" w:rsidP="00BE1409">
            <w:pPr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13C80D36" w14:textId="77777777" w:rsidR="007E7682" w:rsidRPr="00AC235F" w:rsidRDefault="007E7682" w:rsidP="00BE1409">
            <w:pPr>
              <w:rPr>
                <w:sz w:val="20"/>
              </w:rPr>
            </w:pPr>
            <w:r w:rsidRPr="00AC235F">
              <w:rPr>
                <w:sz w:val="20"/>
              </w:rPr>
              <w:t>Физическая культура</w:t>
            </w:r>
          </w:p>
        </w:tc>
        <w:tc>
          <w:tcPr>
            <w:tcW w:w="284" w:type="dxa"/>
          </w:tcPr>
          <w:p w14:paraId="7CAF84B0" w14:textId="77777777" w:rsidR="007E7682" w:rsidRPr="00AC235F" w:rsidRDefault="007E7682" w:rsidP="00BE1409">
            <w:pPr>
              <w:ind w:left="-108"/>
              <w:jc w:val="center"/>
            </w:pPr>
            <w:r w:rsidRPr="00AC235F">
              <w:t>Б</w:t>
            </w:r>
          </w:p>
        </w:tc>
        <w:tc>
          <w:tcPr>
            <w:tcW w:w="708" w:type="dxa"/>
          </w:tcPr>
          <w:p w14:paraId="74825D5A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0,5/1</w:t>
            </w:r>
            <w:r w:rsidR="00B13E47">
              <w:rPr>
                <w:sz w:val="18"/>
              </w:rPr>
              <w:t>,5</w:t>
            </w:r>
            <w:r w:rsidRPr="001B5783">
              <w:rPr>
                <w:sz w:val="18"/>
              </w:rPr>
              <w:t>с</w:t>
            </w:r>
          </w:p>
        </w:tc>
        <w:tc>
          <w:tcPr>
            <w:tcW w:w="709" w:type="dxa"/>
          </w:tcPr>
          <w:p w14:paraId="48444AFE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0,5/1</w:t>
            </w:r>
            <w:r w:rsidR="00B13E47">
              <w:rPr>
                <w:sz w:val="18"/>
              </w:rPr>
              <w:t>,5</w:t>
            </w:r>
            <w:r w:rsidRPr="001B5783">
              <w:rPr>
                <w:sz w:val="18"/>
              </w:rPr>
              <w:t>с</w:t>
            </w:r>
          </w:p>
        </w:tc>
        <w:tc>
          <w:tcPr>
            <w:tcW w:w="850" w:type="dxa"/>
          </w:tcPr>
          <w:p w14:paraId="7EFDD181" w14:textId="77777777" w:rsidR="007E7682" w:rsidRPr="004F4401" w:rsidRDefault="007E7682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0,5/0,5с</w:t>
            </w:r>
          </w:p>
        </w:tc>
        <w:tc>
          <w:tcPr>
            <w:tcW w:w="708" w:type="dxa"/>
          </w:tcPr>
          <w:p w14:paraId="6A5B3CE5" w14:textId="77777777" w:rsidR="007E7682" w:rsidRPr="00053D1B" w:rsidRDefault="001A3209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09" w:type="dxa"/>
          </w:tcPr>
          <w:p w14:paraId="493C00EC" w14:textId="77777777" w:rsidR="007E7682" w:rsidRPr="00053D1B" w:rsidRDefault="001A3209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09" w:type="dxa"/>
          </w:tcPr>
          <w:p w14:paraId="1DFC2E82" w14:textId="77777777" w:rsidR="007E7682" w:rsidRPr="00053D1B" w:rsidRDefault="001A3209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E7682" w:rsidRPr="00AC235F" w14:paraId="703E6A34" w14:textId="77777777" w:rsidTr="00BE1409">
        <w:tc>
          <w:tcPr>
            <w:tcW w:w="6380" w:type="dxa"/>
            <w:gridSpan w:val="3"/>
          </w:tcPr>
          <w:p w14:paraId="4C48A985" w14:textId="77777777" w:rsidR="007E7682" w:rsidRPr="00AC235F" w:rsidRDefault="007E7682" w:rsidP="00BE1409">
            <w:pPr>
              <w:ind w:left="34"/>
            </w:pPr>
            <w:r w:rsidRPr="00AC235F">
              <w:rPr>
                <w:b/>
                <w:sz w:val="20"/>
              </w:rPr>
              <w:t>Итого</w:t>
            </w:r>
          </w:p>
        </w:tc>
        <w:tc>
          <w:tcPr>
            <w:tcW w:w="708" w:type="dxa"/>
          </w:tcPr>
          <w:p w14:paraId="1A9C40F0" w14:textId="77777777" w:rsidR="007E7682" w:rsidRPr="00AC235F" w:rsidRDefault="007E7682" w:rsidP="00BE140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774070F" w14:textId="77777777" w:rsidR="007E7682" w:rsidRPr="00AC235F" w:rsidRDefault="007E7682" w:rsidP="00BE140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93FBC6A" w14:textId="77777777" w:rsidR="007E7682" w:rsidRPr="004F4401" w:rsidRDefault="007E7682" w:rsidP="00BE1409">
            <w:pPr>
              <w:jc w:val="center"/>
              <w:rPr>
                <w:bCs/>
              </w:rPr>
            </w:pPr>
          </w:p>
        </w:tc>
        <w:tc>
          <w:tcPr>
            <w:tcW w:w="708" w:type="dxa"/>
          </w:tcPr>
          <w:p w14:paraId="5D2C12FC" w14:textId="77777777" w:rsidR="007E7682" w:rsidRPr="00053D1B" w:rsidRDefault="007E7682" w:rsidP="00BE140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EE13DA3" w14:textId="77777777" w:rsidR="007E7682" w:rsidRPr="00053D1B" w:rsidRDefault="007E7682" w:rsidP="00BE140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2068C3B" w14:textId="77777777" w:rsidR="007E7682" w:rsidRPr="00053D1B" w:rsidRDefault="007E7682" w:rsidP="00BE1409">
            <w:pPr>
              <w:jc w:val="center"/>
              <w:rPr>
                <w:b/>
              </w:rPr>
            </w:pPr>
          </w:p>
        </w:tc>
      </w:tr>
      <w:tr w:rsidR="007E7682" w:rsidRPr="00AC235F" w14:paraId="51BE9227" w14:textId="77777777" w:rsidTr="00BE1409">
        <w:tc>
          <w:tcPr>
            <w:tcW w:w="10773" w:type="dxa"/>
            <w:gridSpan w:val="9"/>
          </w:tcPr>
          <w:p w14:paraId="257D44A1" w14:textId="77777777" w:rsidR="007E7682" w:rsidRPr="004F4401" w:rsidRDefault="007E7682" w:rsidP="00BE1409">
            <w:pPr>
              <w:jc w:val="center"/>
              <w:rPr>
                <w:bCs/>
                <w:i/>
              </w:rPr>
            </w:pPr>
            <w:r w:rsidRPr="004F4401">
              <w:rPr>
                <w:bCs/>
                <w:i/>
              </w:rPr>
              <w:t>Учебные предметы по выбору из числа обязательных предметных областей</w:t>
            </w:r>
          </w:p>
        </w:tc>
      </w:tr>
      <w:tr w:rsidR="007E7682" w:rsidRPr="00AC235F" w14:paraId="5DC7CCFB" w14:textId="77777777" w:rsidTr="00BE1409">
        <w:tc>
          <w:tcPr>
            <w:tcW w:w="3403" w:type="dxa"/>
            <w:vMerge w:val="restart"/>
          </w:tcPr>
          <w:p w14:paraId="16F9CED1" w14:textId="77777777" w:rsidR="007E7682" w:rsidRPr="00AC235F" w:rsidRDefault="007E7682" w:rsidP="00BE1409">
            <w:pPr>
              <w:rPr>
                <w:b/>
                <w:sz w:val="20"/>
              </w:rPr>
            </w:pPr>
            <w:r w:rsidRPr="00AC235F">
              <w:rPr>
                <w:b/>
                <w:sz w:val="20"/>
              </w:rPr>
              <w:t>Общественные науки</w:t>
            </w:r>
          </w:p>
        </w:tc>
        <w:tc>
          <w:tcPr>
            <w:tcW w:w="2693" w:type="dxa"/>
          </w:tcPr>
          <w:p w14:paraId="087FE9F1" w14:textId="77777777" w:rsidR="007E7682" w:rsidRPr="00AC235F" w:rsidRDefault="007E7682" w:rsidP="00BE1409">
            <w:pPr>
              <w:rPr>
                <w:sz w:val="20"/>
              </w:rPr>
            </w:pPr>
            <w:r w:rsidRPr="00AC235F">
              <w:rPr>
                <w:sz w:val="20"/>
              </w:rPr>
              <w:t>Обществознание</w:t>
            </w:r>
          </w:p>
        </w:tc>
        <w:tc>
          <w:tcPr>
            <w:tcW w:w="284" w:type="dxa"/>
          </w:tcPr>
          <w:p w14:paraId="2E3E7701" w14:textId="77777777" w:rsidR="007E7682" w:rsidRPr="00AC235F" w:rsidRDefault="007E7682" w:rsidP="00BE1409">
            <w:pPr>
              <w:ind w:left="-108"/>
              <w:jc w:val="center"/>
            </w:pPr>
            <w:r w:rsidRPr="00AC235F">
              <w:t>Б</w:t>
            </w:r>
          </w:p>
        </w:tc>
        <w:tc>
          <w:tcPr>
            <w:tcW w:w="708" w:type="dxa"/>
          </w:tcPr>
          <w:p w14:paraId="2D681A89" w14:textId="77777777" w:rsidR="007E7682" w:rsidRPr="001A3209" w:rsidRDefault="00AC3493" w:rsidP="00BE1409">
            <w:pPr>
              <w:jc w:val="center"/>
              <w:rPr>
                <w:sz w:val="18"/>
              </w:rPr>
            </w:pPr>
            <w:r w:rsidRPr="001A3209">
              <w:rPr>
                <w:sz w:val="18"/>
              </w:rPr>
              <w:t>1</w:t>
            </w:r>
            <w:r w:rsidR="007E7682" w:rsidRPr="001A3209">
              <w:rPr>
                <w:sz w:val="18"/>
              </w:rPr>
              <w:t>,5</w:t>
            </w:r>
          </w:p>
        </w:tc>
        <w:tc>
          <w:tcPr>
            <w:tcW w:w="709" w:type="dxa"/>
          </w:tcPr>
          <w:p w14:paraId="0DCEC3F4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5040145F" w14:textId="77777777" w:rsidR="007E7682" w:rsidRPr="004F4401" w:rsidRDefault="007E7682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1/0,5с</w:t>
            </w:r>
          </w:p>
        </w:tc>
        <w:tc>
          <w:tcPr>
            <w:tcW w:w="708" w:type="dxa"/>
          </w:tcPr>
          <w:p w14:paraId="455A6B36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5</w:t>
            </w:r>
            <w:r w:rsidR="001A3209">
              <w:rPr>
                <w:sz w:val="18"/>
              </w:rPr>
              <w:t>2,5</w:t>
            </w:r>
          </w:p>
        </w:tc>
        <w:tc>
          <w:tcPr>
            <w:tcW w:w="709" w:type="dxa"/>
          </w:tcPr>
          <w:p w14:paraId="38CFC345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1A3209">
              <w:rPr>
                <w:sz w:val="18"/>
              </w:rPr>
              <w:t>5</w:t>
            </w:r>
          </w:p>
        </w:tc>
        <w:tc>
          <w:tcPr>
            <w:tcW w:w="709" w:type="dxa"/>
          </w:tcPr>
          <w:p w14:paraId="158300F1" w14:textId="77777777" w:rsidR="007E7682" w:rsidRPr="00053D1B" w:rsidRDefault="00A4204B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</w:tr>
      <w:tr w:rsidR="007E7682" w:rsidRPr="00AC235F" w14:paraId="3F6A45A7" w14:textId="77777777" w:rsidTr="00BE1409">
        <w:tc>
          <w:tcPr>
            <w:tcW w:w="3403" w:type="dxa"/>
            <w:vMerge/>
          </w:tcPr>
          <w:p w14:paraId="550F9233" w14:textId="77777777" w:rsidR="007E7682" w:rsidRPr="00AC235F" w:rsidRDefault="007E7682" w:rsidP="00BE1409">
            <w:pPr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51688046" w14:textId="77777777" w:rsidR="007E7682" w:rsidRPr="00AC235F" w:rsidRDefault="007E7682" w:rsidP="00BE1409">
            <w:pPr>
              <w:rPr>
                <w:sz w:val="20"/>
              </w:rPr>
            </w:pPr>
            <w:r w:rsidRPr="00AC235F">
              <w:rPr>
                <w:sz w:val="20"/>
              </w:rPr>
              <w:t>География</w:t>
            </w:r>
          </w:p>
        </w:tc>
        <w:tc>
          <w:tcPr>
            <w:tcW w:w="284" w:type="dxa"/>
          </w:tcPr>
          <w:p w14:paraId="310DDDCA" w14:textId="77777777" w:rsidR="007E7682" w:rsidRPr="00AC235F" w:rsidRDefault="007E7682" w:rsidP="00BE1409">
            <w:pPr>
              <w:ind w:left="-108"/>
              <w:jc w:val="center"/>
            </w:pPr>
            <w:r w:rsidRPr="00AC235F">
              <w:t>Б</w:t>
            </w:r>
          </w:p>
        </w:tc>
        <w:tc>
          <w:tcPr>
            <w:tcW w:w="708" w:type="dxa"/>
          </w:tcPr>
          <w:p w14:paraId="7C02587C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01097F8B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646E9996" w14:textId="77777777" w:rsidR="007E7682" w:rsidRPr="004F4401" w:rsidRDefault="007E7682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2070223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1A3209">
              <w:rPr>
                <w:sz w:val="18"/>
              </w:rPr>
              <w:t>5</w:t>
            </w:r>
          </w:p>
        </w:tc>
        <w:tc>
          <w:tcPr>
            <w:tcW w:w="709" w:type="dxa"/>
          </w:tcPr>
          <w:p w14:paraId="61E9B435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1A3209">
              <w:rPr>
                <w:sz w:val="18"/>
              </w:rPr>
              <w:t>5</w:t>
            </w:r>
          </w:p>
        </w:tc>
        <w:tc>
          <w:tcPr>
            <w:tcW w:w="709" w:type="dxa"/>
          </w:tcPr>
          <w:p w14:paraId="5DB337A3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-</w:t>
            </w:r>
          </w:p>
        </w:tc>
      </w:tr>
      <w:tr w:rsidR="007E7682" w:rsidRPr="00AC235F" w14:paraId="218CE12B" w14:textId="77777777" w:rsidTr="00BE1409">
        <w:tc>
          <w:tcPr>
            <w:tcW w:w="3403" w:type="dxa"/>
            <w:vMerge w:val="restart"/>
          </w:tcPr>
          <w:p w14:paraId="6AFEDE8C" w14:textId="77777777" w:rsidR="007E7682" w:rsidRPr="00AC235F" w:rsidRDefault="007E7682" w:rsidP="00BE1409">
            <w:pPr>
              <w:rPr>
                <w:b/>
                <w:sz w:val="20"/>
              </w:rPr>
            </w:pPr>
            <w:r w:rsidRPr="00AC235F">
              <w:rPr>
                <w:b/>
                <w:sz w:val="20"/>
              </w:rPr>
              <w:t>Естественные науки</w:t>
            </w:r>
          </w:p>
        </w:tc>
        <w:tc>
          <w:tcPr>
            <w:tcW w:w="2693" w:type="dxa"/>
          </w:tcPr>
          <w:p w14:paraId="4EAC9A9E" w14:textId="77777777" w:rsidR="007E7682" w:rsidRPr="00AC235F" w:rsidRDefault="007E7682" w:rsidP="00BE1409">
            <w:pPr>
              <w:rPr>
                <w:sz w:val="20"/>
              </w:rPr>
            </w:pPr>
            <w:r w:rsidRPr="00AC235F">
              <w:rPr>
                <w:sz w:val="20"/>
              </w:rPr>
              <w:t>Химия</w:t>
            </w:r>
          </w:p>
        </w:tc>
        <w:tc>
          <w:tcPr>
            <w:tcW w:w="284" w:type="dxa"/>
          </w:tcPr>
          <w:p w14:paraId="4EB47FAE" w14:textId="77777777" w:rsidR="007E7682" w:rsidRPr="00AC235F" w:rsidRDefault="007E7682" w:rsidP="00BE1409">
            <w:pPr>
              <w:ind w:left="-108"/>
              <w:jc w:val="center"/>
            </w:pPr>
            <w:r w:rsidRPr="00AC235F">
              <w:t>Б</w:t>
            </w:r>
          </w:p>
        </w:tc>
        <w:tc>
          <w:tcPr>
            <w:tcW w:w="708" w:type="dxa"/>
          </w:tcPr>
          <w:p w14:paraId="7D931FB5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1034595E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4355334E" w14:textId="77777777" w:rsidR="007E7682" w:rsidRPr="004F4401" w:rsidRDefault="007E7682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69E0E1B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1A3209">
              <w:rPr>
                <w:sz w:val="18"/>
              </w:rPr>
              <w:t>5</w:t>
            </w:r>
          </w:p>
        </w:tc>
        <w:tc>
          <w:tcPr>
            <w:tcW w:w="709" w:type="dxa"/>
          </w:tcPr>
          <w:p w14:paraId="688FE252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1A3209">
              <w:rPr>
                <w:sz w:val="18"/>
              </w:rPr>
              <w:t>5</w:t>
            </w:r>
          </w:p>
        </w:tc>
        <w:tc>
          <w:tcPr>
            <w:tcW w:w="709" w:type="dxa"/>
          </w:tcPr>
          <w:p w14:paraId="72EA4CB0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A4204B">
              <w:rPr>
                <w:sz w:val="18"/>
              </w:rPr>
              <w:t>4</w:t>
            </w:r>
          </w:p>
        </w:tc>
      </w:tr>
      <w:tr w:rsidR="007E7682" w:rsidRPr="00AC235F" w14:paraId="67D383DD" w14:textId="77777777" w:rsidTr="00BE1409">
        <w:tc>
          <w:tcPr>
            <w:tcW w:w="3403" w:type="dxa"/>
            <w:vMerge/>
          </w:tcPr>
          <w:p w14:paraId="34A6F162" w14:textId="77777777" w:rsidR="007E7682" w:rsidRPr="00AC235F" w:rsidRDefault="007E7682" w:rsidP="00BE1409">
            <w:pPr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03871060" w14:textId="77777777" w:rsidR="007E7682" w:rsidRPr="00AC235F" w:rsidRDefault="007E7682" w:rsidP="00BE1409">
            <w:pPr>
              <w:rPr>
                <w:sz w:val="20"/>
              </w:rPr>
            </w:pPr>
            <w:r w:rsidRPr="00AC235F">
              <w:rPr>
                <w:sz w:val="20"/>
              </w:rPr>
              <w:t>Биология</w:t>
            </w:r>
          </w:p>
        </w:tc>
        <w:tc>
          <w:tcPr>
            <w:tcW w:w="284" w:type="dxa"/>
          </w:tcPr>
          <w:p w14:paraId="6F8BE932" w14:textId="77777777" w:rsidR="007E7682" w:rsidRPr="00AC235F" w:rsidRDefault="007E7682" w:rsidP="00BE1409">
            <w:pPr>
              <w:ind w:left="-108"/>
              <w:jc w:val="center"/>
            </w:pPr>
            <w:r w:rsidRPr="00AC235F">
              <w:t>Б</w:t>
            </w:r>
          </w:p>
        </w:tc>
        <w:tc>
          <w:tcPr>
            <w:tcW w:w="708" w:type="dxa"/>
          </w:tcPr>
          <w:p w14:paraId="657E1773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-</w:t>
            </w:r>
          </w:p>
        </w:tc>
        <w:tc>
          <w:tcPr>
            <w:tcW w:w="709" w:type="dxa"/>
          </w:tcPr>
          <w:p w14:paraId="31569362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6160F310" w14:textId="77777777" w:rsidR="007E7682" w:rsidRPr="004F4401" w:rsidRDefault="007E7682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F598C32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-</w:t>
            </w:r>
          </w:p>
        </w:tc>
        <w:tc>
          <w:tcPr>
            <w:tcW w:w="709" w:type="dxa"/>
          </w:tcPr>
          <w:p w14:paraId="09643CC6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1A3209">
              <w:rPr>
                <w:sz w:val="18"/>
              </w:rPr>
              <w:t>5</w:t>
            </w:r>
          </w:p>
        </w:tc>
        <w:tc>
          <w:tcPr>
            <w:tcW w:w="709" w:type="dxa"/>
          </w:tcPr>
          <w:p w14:paraId="657C2CE7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A4204B">
              <w:rPr>
                <w:sz w:val="18"/>
              </w:rPr>
              <w:t>4</w:t>
            </w:r>
          </w:p>
        </w:tc>
      </w:tr>
      <w:tr w:rsidR="007E7682" w:rsidRPr="00AC235F" w14:paraId="562956F8" w14:textId="77777777" w:rsidTr="00BE1409">
        <w:tc>
          <w:tcPr>
            <w:tcW w:w="6380" w:type="dxa"/>
            <w:gridSpan w:val="3"/>
          </w:tcPr>
          <w:p w14:paraId="3876AF58" w14:textId="77777777" w:rsidR="007E7682" w:rsidRPr="00AC235F" w:rsidRDefault="007E7682" w:rsidP="00BE1409">
            <w:r w:rsidRPr="00AC235F">
              <w:rPr>
                <w:b/>
                <w:sz w:val="20"/>
              </w:rPr>
              <w:t>Индивидуальный проект</w:t>
            </w:r>
          </w:p>
        </w:tc>
        <w:tc>
          <w:tcPr>
            <w:tcW w:w="708" w:type="dxa"/>
          </w:tcPr>
          <w:p w14:paraId="3C3198B0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</w:tcPr>
          <w:p w14:paraId="55BB69FC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11DDBE6B" w14:textId="77777777" w:rsidR="007E7682" w:rsidRPr="004F4401" w:rsidRDefault="007E7682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DEC87F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-</w:t>
            </w:r>
          </w:p>
        </w:tc>
        <w:tc>
          <w:tcPr>
            <w:tcW w:w="709" w:type="dxa"/>
          </w:tcPr>
          <w:p w14:paraId="37BE5766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1A3209">
              <w:rPr>
                <w:sz w:val="18"/>
              </w:rPr>
              <w:t>5</w:t>
            </w:r>
          </w:p>
        </w:tc>
        <w:tc>
          <w:tcPr>
            <w:tcW w:w="709" w:type="dxa"/>
          </w:tcPr>
          <w:p w14:paraId="1C2BC4CB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A4204B">
              <w:rPr>
                <w:sz w:val="18"/>
              </w:rPr>
              <w:t>4</w:t>
            </w:r>
          </w:p>
        </w:tc>
      </w:tr>
      <w:tr w:rsidR="007E7682" w:rsidRPr="00AC235F" w14:paraId="1436152B" w14:textId="77777777" w:rsidTr="00BE1409">
        <w:tc>
          <w:tcPr>
            <w:tcW w:w="6380" w:type="dxa"/>
            <w:gridSpan w:val="3"/>
          </w:tcPr>
          <w:p w14:paraId="0AFA3CEB" w14:textId="77777777" w:rsidR="007E7682" w:rsidRPr="00AC235F" w:rsidRDefault="007E7682" w:rsidP="00BE1409">
            <w:r w:rsidRPr="00AC235F">
              <w:rPr>
                <w:b/>
                <w:sz w:val="20"/>
              </w:rPr>
              <w:t>Итого</w:t>
            </w:r>
          </w:p>
        </w:tc>
        <w:tc>
          <w:tcPr>
            <w:tcW w:w="708" w:type="dxa"/>
          </w:tcPr>
          <w:p w14:paraId="3CFFA829" w14:textId="77777777" w:rsidR="007E7682" w:rsidRPr="00AC235F" w:rsidRDefault="007E7682" w:rsidP="00BE140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6E30DDA" w14:textId="77777777" w:rsidR="007E7682" w:rsidRPr="00AC235F" w:rsidRDefault="007E7682" w:rsidP="00BE140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F973FAF" w14:textId="77777777" w:rsidR="007E7682" w:rsidRPr="004F4401" w:rsidRDefault="007E7682" w:rsidP="00BE1409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2872EE19" w14:textId="77777777" w:rsidR="007E7682" w:rsidRPr="00053D1B" w:rsidRDefault="007E7682" w:rsidP="00BE140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C250089" w14:textId="77777777" w:rsidR="007E7682" w:rsidRPr="00053D1B" w:rsidRDefault="007E7682" w:rsidP="00BE140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2925E3D" w14:textId="77777777" w:rsidR="007E7682" w:rsidRPr="00053D1B" w:rsidRDefault="007E7682" w:rsidP="00BE1409">
            <w:pPr>
              <w:jc w:val="center"/>
              <w:rPr>
                <w:b/>
              </w:rPr>
            </w:pPr>
          </w:p>
        </w:tc>
      </w:tr>
      <w:tr w:rsidR="007E7682" w:rsidRPr="00AC235F" w14:paraId="3E74EA86" w14:textId="77777777" w:rsidTr="00BE1409">
        <w:tc>
          <w:tcPr>
            <w:tcW w:w="10773" w:type="dxa"/>
            <w:gridSpan w:val="9"/>
          </w:tcPr>
          <w:p w14:paraId="79D6BF46" w14:textId="77777777" w:rsidR="007E7682" w:rsidRPr="004F4401" w:rsidRDefault="007E7682" w:rsidP="00BE1409">
            <w:pPr>
              <w:jc w:val="center"/>
              <w:rPr>
                <w:bCs/>
                <w:i/>
              </w:rPr>
            </w:pPr>
            <w:r w:rsidRPr="004F4401">
              <w:rPr>
                <w:bCs/>
                <w:i/>
              </w:rPr>
              <w:t>Предметы и курсы по выбору</w:t>
            </w:r>
          </w:p>
        </w:tc>
      </w:tr>
      <w:tr w:rsidR="007E7682" w:rsidRPr="00AC235F" w14:paraId="5AB88854" w14:textId="77777777" w:rsidTr="00BE1409">
        <w:tc>
          <w:tcPr>
            <w:tcW w:w="3403" w:type="dxa"/>
          </w:tcPr>
          <w:p w14:paraId="2655E787" w14:textId="77777777" w:rsidR="007E7682" w:rsidRPr="00AC235F" w:rsidRDefault="007E7682" w:rsidP="00BE1409">
            <w:pPr>
              <w:rPr>
                <w:b/>
                <w:sz w:val="20"/>
              </w:rPr>
            </w:pPr>
            <w:r w:rsidRPr="00AC235F">
              <w:rPr>
                <w:b/>
                <w:sz w:val="20"/>
              </w:rPr>
              <w:t>Общественные науки</w:t>
            </w:r>
          </w:p>
        </w:tc>
        <w:tc>
          <w:tcPr>
            <w:tcW w:w="2977" w:type="dxa"/>
            <w:gridSpan w:val="2"/>
          </w:tcPr>
          <w:p w14:paraId="489FFF82" w14:textId="77777777" w:rsidR="007E7682" w:rsidRPr="00AC235F" w:rsidRDefault="007E7682" w:rsidP="00BE1409">
            <w:pPr>
              <w:ind w:left="-108"/>
              <w:jc w:val="center"/>
            </w:pPr>
          </w:p>
        </w:tc>
        <w:tc>
          <w:tcPr>
            <w:tcW w:w="708" w:type="dxa"/>
          </w:tcPr>
          <w:p w14:paraId="3D19F36C" w14:textId="77777777" w:rsidR="007E7682" w:rsidRPr="00AC235F" w:rsidRDefault="007E7682" w:rsidP="00BE1409">
            <w:pPr>
              <w:jc w:val="center"/>
            </w:pPr>
          </w:p>
        </w:tc>
        <w:tc>
          <w:tcPr>
            <w:tcW w:w="709" w:type="dxa"/>
          </w:tcPr>
          <w:p w14:paraId="279C3DDE" w14:textId="77777777" w:rsidR="007E7682" w:rsidRPr="00AC235F" w:rsidRDefault="007E7682" w:rsidP="00BE1409">
            <w:pPr>
              <w:jc w:val="center"/>
            </w:pPr>
          </w:p>
        </w:tc>
        <w:tc>
          <w:tcPr>
            <w:tcW w:w="850" w:type="dxa"/>
          </w:tcPr>
          <w:p w14:paraId="2FFE3A00" w14:textId="77777777" w:rsidR="007E7682" w:rsidRPr="004F4401" w:rsidRDefault="007E7682" w:rsidP="00BE1409">
            <w:pPr>
              <w:jc w:val="center"/>
              <w:rPr>
                <w:bCs/>
              </w:rPr>
            </w:pPr>
          </w:p>
        </w:tc>
        <w:tc>
          <w:tcPr>
            <w:tcW w:w="708" w:type="dxa"/>
          </w:tcPr>
          <w:p w14:paraId="4703EF5C" w14:textId="77777777" w:rsidR="007E7682" w:rsidRPr="00053D1B" w:rsidRDefault="007E7682" w:rsidP="00BE1409">
            <w:pPr>
              <w:jc w:val="center"/>
            </w:pPr>
          </w:p>
        </w:tc>
        <w:tc>
          <w:tcPr>
            <w:tcW w:w="709" w:type="dxa"/>
          </w:tcPr>
          <w:p w14:paraId="7D0282B2" w14:textId="77777777" w:rsidR="007E7682" w:rsidRPr="00053D1B" w:rsidRDefault="007E7682" w:rsidP="00BE1409">
            <w:pPr>
              <w:jc w:val="center"/>
            </w:pPr>
          </w:p>
        </w:tc>
        <w:tc>
          <w:tcPr>
            <w:tcW w:w="709" w:type="dxa"/>
          </w:tcPr>
          <w:p w14:paraId="645CE48B" w14:textId="77777777" w:rsidR="007E7682" w:rsidRPr="00053D1B" w:rsidRDefault="007E7682" w:rsidP="00BE1409">
            <w:pPr>
              <w:jc w:val="center"/>
            </w:pPr>
          </w:p>
        </w:tc>
      </w:tr>
      <w:tr w:rsidR="007E7682" w:rsidRPr="00AC235F" w14:paraId="378FAEDB" w14:textId="77777777" w:rsidTr="00BE1409">
        <w:tc>
          <w:tcPr>
            <w:tcW w:w="3403" w:type="dxa"/>
            <w:vMerge w:val="restart"/>
          </w:tcPr>
          <w:p w14:paraId="7452E491" w14:textId="77777777" w:rsidR="007E7682" w:rsidRPr="00AC235F" w:rsidRDefault="007E7682" w:rsidP="00BE1409">
            <w:pPr>
              <w:rPr>
                <w:b/>
                <w:sz w:val="20"/>
              </w:rPr>
            </w:pPr>
            <w:r w:rsidRPr="00AC235F">
              <w:rPr>
                <w:b/>
                <w:sz w:val="20"/>
              </w:rPr>
              <w:t>Элективный курс</w:t>
            </w:r>
          </w:p>
        </w:tc>
        <w:tc>
          <w:tcPr>
            <w:tcW w:w="2977" w:type="dxa"/>
            <w:gridSpan w:val="2"/>
          </w:tcPr>
          <w:p w14:paraId="2B1777A7" w14:textId="77777777" w:rsidR="007E7682" w:rsidRPr="00AC235F" w:rsidRDefault="007E7682" w:rsidP="00BE1409">
            <w:r>
              <w:t xml:space="preserve"> русский язык</w:t>
            </w:r>
          </w:p>
        </w:tc>
        <w:tc>
          <w:tcPr>
            <w:tcW w:w="708" w:type="dxa"/>
          </w:tcPr>
          <w:p w14:paraId="3E560794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056D7E4E" w14:textId="77777777" w:rsidR="007E7682" w:rsidRPr="001B5783" w:rsidRDefault="007E7682" w:rsidP="00BE1409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54931907" w14:textId="77777777" w:rsidR="007E7682" w:rsidRPr="004F4401" w:rsidRDefault="007E7682" w:rsidP="00BE1409">
            <w:pPr>
              <w:jc w:val="center"/>
              <w:rPr>
                <w:bCs/>
                <w:sz w:val="18"/>
              </w:rPr>
            </w:pPr>
          </w:p>
        </w:tc>
        <w:tc>
          <w:tcPr>
            <w:tcW w:w="708" w:type="dxa"/>
          </w:tcPr>
          <w:p w14:paraId="2A33FF34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1A3209">
              <w:rPr>
                <w:sz w:val="18"/>
              </w:rPr>
              <w:t>5</w:t>
            </w:r>
          </w:p>
        </w:tc>
        <w:tc>
          <w:tcPr>
            <w:tcW w:w="709" w:type="dxa"/>
          </w:tcPr>
          <w:p w14:paraId="27D249AE" w14:textId="77777777" w:rsidR="007E7682" w:rsidRPr="00053D1B" w:rsidRDefault="007E7682" w:rsidP="00BE140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49615F3E" w14:textId="77777777" w:rsidR="007E7682" w:rsidRPr="00053D1B" w:rsidRDefault="007E7682" w:rsidP="00BE1409">
            <w:pPr>
              <w:jc w:val="center"/>
              <w:rPr>
                <w:sz w:val="18"/>
              </w:rPr>
            </w:pPr>
          </w:p>
        </w:tc>
      </w:tr>
      <w:tr w:rsidR="007E7682" w:rsidRPr="00AC235F" w14:paraId="76866E63" w14:textId="77777777" w:rsidTr="00BE1409">
        <w:tc>
          <w:tcPr>
            <w:tcW w:w="3403" w:type="dxa"/>
            <w:vMerge/>
          </w:tcPr>
          <w:p w14:paraId="1E33DF87" w14:textId="77777777" w:rsidR="007E7682" w:rsidRPr="00AC235F" w:rsidRDefault="007E7682" w:rsidP="00BE1409">
            <w:pPr>
              <w:rPr>
                <w:b/>
                <w:sz w:val="20"/>
              </w:rPr>
            </w:pPr>
          </w:p>
        </w:tc>
        <w:tc>
          <w:tcPr>
            <w:tcW w:w="2977" w:type="dxa"/>
            <w:gridSpan w:val="2"/>
          </w:tcPr>
          <w:p w14:paraId="4712FAF6" w14:textId="77777777" w:rsidR="007E7682" w:rsidRPr="00AC235F" w:rsidRDefault="007E7682" w:rsidP="00BE1409">
            <w:pPr>
              <w:ind w:left="-108"/>
            </w:pPr>
            <w:r>
              <w:t xml:space="preserve">   математика</w:t>
            </w:r>
          </w:p>
        </w:tc>
        <w:tc>
          <w:tcPr>
            <w:tcW w:w="708" w:type="dxa"/>
          </w:tcPr>
          <w:p w14:paraId="3E327CB2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31E67D86" w14:textId="77777777" w:rsidR="007E7682" w:rsidRPr="001B5783" w:rsidRDefault="007E7682" w:rsidP="00BE1409">
            <w:pPr>
              <w:jc w:val="center"/>
              <w:rPr>
                <w:sz w:val="18"/>
              </w:rPr>
            </w:pPr>
            <w:r w:rsidRPr="001B5783"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726A54BE" w14:textId="77777777" w:rsidR="007E7682" w:rsidRPr="004F4401" w:rsidRDefault="007E7682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441FFC5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1A3209">
              <w:rPr>
                <w:sz w:val="18"/>
              </w:rPr>
              <w:t>5</w:t>
            </w:r>
          </w:p>
        </w:tc>
        <w:tc>
          <w:tcPr>
            <w:tcW w:w="709" w:type="dxa"/>
          </w:tcPr>
          <w:p w14:paraId="22FE276C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1A3209">
              <w:rPr>
                <w:sz w:val="18"/>
              </w:rPr>
              <w:t>5</w:t>
            </w:r>
          </w:p>
        </w:tc>
        <w:tc>
          <w:tcPr>
            <w:tcW w:w="709" w:type="dxa"/>
          </w:tcPr>
          <w:p w14:paraId="0B3B21A5" w14:textId="77777777" w:rsidR="007E7682" w:rsidRPr="00053D1B" w:rsidRDefault="007E7682" w:rsidP="00BE1409">
            <w:pPr>
              <w:jc w:val="center"/>
              <w:rPr>
                <w:sz w:val="18"/>
              </w:rPr>
            </w:pPr>
            <w:r w:rsidRPr="00053D1B">
              <w:rPr>
                <w:sz w:val="18"/>
              </w:rPr>
              <w:t>3</w:t>
            </w:r>
            <w:r w:rsidR="00A4204B">
              <w:rPr>
                <w:sz w:val="18"/>
              </w:rPr>
              <w:t>4</w:t>
            </w:r>
          </w:p>
        </w:tc>
      </w:tr>
      <w:tr w:rsidR="007E7682" w:rsidRPr="00AC235F" w14:paraId="5B265ADA" w14:textId="77777777" w:rsidTr="00BE1409">
        <w:tc>
          <w:tcPr>
            <w:tcW w:w="3403" w:type="dxa"/>
            <w:vMerge/>
          </w:tcPr>
          <w:p w14:paraId="1E45B5B1" w14:textId="77777777" w:rsidR="007E7682" w:rsidRPr="00AC235F" w:rsidRDefault="007E7682" w:rsidP="00BE1409">
            <w:pPr>
              <w:rPr>
                <w:b/>
                <w:sz w:val="20"/>
              </w:rPr>
            </w:pPr>
          </w:p>
        </w:tc>
        <w:tc>
          <w:tcPr>
            <w:tcW w:w="2977" w:type="dxa"/>
            <w:gridSpan w:val="2"/>
          </w:tcPr>
          <w:p w14:paraId="7358062A" w14:textId="77777777" w:rsidR="007E7682" w:rsidRPr="00AC235F" w:rsidRDefault="00053D1B" w:rsidP="00BE1409">
            <w:pPr>
              <w:ind w:left="-108"/>
            </w:pPr>
            <w:r>
              <w:t xml:space="preserve">  </w:t>
            </w:r>
            <w:r w:rsidR="007E7682">
              <w:t xml:space="preserve"> </w:t>
            </w:r>
            <w:r>
              <w:t>биология</w:t>
            </w:r>
          </w:p>
        </w:tc>
        <w:tc>
          <w:tcPr>
            <w:tcW w:w="708" w:type="dxa"/>
          </w:tcPr>
          <w:p w14:paraId="12F1624F" w14:textId="77777777" w:rsidR="007E7682" w:rsidRPr="001B5783" w:rsidRDefault="007E7682" w:rsidP="00BE140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51553DA6" w14:textId="77777777" w:rsidR="007E7682" w:rsidRPr="001B5783" w:rsidRDefault="00053D1B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4E2AF80C" w14:textId="77777777" w:rsidR="007E7682" w:rsidRPr="004F4401" w:rsidRDefault="00053D1B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17AD008" w14:textId="77777777" w:rsidR="007E7682" w:rsidRPr="00053D1B" w:rsidRDefault="007E7682" w:rsidP="00BE140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3F8B9D6C" w14:textId="77777777" w:rsidR="007E7682" w:rsidRPr="00053D1B" w:rsidRDefault="001A3209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09" w:type="dxa"/>
          </w:tcPr>
          <w:p w14:paraId="6A22FBE4" w14:textId="77777777" w:rsidR="007E7682" w:rsidRPr="00053D1B" w:rsidRDefault="001A3209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4F4401" w:rsidRPr="00AC235F" w14:paraId="1BA6F958" w14:textId="77777777" w:rsidTr="00BE1409">
        <w:tc>
          <w:tcPr>
            <w:tcW w:w="3403" w:type="dxa"/>
          </w:tcPr>
          <w:p w14:paraId="06F55D83" w14:textId="77777777" w:rsidR="004F4401" w:rsidRPr="00AC235F" w:rsidRDefault="004F4401" w:rsidP="00BE1409">
            <w:pPr>
              <w:rPr>
                <w:b/>
                <w:sz w:val="20"/>
              </w:rPr>
            </w:pPr>
          </w:p>
        </w:tc>
        <w:tc>
          <w:tcPr>
            <w:tcW w:w="2977" w:type="dxa"/>
            <w:gridSpan w:val="2"/>
          </w:tcPr>
          <w:p w14:paraId="0E112749" w14:textId="3632D873" w:rsidR="004F4401" w:rsidRDefault="004F4401" w:rsidP="00BE1409">
            <w:pPr>
              <w:ind w:left="-108"/>
            </w:pPr>
            <w:r>
              <w:t xml:space="preserve">   астрономия</w:t>
            </w:r>
          </w:p>
        </w:tc>
        <w:tc>
          <w:tcPr>
            <w:tcW w:w="708" w:type="dxa"/>
          </w:tcPr>
          <w:p w14:paraId="431CD3F1" w14:textId="77777777" w:rsidR="004F4401" w:rsidRPr="001B5783" w:rsidRDefault="004F4401" w:rsidP="00BE140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43FB95C6" w14:textId="77777777" w:rsidR="004F4401" w:rsidRDefault="004F4401" w:rsidP="00BE1409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25ADA2E0" w14:textId="57A69435" w:rsidR="004F4401" w:rsidRPr="004F4401" w:rsidRDefault="004F4401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14E2BF7" w14:textId="77777777" w:rsidR="004F4401" w:rsidRPr="00053D1B" w:rsidRDefault="004F4401" w:rsidP="00BE140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7EF96C3B" w14:textId="77777777" w:rsidR="004F4401" w:rsidRDefault="004F4401" w:rsidP="00BE140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41BA1AE7" w14:textId="453DCA4F" w:rsidR="004F4401" w:rsidRDefault="004F4401" w:rsidP="00BE14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E7682" w:rsidRPr="00AC235F" w14:paraId="2C16D3D0" w14:textId="77777777" w:rsidTr="00BE1409">
        <w:tc>
          <w:tcPr>
            <w:tcW w:w="3403" w:type="dxa"/>
          </w:tcPr>
          <w:p w14:paraId="69785527" w14:textId="77777777" w:rsidR="007E7682" w:rsidRPr="00AC235F" w:rsidRDefault="007E7682" w:rsidP="00BE140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Факультативный курс</w:t>
            </w:r>
          </w:p>
        </w:tc>
        <w:tc>
          <w:tcPr>
            <w:tcW w:w="2977" w:type="dxa"/>
            <w:gridSpan w:val="2"/>
          </w:tcPr>
          <w:p w14:paraId="4867B1F4" w14:textId="77777777" w:rsidR="007E7682" w:rsidRPr="00AC235F" w:rsidRDefault="007E7682" w:rsidP="00BE1409">
            <w:pPr>
              <w:ind w:left="-108"/>
            </w:pPr>
          </w:p>
        </w:tc>
        <w:tc>
          <w:tcPr>
            <w:tcW w:w="708" w:type="dxa"/>
          </w:tcPr>
          <w:p w14:paraId="4D22AFFD" w14:textId="77777777" w:rsidR="007E7682" w:rsidRPr="001B5783" w:rsidRDefault="007E7682" w:rsidP="00BE140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46C6484A" w14:textId="77777777" w:rsidR="007E7682" w:rsidRPr="001B5783" w:rsidRDefault="007E7682" w:rsidP="00BE1409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FD00E62" w14:textId="77777777" w:rsidR="007E7682" w:rsidRPr="004F4401" w:rsidRDefault="007E7682" w:rsidP="00BE14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BC494BA" w14:textId="77777777" w:rsidR="007E7682" w:rsidRPr="00053D1B" w:rsidRDefault="007E7682" w:rsidP="00BE140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2F8A7638" w14:textId="77777777" w:rsidR="007E7682" w:rsidRPr="00053D1B" w:rsidRDefault="007E7682" w:rsidP="00BE140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6DE6033B" w14:textId="77777777" w:rsidR="007E7682" w:rsidRPr="00053D1B" w:rsidRDefault="007E7682" w:rsidP="00BE1409">
            <w:pPr>
              <w:jc w:val="center"/>
              <w:rPr>
                <w:sz w:val="18"/>
              </w:rPr>
            </w:pPr>
          </w:p>
        </w:tc>
      </w:tr>
      <w:tr w:rsidR="007E7682" w:rsidRPr="00AC235F" w14:paraId="6183F884" w14:textId="77777777" w:rsidTr="00BE1409">
        <w:trPr>
          <w:trHeight w:val="287"/>
        </w:trPr>
        <w:tc>
          <w:tcPr>
            <w:tcW w:w="6380" w:type="dxa"/>
            <w:gridSpan w:val="3"/>
          </w:tcPr>
          <w:p w14:paraId="02C8A344" w14:textId="77777777" w:rsidR="007E7682" w:rsidRPr="00AC235F" w:rsidRDefault="007E7682" w:rsidP="00BE1409">
            <w:r w:rsidRPr="00AC235F">
              <w:rPr>
                <w:b/>
                <w:sz w:val="20"/>
              </w:rPr>
              <w:t>Итого</w:t>
            </w:r>
          </w:p>
        </w:tc>
        <w:tc>
          <w:tcPr>
            <w:tcW w:w="708" w:type="dxa"/>
          </w:tcPr>
          <w:p w14:paraId="662C0CDE" w14:textId="77777777" w:rsidR="007E7682" w:rsidRPr="001B5783" w:rsidRDefault="00AC3493" w:rsidP="00BE140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17/3,5</w:t>
            </w:r>
            <w:r w:rsidR="007E7682">
              <w:rPr>
                <w:b/>
                <w:sz w:val="18"/>
              </w:rPr>
              <w:t>с</w:t>
            </w:r>
          </w:p>
        </w:tc>
        <w:tc>
          <w:tcPr>
            <w:tcW w:w="709" w:type="dxa"/>
          </w:tcPr>
          <w:p w14:paraId="42F67E16" w14:textId="77777777" w:rsidR="007E7682" w:rsidRPr="001B5783" w:rsidRDefault="00053D1B" w:rsidP="00BE140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 w:rsidR="007E7682">
              <w:rPr>
                <w:b/>
                <w:sz w:val="18"/>
              </w:rPr>
              <w:t>,5/3</w:t>
            </w:r>
            <w:r w:rsidR="00B13E47">
              <w:rPr>
                <w:b/>
                <w:sz w:val="18"/>
              </w:rPr>
              <w:t>,5</w:t>
            </w:r>
            <w:r w:rsidR="007E7682">
              <w:rPr>
                <w:b/>
                <w:sz w:val="18"/>
              </w:rPr>
              <w:t>с</w:t>
            </w:r>
          </w:p>
        </w:tc>
        <w:tc>
          <w:tcPr>
            <w:tcW w:w="850" w:type="dxa"/>
          </w:tcPr>
          <w:p w14:paraId="054FEFE2" w14:textId="77777777" w:rsidR="007E7682" w:rsidRPr="004F4401" w:rsidRDefault="00AC3493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19</w:t>
            </w:r>
            <w:r w:rsidR="007E7682" w:rsidRPr="004F4401">
              <w:rPr>
                <w:b/>
                <w:sz w:val="24"/>
                <w:szCs w:val="24"/>
              </w:rPr>
              <w:t>/</w:t>
            </w:r>
            <w:r w:rsidRPr="004F4401">
              <w:rPr>
                <w:b/>
                <w:sz w:val="24"/>
                <w:szCs w:val="24"/>
              </w:rPr>
              <w:t>3,5с</w:t>
            </w:r>
          </w:p>
        </w:tc>
        <w:tc>
          <w:tcPr>
            <w:tcW w:w="708" w:type="dxa"/>
          </w:tcPr>
          <w:p w14:paraId="66B25511" w14:textId="77777777" w:rsidR="007E7682" w:rsidRPr="00053D1B" w:rsidRDefault="007E7682" w:rsidP="00BE1409">
            <w:pPr>
              <w:jc w:val="center"/>
              <w:rPr>
                <w:b/>
                <w:sz w:val="18"/>
              </w:rPr>
            </w:pPr>
            <w:r w:rsidRPr="00053D1B">
              <w:rPr>
                <w:b/>
                <w:sz w:val="18"/>
              </w:rPr>
              <w:t>7</w:t>
            </w:r>
            <w:r w:rsidR="001A3209">
              <w:rPr>
                <w:b/>
                <w:sz w:val="18"/>
              </w:rPr>
              <w:t>17,5</w:t>
            </w:r>
          </w:p>
        </w:tc>
        <w:tc>
          <w:tcPr>
            <w:tcW w:w="709" w:type="dxa"/>
          </w:tcPr>
          <w:p w14:paraId="62764E35" w14:textId="77777777" w:rsidR="007E7682" w:rsidRPr="00053D1B" w:rsidRDefault="001A3209" w:rsidP="00BE140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735</w:t>
            </w:r>
          </w:p>
        </w:tc>
        <w:tc>
          <w:tcPr>
            <w:tcW w:w="709" w:type="dxa"/>
          </w:tcPr>
          <w:p w14:paraId="6FA329B5" w14:textId="77777777" w:rsidR="007E7682" w:rsidRPr="00053D1B" w:rsidRDefault="00A4204B" w:rsidP="00BE140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765</w:t>
            </w:r>
          </w:p>
        </w:tc>
      </w:tr>
      <w:tr w:rsidR="007E7682" w:rsidRPr="00AC235F" w14:paraId="3DF93D70" w14:textId="77777777" w:rsidTr="00BE1409">
        <w:tc>
          <w:tcPr>
            <w:tcW w:w="6380" w:type="dxa"/>
            <w:gridSpan w:val="3"/>
          </w:tcPr>
          <w:p w14:paraId="1EE1D239" w14:textId="77777777" w:rsidR="007E7682" w:rsidRPr="00AC235F" w:rsidRDefault="007E7682" w:rsidP="00BE1409">
            <w:r w:rsidRPr="00AC235F">
              <w:rPr>
                <w:b/>
                <w:sz w:val="20"/>
              </w:rPr>
              <w:t>Максимально допустимая учебная нагрузка</w:t>
            </w:r>
          </w:p>
        </w:tc>
        <w:tc>
          <w:tcPr>
            <w:tcW w:w="708" w:type="dxa"/>
          </w:tcPr>
          <w:p w14:paraId="584A8842" w14:textId="77777777" w:rsidR="007E7682" w:rsidRPr="001B5783" w:rsidRDefault="007E7682" w:rsidP="00BE140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20,5</w:t>
            </w:r>
          </w:p>
        </w:tc>
        <w:tc>
          <w:tcPr>
            <w:tcW w:w="709" w:type="dxa"/>
          </w:tcPr>
          <w:p w14:paraId="3E5A249E" w14:textId="77777777" w:rsidR="007E7682" w:rsidRPr="001B5783" w:rsidRDefault="00053D1B" w:rsidP="00BE140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21,0</w:t>
            </w:r>
          </w:p>
        </w:tc>
        <w:tc>
          <w:tcPr>
            <w:tcW w:w="850" w:type="dxa"/>
          </w:tcPr>
          <w:p w14:paraId="233B96AB" w14:textId="77777777" w:rsidR="007E7682" w:rsidRPr="004F4401" w:rsidRDefault="00B13E47" w:rsidP="00BE1409">
            <w:pPr>
              <w:jc w:val="center"/>
              <w:rPr>
                <w:b/>
                <w:sz w:val="24"/>
                <w:szCs w:val="24"/>
              </w:rPr>
            </w:pPr>
            <w:r w:rsidRPr="004F4401">
              <w:rPr>
                <w:b/>
                <w:sz w:val="24"/>
                <w:szCs w:val="24"/>
              </w:rPr>
              <w:t>22</w:t>
            </w:r>
            <w:r w:rsidR="007E7682" w:rsidRPr="004F4401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2126" w:type="dxa"/>
            <w:gridSpan w:val="3"/>
          </w:tcPr>
          <w:p w14:paraId="400FECB9" w14:textId="77777777" w:rsidR="007E7682" w:rsidRPr="00053D1B" w:rsidRDefault="007E7682" w:rsidP="00BE1409">
            <w:pPr>
              <w:jc w:val="center"/>
              <w:rPr>
                <w:b/>
                <w:sz w:val="18"/>
              </w:rPr>
            </w:pPr>
            <w:r w:rsidRPr="00053D1B">
              <w:rPr>
                <w:b/>
                <w:sz w:val="18"/>
              </w:rPr>
              <w:t>22</w:t>
            </w:r>
            <w:r w:rsidR="00A4204B">
              <w:rPr>
                <w:b/>
                <w:sz w:val="18"/>
              </w:rPr>
              <w:t>17,5</w:t>
            </w:r>
          </w:p>
        </w:tc>
      </w:tr>
      <w:tr w:rsidR="007E7682" w:rsidRPr="00FA0FF7" w14:paraId="01A38730" w14:textId="77777777" w:rsidTr="00BE1409">
        <w:tc>
          <w:tcPr>
            <w:tcW w:w="8647" w:type="dxa"/>
            <w:gridSpan w:val="6"/>
          </w:tcPr>
          <w:p w14:paraId="1DB6CF6D" w14:textId="77777777" w:rsidR="007E7682" w:rsidRPr="00FA0FF7" w:rsidRDefault="007E7682" w:rsidP="00BE1409">
            <w:pPr>
              <w:jc w:val="center"/>
              <w:rPr>
                <w:b/>
                <w:sz w:val="20"/>
                <w:szCs w:val="20"/>
              </w:rPr>
            </w:pPr>
            <w:r w:rsidRPr="00FA0FF7">
              <w:rPr>
                <w:b/>
                <w:sz w:val="20"/>
                <w:szCs w:val="20"/>
              </w:rPr>
              <w:t>Итого</w:t>
            </w:r>
            <w:r w:rsidR="00FA0FF7" w:rsidRPr="00FA0FF7">
              <w:rPr>
                <w:b/>
                <w:sz w:val="20"/>
                <w:szCs w:val="20"/>
              </w:rPr>
              <w:t xml:space="preserve">                                                                   </w:t>
            </w:r>
            <w:r w:rsidR="00FA0FF7">
              <w:rPr>
                <w:b/>
                <w:sz w:val="20"/>
                <w:szCs w:val="20"/>
              </w:rPr>
              <w:t xml:space="preserve">                                                   </w:t>
            </w:r>
            <w:r w:rsidR="00FA0FF7" w:rsidRPr="00FA0FF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</w:tcPr>
          <w:p w14:paraId="094044FE" w14:textId="77777777" w:rsidR="007E7682" w:rsidRPr="00053D1B" w:rsidRDefault="00FA0FF7" w:rsidP="00BE1409">
            <w:pPr>
              <w:jc w:val="center"/>
              <w:rPr>
                <w:b/>
                <w:sz w:val="20"/>
                <w:szCs w:val="20"/>
              </w:rPr>
            </w:pPr>
            <w:r w:rsidRPr="00053D1B">
              <w:rPr>
                <w:b/>
                <w:sz w:val="20"/>
                <w:szCs w:val="20"/>
              </w:rPr>
              <w:t>2</w:t>
            </w:r>
            <w:r w:rsidR="00A4204B">
              <w:rPr>
                <w:b/>
                <w:sz w:val="20"/>
                <w:szCs w:val="20"/>
              </w:rPr>
              <w:t>217,5</w:t>
            </w:r>
          </w:p>
        </w:tc>
      </w:tr>
    </w:tbl>
    <w:p w14:paraId="45445A00" w14:textId="77777777" w:rsidR="00BA5DCC" w:rsidRDefault="00BA5DCC" w:rsidP="005F239B">
      <w:pPr>
        <w:jc w:val="both"/>
      </w:pPr>
    </w:p>
    <w:p w14:paraId="5361A8D9" w14:textId="77777777" w:rsidR="00BA5DCC" w:rsidRDefault="00BA5DCC" w:rsidP="005F239B">
      <w:pPr>
        <w:jc w:val="both"/>
      </w:pPr>
    </w:p>
    <w:p w14:paraId="22E83C84" w14:textId="77777777" w:rsidR="00BA5DCC" w:rsidRDefault="00BA5DCC" w:rsidP="005F239B">
      <w:pPr>
        <w:jc w:val="both"/>
      </w:pPr>
    </w:p>
    <w:p w14:paraId="6B197E3F" w14:textId="77777777" w:rsidR="00BA5DCC" w:rsidRDefault="00BA5DCC" w:rsidP="005F239B">
      <w:pPr>
        <w:jc w:val="both"/>
      </w:pPr>
    </w:p>
    <w:p w14:paraId="32747A30" w14:textId="77777777" w:rsidR="00BA5DCC" w:rsidRDefault="00BA5DCC" w:rsidP="005F239B">
      <w:pPr>
        <w:jc w:val="both"/>
      </w:pPr>
    </w:p>
    <w:p w14:paraId="7985F7C7" w14:textId="4C0D39F0" w:rsidR="00ED1222" w:rsidRDefault="005F239B" w:rsidP="005F239B">
      <w:pPr>
        <w:jc w:val="both"/>
      </w:pPr>
      <w:r w:rsidRPr="005F239B">
        <w:lastRenderedPageBreak/>
        <w:t>Нормативный срок обучения – 3 год</w:t>
      </w:r>
      <w:r w:rsidR="00C736FC">
        <w:t>а.</w:t>
      </w:r>
    </w:p>
    <w:p w14:paraId="237F881B" w14:textId="56707334" w:rsidR="005F239B" w:rsidRPr="00C361B5" w:rsidRDefault="00C361B5" w:rsidP="005F239B">
      <w:pPr>
        <w:jc w:val="both"/>
      </w:pPr>
      <w:r>
        <w:t xml:space="preserve"> </w:t>
      </w:r>
      <w:r w:rsidR="005F239B" w:rsidRPr="005F239B">
        <w:t xml:space="preserve">В </w:t>
      </w:r>
      <w:r w:rsidR="001274AD">
        <w:rPr>
          <w:b/>
        </w:rPr>
        <w:t>202</w:t>
      </w:r>
      <w:r w:rsidR="004F4401">
        <w:rPr>
          <w:b/>
        </w:rPr>
        <w:t>4</w:t>
      </w:r>
      <w:r w:rsidR="005F239B" w:rsidRPr="005F239B">
        <w:rPr>
          <w:b/>
        </w:rPr>
        <w:t>/20</w:t>
      </w:r>
      <w:r w:rsidR="00F976AD">
        <w:rPr>
          <w:b/>
        </w:rPr>
        <w:t>2</w:t>
      </w:r>
      <w:r w:rsidR="004F4401">
        <w:rPr>
          <w:b/>
        </w:rPr>
        <w:t>5</w:t>
      </w:r>
      <w:r w:rsidR="005F239B" w:rsidRPr="005F239B">
        <w:t xml:space="preserve"> учебном году  скомплектовано</w:t>
      </w:r>
      <w:r>
        <w:t>:</w:t>
      </w:r>
      <w:r w:rsidR="005F239B" w:rsidRPr="005F239B">
        <w:t xml:space="preserve">  </w:t>
      </w:r>
      <w:r w:rsidR="00BE1409">
        <w:rPr>
          <w:b/>
        </w:rPr>
        <w:t>10 класс</w:t>
      </w:r>
      <w:r w:rsidR="00CA2F4F">
        <w:rPr>
          <w:b/>
        </w:rPr>
        <w:t xml:space="preserve"> </w:t>
      </w:r>
      <w:r w:rsidR="009018D1">
        <w:rPr>
          <w:b/>
        </w:rPr>
        <w:t>–</w:t>
      </w:r>
      <w:r w:rsidR="00CA2F4F">
        <w:rPr>
          <w:b/>
        </w:rPr>
        <w:t xml:space="preserve"> 2</w:t>
      </w:r>
      <w:r w:rsidR="00BE1409">
        <w:rPr>
          <w:b/>
        </w:rPr>
        <w:t>; 11 класс</w:t>
      </w:r>
      <w:r w:rsidR="00884084">
        <w:rPr>
          <w:b/>
        </w:rPr>
        <w:t xml:space="preserve"> – </w:t>
      </w:r>
      <w:r w:rsidR="004F4401">
        <w:rPr>
          <w:b/>
        </w:rPr>
        <w:t>2</w:t>
      </w:r>
      <w:r w:rsidR="00BE1409">
        <w:rPr>
          <w:b/>
        </w:rPr>
        <w:t>, 12 класс -1</w:t>
      </w:r>
    </w:p>
    <w:p w14:paraId="6E9527BB" w14:textId="77777777" w:rsidR="005F239B" w:rsidRDefault="005F239B" w:rsidP="00ED1222">
      <w:pPr>
        <w:spacing w:after="120"/>
        <w:jc w:val="both"/>
      </w:pPr>
      <w:r w:rsidRPr="005F239B">
        <w:rPr>
          <w:b/>
        </w:rPr>
        <w:t>Базовые общеобразовательные учебные предметы</w:t>
      </w:r>
      <w:r w:rsidRPr="005F239B">
        <w:t xml:space="preserve"> – учебные предметы федерального компонента направлены на завершение общеобразовательной подготовки обучающихся. </w:t>
      </w:r>
    </w:p>
    <w:p w14:paraId="6B222C6A" w14:textId="77777777" w:rsidR="00AC6865" w:rsidRDefault="00506077" w:rsidP="005F239B">
      <w:pPr>
        <w:spacing w:after="120"/>
        <w:ind w:firstLine="708"/>
        <w:jc w:val="both"/>
      </w:pPr>
      <w:r>
        <w:t xml:space="preserve">                                      </w:t>
      </w:r>
    </w:p>
    <w:p w14:paraId="190EC589" w14:textId="77777777" w:rsidR="00506077" w:rsidRPr="00506077" w:rsidRDefault="00506077" w:rsidP="005F239B">
      <w:pPr>
        <w:spacing w:after="120"/>
        <w:ind w:firstLine="708"/>
        <w:jc w:val="both"/>
        <w:rPr>
          <w:b/>
        </w:rPr>
      </w:pPr>
      <w:r>
        <w:t xml:space="preserve">   </w:t>
      </w:r>
      <w:r w:rsidRPr="00506077">
        <w:rPr>
          <w:b/>
        </w:rPr>
        <w:t>Обязательная часть</w:t>
      </w:r>
      <w:r>
        <w:rPr>
          <w:b/>
        </w:rPr>
        <w:t>.</w:t>
      </w:r>
    </w:p>
    <w:p w14:paraId="66BCE951" w14:textId="77777777" w:rsidR="005F239B" w:rsidRPr="005F239B" w:rsidRDefault="005F239B" w:rsidP="00C736FC">
      <w:pPr>
        <w:pStyle w:val="a6"/>
      </w:pPr>
      <w:r w:rsidRPr="00C736FC">
        <w:rPr>
          <w:b/>
          <w:u w:val="single"/>
        </w:rPr>
        <w:t>«Русский язык».</w:t>
      </w:r>
      <w:r w:rsidRPr="005F239B">
        <w:rPr>
          <w:b/>
        </w:rPr>
        <w:t xml:space="preserve"> </w:t>
      </w:r>
      <w:r w:rsidRPr="005F239B">
        <w:t>На изучение предмета в</w:t>
      </w:r>
      <w:r w:rsidR="000547AE">
        <w:t xml:space="preserve"> </w:t>
      </w:r>
      <w:r w:rsidR="009018D1">
        <w:t>11</w:t>
      </w:r>
      <w:r w:rsidR="009719E5">
        <w:t>,12</w:t>
      </w:r>
      <w:r w:rsidRPr="005F239B">
        <w:t xml:space="preserve"> классах отводится  по 1 часу в неделю.</w:t>
      </w:r>
    </w:p>
    <w:p w14:paraId="784FAC61" w14:textId="77777777" w:rsidR="005F239B" w:rsidRDefault="005F239B" w:rsidP="00C736FC">
      <w:pPr>
        <w:pStyle w:val="a6"/>
      </w:pPr>
      <w:r w:rsidRPr="005F239B">
        <w:rPr>
          <w:b/>
          <w:u w:val="single"/>
        </w:rPr>
        <w:t>«Литература»</w:t>
      </w:r>
      <w:r w:rsidRPr="005F239B">
        <w:t>. На и</w:t>
      </w:r>
      <w:r w:rsidR="00441882">
        <w:t xml:space="preserve">зучение предмета отводится в </w:t>
      </w:r>
      <w:r w:rsidR="001274AD">
        <w:t xml:space="preserve"> </w:t>
      </w:r>
      <w:r w:rsidR="009018D1">
        <w:t>11</w:t>
      </w:r>
      <w:r w:rsidR="009719E5">
        <w:t>,12</w:t>
      </w:r>
      <w:r w:rsidRPr="005F239B">
        <w:t xml:space="preserve"> классах  – по 2 часа в неделю. </w:t>
      </w:r>
    </w:p>
    <w:p w14:paraId="2394EAEB" w14:textId="77777777" w:rsidR="009719E5" w:rsidRPr="009719E5" w:rsidRDefault="009719E5" w:rsidP="005F239B">
      <w:pPr>
        <w:jc w:val="both"/>
      </w:pPr>
      <w:r w:rsidRPr="009719E5">
        <w:rPr>
          <w:b/>
          <w:u w:val="single"/>
        </w:rPr>
        <w:t>Родной язык/родная литература</w:t>
      </w:r>
      <w:r>
        <w:rPr>
          <w:b/>
          <w:u w:val="single"/>
        </w:rPr>
        <w:t>.</w:t>
      </w:r>
      <w:r w:rsidRPr="009719E5">
        <w:t xml:space="preserve"> </w:t>
      </w:r>
      <w:r w:rsidRPr="005F239B">
        <w:t>На и</w:t>
      </w:r>
      <w:r>
        <w:t>зучение предмета отводится в  11,12 классах  – по 0,5/0,5</w:t>
      </w:r>
      <w:r w:rsidRPr="005F239B">
        <w:t xml:space="preserve"> часа в неделю. </w:t>
      </w:r>
    </w:p>
    <w:p w14:paraId="2304FF95" w14:textId="77777777" w:rsidR="005F239B" w:rsidRPr="00132F5A" w:rsidRDefault="005F239B" w:rsidP="005F239B">
      <w:pPr>
        <w:jc w:val="both"/>
      </w:pPr>
      <w:r w:rsidRPr="00132F5A">
        <w:rPr>
          <w:b/>
          <w:u w:val="single"/>
        </w:rPr>
        <w:t>«Иностранный язык»</w:t>
      </w:r>
      <w:r w:rsidRPr="00132F5A">
        <w:t>. При проведении занятий по иностранному язык</w:t>
      </w:r>
      <w:r w:rsidR="00132F5A" w:rsidRPr="00132F5A">
        <w:t xml:space="preserve">у деление класса на подгруппы </w:t>
      </w:r>
      <w:r w:rsidR="00AC6865">
        <w:t xml:space="preserve">не </w:t>
      </w:r>
      <w:r w:rsidRPr="00132F5A">
        <w:t xml:space="preserve"> осуществляется. На и</w:t>
      </w:r>
      <w:r w:rsidR="00441882" w:rsidRPr="00132F5A">
        <w:t xml:space="preserve">зучение предмета отводится в </w:t>
      </w:r>
      <w:r w:rsidR="001274AD">
        <w:t xml:space="preserve"> </w:t>
      </w:r>
      <w:r w:rsidR="009018D1" w:rsidRPr="00132F5A">
        <w:t>11</w:t>
      </w:r>
      <w:r w:rsidR="009719E5" w:rsidRPr="00132F5A">
        <w:t>,12</w:t>
      </w:r>
      <w:r w:rsidRPr="00132F5A">
        <w:t xml:space="preserve"> классах   по 1 часу в неделю</w:t>
      </w:r>
      <w:r w:rsidR="00CA2F4F" w:rsidRPr="00132F5A">
        <w:t xml:space="preserve"> аудиторно + 1 час </w:t>
      </w:r>
      <w:r w:rsidRPr="00132F5A">
        <w:t xml:space="preserve"> н</w:t>
      </w:r>
      <w:r w:rsidR="00E55121" w:rsidRPr="00132F5A">
        <w:t>а самостоятельную работу.</w:t>
      </w:r>
    </w:p>
    <w:p w14:paraId="11CDB22D" w14:textId="77777777" w:rsidR="00506077" w:rsidRPr="005F239B" w:rsidRDefault="00506077" w:rsidP="005F239B">
      <w:pPr>
        <w:jc w:val="both"/>
      </w:pPr>
      <w:r w:rsidRPr="005F239B">
        <w:rPr>
          <w:b/>
          <w:u w:val="single"/>
        </w:rPr>
        <w:t>«История».</w:t>
      </w:r>
      <w:r w:rsidR="00132F5A">
        <w:rPr>
          <w:b/>
          <w:u w:val="single"/>
        </w:rPr>
        <w:t xml:space="preserve"> </w:t>
      </w:r>
      <w:r w:rsidRPr="005F239B">
        <w:t>На изу</w:t>
      </w:r>
      <w:r>
        <w:t>чение предмета отводи</w:t>
      </w:r>
      <w:r w:rsidR="001274AD">
        <w:t xml:space="preserve">тся </w:t>
      </w:r>
      <w:r w:rsidR="009018D1">
        <w:t xml:space="preserve"> в 11</w:t>
      </w:r>
      <w:r w:rsidR="009719E5">
        <w:t>,12</w:t>
      </w:r>
      <w:r w:rsidR="009018D1">
        <w:t xml:space="preserve"> классах – по 1 часу в неделю</w:t>
      </w:r>
      <w:r>
        <w:t>.</w:t>
      </w:r>
    </w:p>
    <w:p w14:paraId="1B3920EC" w14:textId="77777777" w:rsidR="005F239B" w:rsidRPr="00B0150B" w:rsidRDefault="005F239B" w:rsidP="005F239B">
      <w:pPr>
        <w:jc w:val="both"/>
      </w:pPr>
      <w:r w:rsidRPr="005F239B">
        <w:t>.</w:t>
      </w:r>
      <w:r w:rsidRPr="005F239B">
        <w:rPr>
          <w:b/>
          <w:u w:val="single"/>
        </w:rPr>
        <w:t>«Математика»</w:t>
      </w:r>
      <w:r w:rsidRPr="005F239B">
        <w:t>. На изуче</w:t>
      </w:r>
      <w:r w:rsidR="001274AD">
        <w:t xml:space="preserve">ние предмета отводится в  </w:t>
      </w:r>
      <w:r w:rsidR="009719E5">
        <w:t>11</w:t>
      </w:r>
      <w:r w:rsidR="00441882">
        <w:t xml:space="preserve"> классах</w:t>
      </w:r>
      <w:r w:rsidR="00B40FAA">
        <w:t xml:space="preserve"> по 2 часа в неделю</w:t>
      </w:r>
      <w:r w:rsidR="00B40FAA" w:rsidRPr="005F239B">
        <w:t xml:space="preserve">+ по </w:t>
      </w:r>
      <w:r w:rsidR="00B40FAA" w:rsidRPr="00B0150B">
        <w:t>0,5 часа на самостоятельн</w:t>
      </w:r>
      <w:r w:rsidR="00AC6865">
        <w:t>ую работу</w:t>
      </w:r>
      <w:r w:rsidRPr="00B0150B">
        <w:t xml:space="preserve"> </w:t>
      </w:r>
      <w:r w:rsidR="00132F5A" w:rsidRPr="00B0150B">
        <w:t xml:space="preserve">в 12 кл. по 3 часа+1 час на самостоятельную работу. </w:t>
      </w:r>
    </w:p>
    <w:p w14:paraId="79B0B687" w14:textId="77777777" w:rsidR="005F239B" w:rsidRDefault="005F239B" w:rsidP="005F239B">
      <w:pPr>
        <w:jc w:val="both"/>
      </w:pPr>
      <w:r w:rsidRPr="005F239B">
        <w:t xml:space="preserve"> </w:t>
      </w:r>
      <w:r w:rsidRPr="005F239B">
        <w:rPr>
          <w:b/>
          <w:u w:val="single"/>
        </w:rPr>
        <w:t>«Информатика».</w:t>
      </w:r>
      <w:r w:rsidR="00AC6865">
        <w:rPr>
          <w:b/>
          <w:u w:val="single"/>
        </w:rPr>
        <w:t xml:space="preserve"> </w:t>
      </w:r>
      <w:r w:rsidRPr="005F239B">
        <w:t xml:space="preserve">На </w:t>
      </w:r>
      <w:r w:rsidR="00441882">
        <w:t>изучение</w:t>
      </w:r>
      <w:r w:rsidR="00CA2F4F">
        <w:t xml:space="preserve"> </w:t>
      </w:r>
      <w:r w:rsidR="00441882">
        <w:t xml:space="preserve">предмета отводится в </w:t>
      </w:r>
      <w:r w:rsidR="001274AD">
        <w:t xml:space="preserve"> </w:t>
      </w:r>
      <w:r w:rsidR="009018D1">
        <w:t>11</w:t>
      </w:r>
      <w:r w:rsidR="00132F5A">
        <w:t>,</w:t>
      </w:r>
      <w:r w:rsidR="00C736FC">
        <w:t xml:space="preserve"> 12</w:t>
      </w:r>
      <w:r w:rsidRPr="005F239B">
        <w:t xml:space="preserve"> классах по 0,5 часа+ по 0,5</w:t>
      </w:r>
      <w:r w:rsidR="009719E5">
        <w:t xml:space="preserve"> часа на самостояте</w:t>
      </w:r>
      <w:r w:rsidR="00132F5A">
        <w:t>льную работу</w:t>
      </w:r>
      <w:r w:rsidR="009719E5">
        <w:t>.</w:t>
      </w:r>
    </w:p>
    <w:p w14:paraId="0B574D1C" w14:textId="77777777" w:rsidR="00506077" w:rsidRDefault="00506077" w:rsidP="00506077">
      <w:pPr>
        <w:jc w:val="both"/>
      </w:pPr>
      <w:r w:rsidRPr="005F239B">
        <w:rPr>
          <w:b/>
          <w:u w:val="single"/>
        </w:rPr>
        <w:t>«Физика».</w:t>
      </w:r>
      <w:r w:rsidRPr="005F239B">
        <w:t xml:space="preserve"> На и</w:t>
      </w:r>
      <w:r w:rsidR="001274AD">
        <w:t xml:space="preserve">зучение предмета отводится </w:t>
      </w:r>
      <w:r w:rsidR="009018D1">
        <w:t>в 11</w:t>
      </w:r>
      <w:r w:rsidR="009719E5">
        <w:t>,12</w:t>
      </w:r>
      <w:r w:rsidR="009018D1">
        <w:t xml:space="preserve"> классах – по 1 часу в неделю.</w:t>
      </w:r>
    </w:p>
    <w:p w14:paraId="2F35EC96" w14:textId="42D71FED" w:rsidR="00B13E47" w:rsidRPr="005F239B" w:rsidRDefault="00B13E47" w:rsidP="00B13E47">
      <w:pPr>
        <w:jc w:val="both"/>
      </w:pPr>
      <w:r w:rsidRPr="005F239B">
        <w:rPr>
          <w:b/>
          <w:u w:val="single"/>
        </w:rPr>
        <w:t>«ОБ</w:t>
      </w:r>
      <w:r w:rsidR="005C0441">
        <w:rPr>
          <w:b/>
          <w:u w:val="single"/>
        </w:rPr>
        <w:t>ЗР</w:t>
      </w:r>
      <w:r w:rsidRPr="005F239B">
        <w:rPr>
          <w:b/>
          <w:u w:val="single"/>
        </w:rPr>
        <w:t>».</w:t>
      </w:r>
      <w:r w:rsidRPr="005F239B">
        <w:t xml:space="preserve"> На из</w:t>
      </w:r>
      <w:r>
        <w:t>учение предм</w:t>
      </w:r>
      <w:r w:rsidR="001274AD">
        <w:t xml:space="preserve">ета отводится в </w:t>
      </w:r>
      <w:r w:rsidR="009018D1">
        <w:t>11</w:t>
      </w:r>
      <w:r w:rsidRPr="005F239B">
        <w:t xml:space="preserve"> класса</w:t>
      </w:r>
      <w:r>
        <w:t>х  – по 0,5 часа в неделю</w:t>
      </w:r>
      <w:r w:rsidR="009719E5">
        <w:t>, в 12 кл. по 1 часу.</w:t>
      </w:r>
      <w:r w:rsidRPr="005F239B">
        <w:t xml:space="preserve"> </w:t>
      </w:r>
    </w:p>
    <w:p w14:paraId="42C1FFEC" w14:textId="77777777" w:rsidR="00B13E47" w:rsidRPr="005F239B" w:rsidRDefault="00B13E47" w:rsidP="00B13E47">
      <w:pPr>
        <w:jc w:val="both"/>
      </w:pPr>
      <w:r w:rsidRPr="005F239B">
        <w:rPr>
          <w:b/>
          <w:u w:val="single"/>
        </w:rPr>
        <w:t>«Физическая культура».</w:t>
      </w:r>
      <w:r w:rsidRPr="005F239B">
        <w:t xml:space="preserve"> На и</w:t>
      </w:r>
      <w:r w:rsidR="001274AD">
        <w:t xml:space="preserve">зучение предмета отводится в </w:t>
      </w:r>
      <w:r w:rsidR="009018D1">
        <w:t>11</w:t>
      </w:r>
      <w:r w:rsidR="009719E5">
        <w:t>,12</w:t>
      </w:r>
      <w:r w:rsidRPr="005F239B">
        <w:t xml:space="preserve"> классах  – по 0,5 часа в неделю</w:t>
      </w:r>
      <w:r>
        <w:t>+ по 1</w:t>
      </w:r>
      <w:r w:rsidRPr="005F239B">
        <w:t>,5</w:t>
      </w:r>
      <w:r w:rsidR="001274AD">
        <w:t xml:space="preserve"> (в </w:t>
      </w:r>
      <w:r w:rsidR="009719E5">
        <w:t>11 кл.) часа на самостоятельную работу, в 12 кл. 0,5 часа на самостоятельную работу.</w:t>
      </w:r>
      <w:r w:rsidRPr="005F239B">
        <w:t xml:space="preserve"> </w:t>
      </w:r>
    </w:p>
    <w:p w14:paraId="2783DAE0" w14:textId="77777777" w:rsidR="00C361B5" w:rsidRPr="00B0150B" w:rsidRDefault="00B0150B" w:rsidP="005F239B">
      <w:pPr>
        <w:jc w:val="both"/>
        <w:rPr>
          <w:b/>
          <w:u w:val="single"/>
        </w:rPr>
      </w:pPr>
      <w:r w:rsidRPr="00B0150B">
        <w:rPr>
          <w:b/>
        </w:rPr>
        <w:t xml:space="preserve">       </w:t>
      </w:r>
      <w:r w:rsidR="00B13E47" w:rsidRPr="00B0150B">
        <w:rPr>
          <w:b/>
          <w:u w:val="single"/>
        </w:rPr>
        <w:t>Учебные предметы по выбору из числа обязательных предметных областей</w:t>
      </w:r>
      <w:r w:rsidRPr="00B0150B">
        <w:rPr>
          <w:b/>
          <w:u w:val="single"/>
        </w:rPr>
        <w:t>:</w:t>
      </w:r>
    </w:p>
    <w:p w14:paraId="08708A90" w14:textId="77777777" w:rsidR="00B13E47" w:rsidRDefault="00B13E47" w:rsidP="005F239B">
      <w:pPr>
        <w:jc w:val="both"/>
      </w:pPr>
      <w:r w:rsidRPr="005F239B">
        <w:rPr>
          <w:b/>
          <w:u w:val="single"/>
        </w:rPr>
        <w:t xml:space="preserve">«Обществознание». </w:t>
      </w:r>
      <w:r w:rsidRPr="005F239B">
        <w:t>На и</w:t>
      </w:r>
      <w:r w:rsidR="001274AD">
        <w:t xml:space="preserve">зучение предмета отводится </w:t>
      </w:r>
      <w:r w:rsidR="009018D1" w:rsidRPr="009018D1">
        <w:t xml:space="preserve"> </w:t>
      </w:r>
      <w:r w:rsidR="009018D1">
        <w:t>в  11</w:t>
      </w:r>
      <w:r w:rsidR="009719E5">
        <w:t>,12</w:t>
      </w:r>
      <w:r w:rsidR="009018D1" w:rsidRPr="005F239B">
        <w:t xml:space="preserve"> классах – по 1 часу в неделю</w:t>
      </w:r>
      <w:r w:rsidR="009719E5">
        <w:t xml:space="preserve"> (в 12 кл. + 0,5 часа на самостоятельную работу)</w:t>
      </w:r>
      <w:r w:rsidRPr="005F239B">
        <w:t>.</w:t>
      </w:r>
    </w:p>
    <w:p w14:paraId="608058DA" w14:textId="77777777" w:rsidR="00C361B5" w:rsidRPr="00C361B5" w:rsidRDefault="00C361B5" w:rsidP="005F239B">
      <w:pPr>
        <w:jc w:val="both"/>
        <w:rPr>
          <w:b/>
          <w:u w:val="single"/>
        </w:rPr>
      </w:pPr>
      <w:r w:rsidRPr="00C361B5">
        <w:rPr>
          <w:b/>
          <w:u w:val="single"/>
        </w:rPr>
        <w:t>География</w:t>
      </w:r>
      <w:r>
        <w:rPr>
          <w:b/>
          <w:u w:val="single"/>
        </w:rPr>
        <w:t xml:space="preserve">. </w:t>
      </w:r>
      <w:r w:rsidRPr="00C361B5">
        <w:t xml:space="preserve"> </w:t>
      </w:r>
      <w:r w:rsidRPr="005F239B">
        <w:t>На и</w:t>
      </w:r>
      <w:r w:rsidR="001274AD">
        <w:t xml:space="preserve">зучение предмета отводится в  </w:t>
      </w:r>
      <w:r w:rsidR="009018D1">
        <w:t>11</w:t>
      </w:r>
      <w:r w:rsidRPr="005F239B">
        <w:t xml:space="preserve"> классах – по 1 часу в неделю</w:t>
      </w:r>
    </w:p>
    <w:p w14:paraId="36DD9948" w14:textId="77777777" w:rsidR="005F239B" w:rsidRDefault="00506077" w:rsidP="005F239B">
      <w:pPr>
        <w:jc w:val="both"/>
      </w:pPr>
      <w:r w:rsidRPr="005F239B">
        <w:rPr>
          <w:b/>
          <w:u w:val="single"/>
        </w:rPr>
        <w:t xml:space="preserve"> </w:t>
      </w:r>
      <w:r w:rsidR="005F239B" w:rsidRPr="005F239B">
        <w:rPr>
          <w:b/>
          <w:u w:val="single"/>
        </w:rPr>
        <w:t>«Химия».</w:t>
      </w:r>
      <w:r w:rsidR="00AC6865">
        <w:rPr>
          <w:b/>
          <w:u w:val="single"/>
        </w:rPr>
        <w:t xml:space="preserve"> </w:t>
      </w:r>
      <w:r w:rsidR="005F239B" w:rsidRPr="005F239B">
        <w:t>На изучение предмета отводи</w:t>
      </w:r>
      <w:r w:rsidR="00441882">
        <w:t xml:space="preserve">тся </w:t>
      </w:r>
      <w:r w:rsidR="001274AD">
        <w:t xml:space="preserve"> в </w:t>
      </w:r>
      <w:r w:rsidR="009018D1">
        <w:t>11</w:t>
      </w:r>
      <w:r w:rsidR="009719E5">
        <w:t>,12</w:t>
      </w:r>
      <w:r w:rsidR="005F239B" w:rsidRPr="005F239B">
        <w:t xml:space="preserve">  классах </w:t>
      </w:r>
      <w:r w:rsidR="00CA2F4F">
        <w:t xml:space="preserve"> 1</w:t>
      </w:r>
      <w:r w:rsidR="005F239B" w:rsidRPr="005F239B">
        <w:t xml:space="preserve"> час</w:t>
      </w:r>
      <w:r w:rsidR="009018D1">
        <w:t>у</w:t>
      </w:r>
      <w:r w:rsidR="00B00499">
        <w:t xml:space="preserve"> в неделю</w:t>
      </w:r>
      <w:r w:rsidR="005F239B" w:rsidRPr="005F239B">
        <w:t>.</w:t>
      </w:r>
    </w:p>
    <w:p w14:paraId="323D3617" w14:textId="4C411BC3" w:rsidR="004F4401" w:rsidRPr="009018D1" w:rsidRDefault="009018D1" w:rsidP="005F239B">
      <w:pPr>
        <w:jc w:val="both"/>
      </w:pPr>
      <w:r>
        <w:rPr>
          <w:b/>
          <w:u w:val="single"/>
        </w:rPr>
        <w:t>«</w:t>
      </w:r>
      <w:r w:rsidRPr="009018D1">
        <w:rPr>
          <w:b/>
          <w:u w:val="single"/>
        </w:rPr>
        <w:t>Биология</w:t>
      </w:r>
      <w:r>
        <w:rPr>
          <w:b/>
          <w:u w:val="single"/>
        </w:rPr>
        <w:t>».</w:t>
      </w:r>
      <w:r>
        <w:t xml:space="preserve"> На изучение предмета отводится в 11</w:t>
      </w:r>
      <w:r w:rsidR="009719E5">
        <w:t>,12</w:t>
      </w:r>
      <w:r>
        <w:t xml:space="preserve"> классах по 1 часу в неделю</w:t>
      </w:r>
    </w:p>
    <w:p w14:paraId="4B744EB8" w14:textId="77777777" w:rsidR="00C361B5" w:rsidRDefault="00ED1222" w:rsidP="005F239B">
      <w:pPr>
        <w:jc w:val="both"/>
      </w:pPr>
      <w:r>
        <w:rPr>
          <w:b/>
          <w:u w:val="single"/>
        </w:rPr>
        <w:t xml:space="preserve">«Индивидуальный проект». </w:t>
      </w:r>
      <w:r>
        <w:t>На выполнение отводится в 11</w:t>
      </w:r>
      <w:r w:rsidR="009719E5">
        <w:t>,12</w:t>
      </w:r>
      <w:r>
        <w:t xml:space="preserve"> классе по 1 часу в неделю.</w:t>
      </w:r>
    </w:p>
    <w:p w14:paraId="47FCD15E" w14:textId="77777777" w:rsidR="00ED1222" w:rsidRPr="00ED1222" w:rsidRDefault="00ED1222" w:rsidP="005F239B">
      <w:pPr>
        <w:jc w:val="both"/>
      </w:pPr>
    </w:p>
    <w:p w14:paraId="48F8EBE6" w14:textId="77777777" w:rsidR="005F239B" w:rsidRPr="00B0150B" w:rsidRDefault="00C361B5" w:rsidP="005F239B">
      <w:pPr>
        <w:jc w:val="both"/>
        <w:rPr>
          <w:b/>
          <w:i/>
          <w:u w:val="single"/>
        </w:rPr>
      </w:pPr>
      <w:r>
        <w:t xml:space="preserve">                                              </w:t>
      </w:r>
      <w:r w:rsidRPr="00C361B5">
        <w:rPr>
          <w:b/>
          <w:i/>
        </w:rPr>
        <w:t xml:space="preserve"> </w:t>
      </w:r>
      <w:r w:rsidRPr="00B0150B">
        <w:rPr>
          <w:b/>
          <w:i/>
          <w:u w:val="single"/>
        </w:rPr>
        <w:t>Предметы и курсы по выбору</w:t>
      </w:r>
    </w:p>
    <w:p w14:paraId="107EADD9" w14:textId="77777777" w:rsidR="00C361B5" w:rsidRDefault="00C361B5" w:rsidP="005F239B">
      <w:pPr>
        <w:jc w:val="both"/>
        <w:rPr>
          <w:b/>
          <w:sz w:val="20"/>
        </w:rPr>
      </w:pPr>
      <w:r>
        <w:rPr>
          <w:b/>
          <w:sz w:val="20"/>
        </w:rPr>
        <w:t xml:space="preserve">               </w:t>
      </w:r>
      <w:r w:rsidRPr="00AC235F">
        <w:rPr>
          <w:b/>
          <w:sz w:val="20"/>
        </w:rPr>
        <w:t>Элективный курс</w:t>
      </w:r>
      <w:r>
        <w:rPr>
          <w:b/>
          <w:sz w:val="20"/>
        </w:rPr>
        <w:t>:</w:t>
      </w:r>
    </w:p>
    <w:p w14:paraId="66E028C2" w14:textId="77777777" w:rsidR="00C361B5" w:rsidRDefault="001274AD" w:rsidP="005F239B">
      <w:pPr>
        <w:jc w:val="both"/>
        <w:rPr>
          <w:b/>
          <w:sz w:val="20"/>
        </w:rPr>
      </w:pPr>
      <w:r>
        <w:rPr>
          <w:b/>
          <w:sz w:val="20"/>
        </w:rPr>
        <w:t xml:space="preserve">Математика </w:t>
      </w:r>
      <w:r w:rsidR="00DF535D">
        <w:rPr>
          <w:b/>
          <w:sz w:val="20"/>
        </w:rPr>
        <w:t xml:space="preserve">по </w:t>
      </w:r>
      <w:r>
        <w:rPr>
          <w:b/>
          <w:sz w:val="20"/>
        </w:rPr>
        <w:t>1 час</w:t>
      </w:r>
      <w:r w:rsidR="00DF535D">
        <w:rPr>
          <w:b/>
          <w:sz w:val="20"/>
        </w:rPr>
        <w:t>у</w:t>
      </w:r>
      <w:r>
        <w:rPr>
          <w:b/>
          <w:sz w:val="20"/>
        </w:rPr>
        <w:t xml:space="preserve"> в неделю в 11</w:t>
      </w:r>
      <w:r w:rsidR="00DF535D">
        <w:rPr>
          <w:b/>
          <w:sz w:val="20"/>
        </w:rPr>
        <w:t>,</w:t>
      </w:r>
      <w:r w:rsidR="00053D1B">
        <w:rPr>
          <w:b/>
          <w:sz w:val="20"/>
        </w:rPr>
        <w:t>12 кл.</w:t>
      </w:r>
    </w:p>
    <w:p w14:paraId="40888CE4" w14:textId="0FD8E5A1" w:rsidR="00053D1B" w:rsidRDefault="00DF535D" w:rsidP="005F239B">
      <w:pPr>
        <w:jc w:val="both"/>
        <w:rPr>
          <w:b/>
          <w:sz w:val="20"/>
        </w:rPr>
      </w:pPr>
      <w:r>
        <w:rPr>
          <w:b/>
          <w:sz w:val="20"/>
        </w:rPr>
        <w:t>Биология по 1 часу в неделю в 11,</w:t>
      </w:r>
      <w:r w:rsidR="00053D1B">
        <w:rPr>
          <w:b/>
          <w:sz w:val="20"/>
        </w:rPr>
        <w:t>12 кл</w:t>
      </w:r>
      <w:r w:rsidR="004F4401">
        <w:rPr>
          <w:b/>
          <w:sz w:val="20"/>
        </w:rPr>
        <w:t>.</w:t>
      </w:r>
    </w:p>
    <w:p w14:paraId="5019C000" w14:textId="082584D0" w:rsidR="004F4401" w:rsidRPr="005F239B" w:rsidRDefault="004F4401" w:rsidP="005F239B">
      <w:pPr>
        <w:jc w:val="both"/>
      </w:pPr>
      <w:r>
        <w:rPr>
          <w:b/>
          <w:sz w:val="20"/>
        </w:rPr>
        <w:t>Астрономия по 1 часу в неделю 12 кл.</w:t>
      </w:r>
    </w:p>
    <w:p w14:paraId="5191EEAE" w14:textId="77777777" w:rsidR="005F239B" w:rsidRPr="005F239B" w:rsidRDefault="005F239B" w:rsidP="005F239B">
      <w:pPr>
        <w:jc w:val="both"/>
      </w:pPr>
      <w:r w:rsidRPr="005F239B">
        <w:t xml:space="preserve">                 Вариативная часть Базисного учебного плана используется   для обеспечения оптимального усвоения  предметов учебного плана, для преодоления образовательных пробелов у обучающихся, для формирования устойчивых знаний, умений, навыков, которые помогут им получить необходимый уровень образования и быстрее адаптироваться в условиях свободы. Распределение часов школьного компонента предполагает преемственность обучения, социальный заказ  обучающихся.</w:t>
      </w:r>
    </w:p>
    <w:p w14:paraId="667E599B" w14:textId="77777777" w:rsidR="005F239B" w:rsidRPr="005F239B" w:rsidRDefault="00AC6865" w:rsidP="005F239B">
      <w:pPr>
        <w:jc w:val="both"/>
        <w:rPr>
          <w:b/>
        </w:rPr>
      </w:pPr>
      <w:r>
        <w:rPr>
          <w:b/>
        </w:rPr>
        <w:t xml:space="preserve">                 </w:t>
      </w:r>
      <w:r w:rsidR="005F239B" w:rsidRPr="005F239B">
        <w:rPr>
          <w:b/>
        </w:rPr>
        <w:t>Организация самостоятельного изучения предметов учебного плана.</w:t>
      </w:r>
    </w:p>
    <w:p w14:paraId="18408BB1" w14:textId="77777777" w:rsidR="005F239B" w:rsidRPr="001A2C9D" w:rsidRDefault="005F239B" w:rsidP="005F239B">
      <w:pPr>
        <w:jc w:val="both"/>
        <w:rPr>
          <w:sz w:val="22"/>
          <w:szCs w:val="22"/>
        </w:rPr>
      </w:pPr>
      <w:r w:rsidRPr="001A2C9D">
        <w:rPr>
          <w:sz w:val="22"/>
          <w:szCs w:val="22"/>
        </w:rPr>
        <w:t>На самостоятельное изучение предметов в учебном плане отведено определенное количество часов, которое в сумме с аудиторной нагрузкой соответствует федеральному базисному учебному плану (</w:t>
      </w:r>
      <w:r w:rsidR="0027432A" w:rsidRPr="001A2C9D">
        <w:rPr>
          <w:sz w:val="22"/>
          <w:szCs w:val="22"/>
        </w:rPr>
        <w:t>т.1</w:t>
      </w:r>
      <w:r w:rsidRPr="001A2C9D">
        <w:rPr>
          <w:sz w:val="22"/>
          <w:szCs w:val="22"/>
        </w:rPr>
        <w:t>).</w:t>
      </w:r>
    </w:p>
    <w:p w14:paraId="7F3BCCDB" w14:textId="77777777" w:rsidR="005F239B" w:rsidRPr="001A2C9D" w:rsidRDefault="005F239B" w:rsidP="005F239B">
      <w:pPr>
        <w:jc w:val="both"/>
        <w:rPr>
          <w:sz w:val="22"/>
          <w:szCs w:val="22"/>
        </w:rPr>
      </w:pPr>
      <w:r w:rsidRPr="001A2C9D">
        <w:rPr>
          <w:sz w:val="22"/>
          <w:szCs w:val="22"/>
        </w:rPr>
        <w:t xml:space="preserve">Темы для самостоятельного изучения определяются учителем и являются частью рабочей программой по предмету. Обучающиеся занимаются самостоятельно изучением материала в школе в специально отведенный для этого день, используя учебники, дополнительную литературу, ЭОРы, ЦОРы; в библиотеке учреждения; в общежитиях. Контроль этого вида работы </w:t>
      </w:r>
      <w:r w:rsidRPr="001A2C9D">
        <w:rPr>
          <w:sz w:val="22"/>
          <w:szCs w:val="22"/>
        </w:rPr>
        <w:lastRenderedPageBreak/>
        <w:t>осуществляется путем включения тем для самостоятельного изучения в контрольные работы, в тесты, в зачетные работы.</w:t>
      </w:r>
      <w:r w:rsidRPr="001A2C9D">
        <w:rPr>
          <w:b/>
          <w:sz w:val="22"/>
          <w:szCs w:val="22"/>
        </w:rPr>
        <w:tab/>
      </w:r>
    </w:p>
    <w:p w14:paraId="342ED94E" w14:textId="77777777" w:rsidR="005F239B" w:rsidRPr="001A2C9D" w:rsidRDefault="005F239B" w:rsidP="005F239B">
      <w:pPr>
        <w:ind w:firstLine="480"/>
        <w:rPr>
          <w:sz w:val="20"/>
          <w:szCs w:val="20"/>
        </w:rPr>
      </w:pPr>
      <w:r w:rsidRPr="001A2C9D">
        <w:rPr>
          <w:sz w:val="20"/>
          <w:szCs w:val="20"/>
        </w:rPr>
        <w:t>Введение данного учебного плана предполагает:</w:t>
      </w:r>
    </w:p>
    <w:p w14:paraId="045366F9" w14:textId="77777777" w:rsidR="005F239B" w:rsidRPr="001A2C9D" w:rsidRDefault="005F239B" w:rsidP="005F239B">
      <w:pPr>
        <w:numPr>
          <w:ilvl w:val="0"/>
          <w:numId w:val="3"/>
        </w:numPr>
        <w:tabs>
          <w:tab w:val="num" w:pos="480"/>
        </w:tabs>
        <w:ind w:left="480"/>
        <w:jc w:val="both"/>
        <w:rPr>
          <w:sz w:val="20"/>
          <w:szCs w:val="20"/>
        </w:rPr>
      </w:pPr>
      <w:r w:rsidRPr="001A2C9D">
        <w:rPr>
          <w:sz w:val="20"/>
          <w:szCs w:val="20"/>
        </w:rPr>
        <w:t>Удовлетворение требований социального заказчика.</w:t>
      </w:r>
    </w:p>
    <w:p w14:paraId="0EA20593" w14:textId="77777777" w:rsidR="005F239B" w:rsidRPr="001A2C9D" w:rsidRDefault="005F239B" w:rsidP="005F239B">
      <w:pPr>
        <w:numPr>
          <w:ilvl w:val="0"/>
          <w:numId w:val="4"/>
        </w:numPr>
        <w:tabs>
          <w:tab w:val="num" w:pos="480"/>
        </w:tabs>
        <w:ind w:left="480"/>
        <w:jc w:val="both"/>
        <w:rPr>
          <w:sz w:val="20"/>
          <w:szCs w:val="20"/>
        </w:rPr>
      </w:pPr>
      <w:r w:rsidRPr="001A2C9D">
        <w:rPr>
          <w:sz w:val="20"/>
          <w:szCs w:val="20"/>
        </w:rPr>
        <w:t>Решение общеобразовательных задач.</w:t>
      </w:r>
    </w:p>
    <w:p w14:paraId="78BC84D5" w14:textId="77777777" w:rsidR="00BE1409" w:rsidRPr="00A4204B" w:rsidRDefault="005F239B" w:rsidP="00BE1409">
      <w:pPr>
        <w:numPr>
          <w:ilvl w:val="0"/>
          <w:numId w:val="4"/>
        </w:numPr>
        <w:tabs>
          <w:tab w:val="num" w:pos="480"/>
        </w:tabs>
        <w:ind w:left="480"/>
        <w:jc w:val="both"/>
        <w:rPr>
          <w:sz w:val="20"/>
          <w:szCs w:val="20"/>
        </w:rPr>
      </w:pPr>
      <w:r w:rsidRPr="001A2C9D">
        <w:rPr>
          <w:sz w:val="20"/>
          <w:szCs w:val="20"/>
        </w:rPr>
        <w:t>Повышение образовательного и культурного уровня обучающихся осуждённых.</w:t>
      </w:r>
    </w:p>
    <w:sectPr w:rsidR="00BE1409" w:rsidRPr="00A4204B" w:rsidSect="0049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1C82"/>
    <w:multiLevelType w:val="hybridMultilevel"/>
    <w:tmpl w:val="ADF6585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E5EFC"/>
    <w:multiLevelType w:val="hybridMultilevel"/>
    <w:tmpl w:val="4F409B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40FF8"/>
    <w:multiLevelType w:val="hybridMultilevel"/>
    <w:tmpl w:val="C3FACFF6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4A88089D"/>
    <w:multiLevelType w:val="hybridMultilevel"/>
    <w:tmpl w:val="383E308C"/>
    <w:lvl w:ilvl="0" w:tplc="1316B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5158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051912">
    <w:abstractNumId w:val="2"/>
  </w:num>
  <w:num w:numId="3" w16cid:durableId="4813911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60691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7D"/>
    <w:rsid w:val="00037999"/>
    <w:rsid w:val="00053D1B"/>
    <w:rsid w:val="000547AE"/>
    <w:rsid w:val="0006430C"/>
    <w:rsid w:val="000B6BB5"/>
    <w:rsid w:val="000C5368"/>
    <w:rsid w:val="001026E1"/>
    <w:rsid w:val="00104159"/>
    <w:rsid w:val="0012383F"/>
    <w:rsid w:val="001274AD"/>
    <w:rsid w:val="00132F5A"/>
    <w:rsid w:val="00176326"/>
    <w:rsid w:val="001848EB"/>
    <w:rsid w:val="001A2C9D"/>
    <w:rsid w:val="001A3209"/>
    <w:rsid w:val="001D44F4"/>
    <w:rsid w:val="001E10B8"/>
    <w:rsid w:val="001F281C"/>
    <w:rsid w:val="001F35D1"/>
    <w:rsid w:val="00224B19"/>
    <w:rsid w:val="0027432A"/>
    <w:rsid w:val="00277E55"/>
    <w:rsid w:val="002808F4"/>
    <w:rsid w:val="0029323E"/>
    <w:rsid w:val="002B4065"/>
    <w:rsid w:val="00335CF7"/>
    <w:rsid w:val="003678E6"/>
    <w:rsid w:val="00391E01"/>
    <w:rsid w:val="00396B3D"/>
    <w:rsid w:val="00430AD4"/>
    <w:rsid w:val="00441882"/>
    <w:rsid w:val="00470736"/>
    <w:rsid w:val="00472B8E"/>
    <w:rsid w:val="00472CFE"/>
    <w:rsid w:val="00490EB2"/>
    <w:rsid w:val="004C6820"/>
    <w:rsid w:val="004D21D2"/>
    <w:rsid w:val="004E702E"/>
    <w:rsid w:val="004F4401"/>
    <w:rsid w:val="00503A5E"/>
    <w:rsid w:val="00506077"/>
    <w:rsid w:val="00521AA6"/>
    <w:rsid w:val="0052510D"/>
    <w:rsid w:val="00525ADE"/>
    <w:rsid w:val="005C0441"/>
    <w:rsid w:val="005F239B"/>
    <w:rsid w:val="00615F22"/>
    <w:rsid w:val="00630C56"/>
    <w:rsid w:val="006322EE"/>
    <w:rsid w:val="0066745C"/>
    <w:rsid w:val="006B5EED"/>
    <w:rsid w:val="006D50DC"/>
    <w:rsid w:val="006F2910"/>
    <w:rsid w:val="006F2920"/>
    <w:rsid w:val="00705538"/>
    <w:rsid w:val="00743A9B"/>
    <w:rsid w:val="007822F7"/>
    <w:rsid w:val="007A6579"/>
    <w:rsid w:val="007D6E2C"/>
    <w:rsid w:val="007E1478"/>
    <w:rsid w:val="007E7682"/>
    <w:rsid w:val="007F6285"/>
    <w:rsid w:val="007F6DB6"/>
    <w:rsid w:val="00801DE2"/>
    <w:rsid w:val="00846FF5"/>
    <w:rsid w:val="00865A29"/>
    <w:rsid w:val="00884084"/>
    <w:rsid w:val="008A6A7D"/>
    <w:rsid w:val="008B0C22"/>
    <w:rsid w:val="008B2CFA"/>
    <w:rsid w:val="009018D1"/>
    <w:rsid w:val="00957BC6"/>
    <w:rsid w:val="0097067C"/>
    <w:rsid w:val="009719E5"/>
    <w:rsid w:val="00A11339"/>
    <w:rsid w:val="00A13318"/>
    <w:rsid w:val="00A13AB0"/>
    <w:rsid w:val="00A4204B"/>
    <w:rsid w:val="00A522F3"/>
    <w:rsid w:val="00A85DF9"/>
    <w:rsid w:val="00AC286D"/>
    <w:rsid w:val="00AC3493"/>
    <w:rsid w:val="00AC6865"/>
    <w:rsid w:val="00B00499"/>
    <w:rsid w:val="00B0150B"/>
    <w:rsid w:val="00B12AA0"/>
    <w:rsid w:val="00B13E47"/>
    <w:rsid w:val="00B20E7F"/>
    <w:rsid w:val="00B40FAA"/>
    <w:rsid w:val="00B42AC3"/>
    <w:rsid w:val="00BA5DCC"/>
    <w:rsid w:val="00BE1409"/>
    <w:rsid w:val="00BE68DC"/>
    <w:rsid w:val="00C34D97"/>
    <w:rsid w:val="00C361B5"/>
    <w:rsid w:val="00C622E4"/>
    <w:rsid w:val="00C736FC"/>
    <w:rsid w:val="00CA2F4F"/>
    <w:rsid w:val="00CE01E2"/>
    <w:rsid w:val="00DA05E9"/>
    <w:rsid w:val="00DB58EF"/>
    <w:rsid w:val="00DD23E1"/>
    <w:rsid w:val="00DE673F"/>
    <w:rsid w:val="00DF535D"/>
    <w:rsid w:val="00E13E93"/>
    <w:rsid w:val="00E55121"/>
    <w:rsid w:val="00E61072"/>
    <w:rsid w:val="00E7386A"/>
    <w:rsid w:val="00ED1222"/>
    <w:rsid w:val="00F04175"/>
    <w:rsid w:val="00F0757E"/>
    <w:rsid w:val="00F60C7F"/>
    <w:rsid w:val="00F92EC2"/>
    <w:rsid w:val="00F976AD"/>
    <w:rsid w:val="00FA0FF7"/>
    <w:rsid w:val="00FF4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4C03"/>
  <w15:docId w15:val="{3DDA7B5E-FECC-48A3-922D-E906423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9B"/>
    <w:pPr>
      <w:jc w:val="center"/>
    </w:pPr>
    <w:rPr>
      <w:sz w:val="72"/>
    </w:rPr>
  </w:style>
  <w:style w:type="character" w:customStyle="1" w:styleId="a4">
    <w:name w:val="Заголовок Знак"/>
    <w:basedOn w:val="a0"/>
    <w:link w:val="a3"/>
    <w:rsid w:val="005F239B"/>
    <w:rPr>
      <w:rFonts w:ascii="Times New Roman" w:eastAsia="Times New Roman" w:hAnsi="Times New Roman" w:cs="Times New Roman"/>
      <w:sz w:val="72"/>
      <w:szCs w:val="24"/>
      <w:lang w:eastAsia="ru-RU"/>
    </w:rPr>
  </w:style>
  <w:style w:type="table" w:styleId="a5">
    <w:name w:val="Table Grid"/>
    <w:basedOn w:val="a1"/>
    <w:uiPriority w:val="59"/>
    <w:rsid w:val="007E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7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473F-CDC4-441A-89BC-F90A6898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6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PC-1</cp:lastModifiedBy>
  <cp:revision>64</cp:revision>
  <cp:lastPrinted>2024-08-30T09:34:00Z</cp:lastPrinted>
  <dcterms:created xsi:type="dcterms:W3CDTF">2015-09-07T11:02:00Z</dcterms:created>
  <dcterms:modified xsi:type="dcterms:W3CDTF">2024-08-30T09:36:00Z</dcterms:modified>
</cp:coreProperties>
</file>